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8"/>
          <w:szCs w:val="28"/>
        </w:rPr>
      </w:pPr>
    </w:p>
    <w:p w:rsidR="00F5448D" w:rsidRPr="000E12EA" w:rsidRDefault="00F5448D" w:rsidP="00B97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="Arial"/>
          <w:sz w:val="48"/>
        </w:rPr>
      </w:pPr>
      <w:bookmarkStart w:id="1" w:name="_Toc121208810"/>
      <w:bookmarkStart w:id="2" w:name="_Toc121209045"/>
      <w:bookmarkStart w:id="3" w:name="_Toc121209243"/>
      <w:bookmarkStart w:id="4" w:name="_Toc188757104"/>
      <w:bookmarkStart w:id="5" w:name="_Toc254182516"/>
      <w:bookmarkStart w:id="6" w:name="_Toc254182668"/>
      <w:bookmarkStart w:id="7" w:name="_Toc277677349"/>
      <w:bookmarkStart w:id="8" w:name="_Toc313361770"/>
      <w:bookmarkStart w:id="9" w:name="_Toc313431546"/>
      <w:bookmarkStart w:id="10" w:name="_Toc314565958"/>
      <w:bookmarkStart w:id="11" w:name="_Toc314566053"/>
      <w:bookmarkStart w:id="12" w:name="_Toc377553299"/>
      <w:bookmarkStart w:id="13" w:name="_Toc435614956"/>
      <w:bookmarkStart w:id="14" w:name="_Toc472933609"/>
      <w:r w:rsidRPr="000E12EA">
        <w:rPr>
          <w:rFonts w:asciiTheme="minorHAnsi" w:hAnsiTheme="minorHAnsi" w:cs="Arial"/>
          <w:sz w:val="48"/>
        </w:rPr>
        <w:t xml:space="preserve">PROTOKOLL nr. </w:t>
      </w:r>
      <w:r w:rsidR="00B97950">
        <w:rPr>
          <w:rFonts w:asciiTheme="minorHAnsi" w:hAnsiTheme="minorHAnsi" w:cs="Arial"/>
          <w:sz w:val="48"/>
        </w:rPr>
        <w:t>2016</w:t>
      </w:r>
      <w:r w:rsidRPr="000E12EA">
        <w:rPr>
          <w:rFonts w:asciiTheme="minorHAnsi" w:hAnsiTheme="minorHAnsi" w:cs="Arial"/>
          <w:sz w:val="48"/>
        </w:rPr>
        <w:t>-0</w:t>
      </w:r>
      <w:bookmarkEnd w:id="1"/>
      <w:bookmarkEnd w:id="2"/>
      <w:bookmarkEnd w:id="3"/>
      <w:bookmarkEnd w:id="4"/>
      <w:bookmarkEnd w:id="5"/>
      <w:bookmarkEnd w:id="6"/>
      <w:bookmarkEnd w:id="7"/>
      <w:r w:rsidR="00E71953" w:rsidRPr="000E12EA">
        <w:rPr>
          <w:rFonts w:asciiTheme="minorHAnsi" w:hAnsiTheme="minorHAnsi" w:cs="Arial"/>
          <w:sz w:val="48"/>
        </w:rPr>
        <w:t>1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B97950" w:rsidRPr="00B97950" w:rsidRDefault="00F54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="Arial"/>
          <w:sz w:val="72"/>
        </w:rPr>
      </w:pPr>
      <w:bookmarkStart w:id="15" w:name="_Toc472933610"/>
      <w:bookmarkStart w:id="16" w:name="_Toc121208811"/>
      <w:bookmarkStart w:id="17" w:name="_Toc121209046"/>
      <w:bookmarkStart w:id="18" w:name="_Toc121209244"/>
      <w:bookmarkStart w:id="19" w:name="_Toc188757105"/>
      <w:bookmarkStart w:id="20" w:name="_Toc254182517"/>
      <w:bookmarkStart w:id="21" w:name="_Toc254182669"/>
      <w:bookmarkStart w:id="22" w:name="_Toc277677350"/>
      <w:bookmarkStart w:id="23" w:name="_Toc313361771"/>
      <w:bookmarkStart w:id="24" w:name="_Toc313431547"/>
      <w:bookmarkStart w:id="25" w:name="_Toc314565959"/>
      <w:bookmarkStart w:id="26" w:name="_Toc314566054"/>
      <w:bookmarkStart w:id="27" w:name="_Toc377553300"/>
      <w:bookmarkStart w:id="28" w:name="_Toc435614957"/>
      <w:proofErr w:type="spellStart"/>
      <w:r w:rsidRPr="00B97950">
        <w:rPr>
          <w:rFonts w:asciiTheme="minorHAnsi" w:hAnsiTheme="minorHAnsi" w:cs="Arial"/>
          <w:sz w:val="72"/>
        </w:rPr>
        <w:t>FFOs</w:t>
      </w:r>
      <w:proofErr w:type="spellEnd"/>
      <w:r w:rsidRPr="00B97950">
        <w:rPr>
          <w:rFonts w:asciiTheme="minorHAnsi" w:hAnsiTheme="minorHAnsi" w:cs="Arial"/>
          <w:sz w:val="72"/>
        </w:rPr>
        <w:t xml:space="preserve"> </w:t>
      </w:r>
      <w:r w:rsidR="00B97950" w:rsidRPr="00B97950">
        <w:rPr>
          <w:rFonts w:asciiTheme="minorHAnsi" w:hAnsiTheme="minorHAnsi" w:cs="Arial"/>
          <w:sz w:val="72"/>
        </w:rPr>
        <w:t>Ekstraordinære</w:t>
      </w:r>
      <w:bookmarkEnd w:id="15"/>
    </w:p>
    <w:p w:rsidR="00F5448D" w:rsidRPr="00B97950" w:rsidRDefault="00F54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="Arial"/>
          <w:sz w:val="72"/>
        </w:rPr>
      </w:pPr>
      <w:bookmarkStart w:id="29" w:name="_Toc472933611"/>
      <w:r w:rsidRPr="00B97950">
        <w:rPr>
          <w:rFonts w:asciiTheme="minorHAnsi" w:hAnsiTheme="minorHAnsi" w:cs="Arial"/>
          <w:sz w:val="72"/>
        </w:rPr>
        <w:t>KONGRESS 20</w:t>
      </w:r>
      <w:bookmarkEnd w:id="16"/>
      <w:bookmarkEnd w:id="17"/>
      <w:bookmarkEnd w:id="18"/>
      <w:bookmarkEnd w:id="19"/>
      <w:r w:rsidR="00062A01" w:rsidRPr="00B97950">
        <w:rPr>
          <w:rFonts w:asciiTheme="minorHAnsi" w:hAnsiTheme="minorHAnsi" w:cs="Arial"/>
          <w:sz w:val="72"/>
        </w:rPr>
        <w:t>1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B97950" w:rsidRPr="00B97950">
        <w:rPr>
          <w:rFonts w:asciiTheme="minorHAnsi" w:hAnsiTheme="minorHAnsi" w:cs="Arial"/>
          <w:sz w:val="72"/>
        </w:rPr>
        <w:t>6</w:t>
      </w:r>
      <w:bookmarkEnd w:id="29"/>
    </w:p>
    <w:p w:rsidR="00F5448D" w:rsidRPr="00B97950" w:rsidRDefault="00F54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36"/>
        </w:rPr>
      </w:pPr>
    </w:p>
    <w:p w:rsidR="00F5448D" w:rsidRPr="00340BEE" w:rsidRDefault="00B97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="Arial"/>
          <w:sz w:val="36"/>
        </w:rPr>
      </w:pPr>
      <w:bookmarkStart w:id="30" w:name="_Toc121208812"/>
      <w:bookmarkStart w:id="31" w:name="_Toc121209047"/>
      <w:bookmarkStart w:id="32" w:name="_Toc121209245"/>
      <w:bookmarkStart w:id="33" w:name="_Toc188757106"/>
      <w:bookmarkStart w:id="34" w:name="_Toc254182518"/>
      <w:bookmarkStart w:id="35" w:name="_Toc254182670"/>
      <w:bookmarkStart w:id="36" w:name="_Toc277677351"/>
      <w:bookmarkStart w:id="37" w:name="_Toc313361772"/>
      <w:bookmarkStart w:id="38" w:name="_Toc313431548"/>
      <w:bookmarkStart w:id="39" w:name="_Toc314565960"/>
      <w:bookmarkStart w:id="40" w:name="_Toc314566055"/>
      <w:bookmarkStart w:id="41" w:name="_Toc377553301"/>
      <w:bookmarkStart w:id="42" w:name="_Toc435614958"/>
      <w:bookmarkStart w:id="43" w:name="_Toc472933612"/>
      <w:r w:rsidRPr="00340BEE">
        <w:rPr>
          <w:rFonts w:asciiTheme="minorHAnsi" w:hAnsiTheme="minorHAnsi" w:cs="Arial"/>
          <w:sz w:val="36"/>
        </w:rPr>
        <w:t>26</w:t>
      </w:r>
      <w:r w:rsidR="00F5448D" w:rsidRPr="00340BEE">
        <w:rPr>
          <w:rFonts w:asciiTheme="minorHAnsi" w:hAnsiTheme="minorHAnsi" w:cs="Arial"/>
          <w:sz w:val="36"/>
        </w:rPr>
        <w:t xml:space="preserve">. </w:t>
      </w:r>
      <w:r w:rsidR="00E71953" w:rsidRPr="00340BEE">
        <w:rPr>
          <w:rFonts w:asciiTheme="minorHAnsi" w:hAnsiTheme="minorHAnsi" w:cs="Arial"/>
          <w:sz w:val="36"/>
        </w:rPr>
        <w:t>november</w:t>
      </w:r>
      <w:r w:rsidR="00F5448D" w:rsidRPr="00340BEE">
        <w:rPr>
          <w:rFonts w:asciiTheme="minorHAnsi" w:hAnsiTheme="minorHAnsi" w:cs="Arial"/>
          <w:sz w:val="36"/>
        </w:rPr>
        <w:t xml:space="preserve"> 20</w:t>
      </w:r>
      <w:bookmarkEnd w:id="30"/>
      <w:bookmarkEnd w:id="31"/>
      <w:bookmarkEnd w:id="32"/>
      <w:bookmarkEnd w:id="33"/>
      <w:r w:rsidR="00062A01" w:rsidRPr="00340BEE">
        <w:rPr>
          <w:rFonts w:asciiTheme="minorHAnsi" w:hAnsiTheme="minorHAnsi" w:cs="Arial"/>
          <w:sz w:val="36"/>
        </w:rPr>
        <w:t>1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340BEE">
        <w:rPr>
          <w:rFonts w:asciiTheme="minorHAnsi" w:hAnsiTheme="minorHAnsi" w:cs="Arial"/>
          <w:sz w:val="36"/>
        </w:rPr>
        <w:t>6</w:t>
      </w:r>
      <w:bookmarkEnd w:id="43"/>
    </w:p>
    <w:p w:rsidR="00E71953" w:rsidRPr="00340BEE" w:rsidRDefault="00E71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="Arial"/>
          <w:sz w:val="36"/>
        </w:rPr>
      </w:pPr>
    </w:p>
    <w:p w:rsidR="00F5448D" w:rsidRPr="00340BEE" w:rsidRDefault="00B97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="Arial"/>
          <w:sz w:val="48"/>
        </w:rPr>
      </w:pPr>
      <w:bookmarkStart w:id="44" w:name="_Toc435614959"/>
      <w:bookmarkStart w:id="45" w:name="_Toc472933613"/>
      <w:r w:rsidRPr="00340BEE">
        <w:rPr>
          <w:rFonts w:asciiTheme="minorHAnsi" w:hAnsiTheme="minorHAnsi" w:cs="Arial"/>
          <w:sz w:val="48"/>
        </w:rPr>
        <w:t xml:space="preserve">Scandic </w:t>
      </w:r>
      <w:r w:rsidR="00F31544" w:rsidRPr="00340BEE">
        <w:rPr>
          <w:rFonts w:asciiTheme="minorHAnsi" w:hAnsiTheme="minorHAnsi" w:cs="Arial"/>
          <w:sz w:val="48"/>
        </w:rPr>
        <w:t>Gardermoen</w:t>
      </w:r>
      <w:bookmarkEnd w:id="44"/>
      <w:bookmarkEnd w:id="45"/>
    </w:p>
    <w:p w:rsidR="00F5448D" w:rsidRPr="00340BEE" w:rsidRDefault="00F54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B97950" w:rsidRDefault="00B97950">
      <w:pPr>
        <w:rPr>
          <w:rFonts w:asciiTheme="minorHAnsi" w:hAnsiTheme="minorHAnsi"/>
        </w:rPr>
      </w:pPr>
    </w:p>
    <w:p w:rsidR="00B97950" w:rsidRDefault="00B97950">
      <w:pPr>
        <w:rPr>
          <w:rFonts w:asciiTheme="minorHAnsi" w:hAnsiTheme="minorHAnsi"/>
        </w:rPr>
      </w:pPr>
    </w:p>
    <w:bookmarkStart w:id="46" w:name="_Toc472930009" w:displacedByCustomXml="next"/>
    <w:bookmarkStart w:id="47" w:name="_Toc468364337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822892180"/>
        <w:docPartObj>
          <w:docPartGallery w:val="Table of Contents"/>
          <w:docPartUnique/>
        </w:docPartObj>
      </w:sdtPr>
      <w:sdtEndPr/>
      <w:sdtContent>
        <w:p w:rsidR="007B6B66" w:rsidRPr="00C214F1" w:rsidRDefault="007B6B66" w:rsidP="00C214F1">
          <w:pPr>
            <w:pStyle w:val="Overskriftforinnholdsfortegnelse"/>
            <w:spacing w:before="0"/>
            <w:rPr>
              <w:rFonts w:asciiTheme="minorHAnsi" w:hAnsiTheme="minorHAnsi"/>
              <w:sz w:val="32"/>
            </w:rPr>
          </w:pPr>
          <w:r w:rsidRPr="00C214F1">
            <w:rPr>
              <w:rFonts w:asciiTheme="minorHAnsi" w:hAnsiTheme="minorHAnsi"/>
              <w:sz w:val="32"/>
            </w:rPr>
            <w:t>Innhold</w:t>
          </w:r>
        </w:p>
        <w:p w:rsidR="00C214F1" w:rsidRDefault="00C214F1" w:rsidP="00C214F1">
          <w:pPr>
            <w:pStyle w:val="INNH1"/>
            <w:spacing w:before="0"/>
          </w:pPr>
        </w:p>
        <w:p w:rsidR="007B6B66" w:rsidRDefault="007B6B66" w:rsidP="00C214F1">
          <w:pPr>
            <w:pStyle w:val="INNH1"/>
            <w:spacing w:before="0"/>
            <w:rPr>
              <w:rStyle w:val="Hyperkobling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2933614" w:history="1">
            <w:r w:rsidRPr="00545B06">
              <w:rPr>
                <w:rStyle w:val="Hyperkobling"/>
                <w:noProof/>
              </w:rPr>
              <w:t>K16-002.01A</w:t>
            </w:r>
            <w:r>
              <w:rPr>
                <w:noProof/>
                <w:webHidden/>
              </w:rPr>
              <w:t>/</w:t>
            </w:r>
          </w:hyperlink>
          <w:hyperlink w:anchor="_Toc472933615" w:history="1">
            <w:r w:rsidRPr="00545B06">
              <w:rPr>
                <w:rStyle w:val="Hyperkobling"/>
                <w:noProof/>
              </w:rPr>
              <w:t>RE16-002.01A</w:t>
            </w:r>
          </w:hyperlink>
          <w:r w:rsidRPr="007B6B66">
            <w:rPr>
              <w:rStyle w:val="Hyperkobling"/>
              <w:noProof/>
              <w:u w:val="none"/>
            </w:rPr>
            <w:t xml:space="preserve">  </w:t>
          </w:r>
          <w:hyperlink w:anchor="_Toc472933616" w:history="1">
            <w:r w:rsidRPr="00D44C88">
              <w:rPr>
                <w:rStyle w:val="Hyperkobling"/>
                <w:i/>
                <w:caps w:val="0"/>
                <w:noProof/>
              </w:rPr>
              <w:t>Godkjenning av innkalling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_Toc472933616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53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4F1" w:rsidRPr="00C214F1" w:rsidRDefault="00C214F1" w:rsidP="00C214F1">
          <w:pPr>
            <w:rPr>
              <w:rFonts w:eastAsiaTheme="minorEastAsia"/>
              <w:noProof/>
            </w:rPr>
          </w:pPr>
        </w:p>
        <w:p w:rsidR="007B6B66" w:rsidRDefault="00854C56" w:rsidP="00C214F1">
          <w:pPr>
            <w:pStyle w:val="INNH1"/>
            <w:spacing w:before="0"/>
            <w:rPr>
              <w:rStyle w:val="Hyperkobling"/>
              <w:caps w:val="0"/>
              <w:noProof/>
            </w:rPr>
          </w:pPr>
          <w:hyperlink w:anchor="_Toc472933617" w:history="1">
            <w:r w:rsidR="007B6B66" w:rsidRPr="00545B06">
              <w:rPr>
                <w:rStyle w:val="Hyperkobling"/>
                <w:noProof/>
              </w:rPr>
              <w:t>K16-003.01A</w:t>
            </w:r>
            <w:r w:rsidR="007B6B66">
              <w:rPr>
                <w:noProof/>
                <w:webHidden/>
              </w:rPr>
              <w:t>/</w:t>
            </w:r>
          </w:hyperlink>
          <w:hyperlink w:anchor="_Toc472933618" w:history="1">
            <w:r w:rsidR="007B6B66" w:rsidRPr="00545B06">
              <w:rPr>
                <w:rStyle w:val="Hyperkobling"/>
                <w:noProof/>
              </w:rPr>
              <w:t>RE16-003.01A</w:t>
            </w:r>
          </w:hyperlink>
          <w:r w:rsidR="007B6B66" w:rsidRPr="007B6B66">
            <w:rPr>
              <w:rStyle w:val="Hyperkobling"/>
              <w:noProof/>
              <w:u w:val="none"/>
            </w:rPr>
            <w:t xml:space="preserve">  </w:t>
          </w:r>
          <w:hyperlink w:anchor="_Toc472933619" w:history="1">
            <w:r w:rsidR="007B6B66" w:rsidRPr="00D44C88">
              <w:rPr>
                <w:rStyle w:val="Hyperkobling"/>
                <w:i/>
                <w:caps w:val="0"/>
                <w:noProof/>
              </w:rPr>
              <w:t>Godkjenning av saksliste</w:t>
            </w:r>
            <w:r w:rsidR="007B6B66" w:rsidRPr="00D44C88">
              <w:rPr>
                <w:caps w:val="0"/>
                <w:noProof/>
                <w:webHidden/>
              </w:rPr>
              <w:tab/>
            </w:r>
            <w:r w:rsidR="007B6B66" w:rsidRPr="00D44C88">
              <w:rPr>
                <w:caps w:val="0"/>
                <w:noProof/>
                <w:webHidden/>
              </w:rPr>
              <w:fldChar w:fldCharType="begin"/>
            </w:r>
            <w:r w:rsidR="007B6B66" w:rsidRPr="00D44C88">
              <w:rPr>
                <w:caps w:val="0"/>
                <w:noProof/>
                <w:webHidden/>
              </w:rPr>
              <w:instrText xml:space="preserve"> PAGEREF _Toc472933619 \h </w:instrText>
            </w:r>
            <w:r w:rsidR="007B6B66" w:rsidRPr="00D44C88">
              <w:rPr>
                <w:caps w:val="0"/>
                <w:noProof/>
                <w:webHidden/>
              </w:rPr>
            </w:r>
            <w:r w:rsidR="007B6B66" w:rsidRPr="00D44C88">
              <w:rPr>
                <w:caps w:val="0"/>
                <w:noProof/>
                <w:webHidden/>
              </w:rPr>
              <w:fldChar w:fldCharType="separate"/>
            </w:r>
            <w:r w:rsidR="00C80538">
              <w:rPr>
                <w:caps w:val="0"/>
                <w:noProof/>
                <w:webHidden/>
              </w:rPr>
              <w:t>4</w:t>
            </w:r>
            <w:r w:rsidR="007B6B66" w:rsidRPr="00D44C88">
              <w:rPr>
                <w:caps w:val="0"/>
                <w:noProof/>
                <w:webHidden/>
              </w:rPr>
              <w:fldChar w:fldCharType="end"/>
            </w:r>
          </w:hyperlink>
        </w:p>
        <w:p w:rsidR="00C214F1" w:rsidRPr="00C214F1" w:rsidRDefault="00C214F1" w:rsidP="00C214F1">
          <w:pPr>
            <w:rPr>
              <w:rFonts w:eastAsiaTheme="minorEastAsia"/>
              <w:noProof/>
            </w:rPr>
          </w:pPr>
        </w:p>
        <w:p w:rsidR="007B6B66" w:rsidRDefault="00854C56" w:rsidP="00C214F1">
          <w:pPr>
            <w:pStyle w:val="INNH1"/>
            <w:spacing w:before="0"/>
            <w:rPr>
              <w:rStyle w:val="Hyperkobling"/>
              <w:caps w:val="0"/>
              <w:noProof/>
            </w:rPr>
          </w:pPr>
          <w:hyperlink w:anchor="_Toc472933620" w:history="1">
            <w:r w:rsidR="007B6B66" w:rsidRPr="00545B06">
              <w:rPr>
                <w:rStyle w:val="Hyperkobling"/>
                <w:noProof/>
              </w:rPr>
              <w:t>K16-004.01A</w:t>
            </w:r>
            <w:r w:rsidR="007B6B66">
              <w:rPr>
                <w:noProof/>
                <w:webHidden/>
              </w:rPr>
              <w:t>/</w:t>
            </w:r>
          </w:hyperlink>
          <w:hyperlink w:anchor="_Toc472933621" w:history="1">
            <w:r w:rsidR="007B6B66" w:rsidRPr="00545B06">
              <w:rPr>
                <w:rStyle w:val="Hyperkobling"/>
                <w:noProof/>
              </w:rPr>
              <w:t>RE16-004.01A</w:t>
            </w:r>
          </w:hyperlink>
          <w:r w:rsidR="007B6B66" w:rsidRPr="007B6B66">
            <w:rPr>
              <w:rStyle w:val="Hyperkobling"/>
              <w:noProof/>
              <w:u w:val="none"/>
            </w:rPr>
            <w:t xml:space="preserve">  </w:t>
          </w:r>
          <w:hyperlink w:anchor="_Toc472933622" w:history="1">
            <w:r w:rsidR="007B6B66" w:rsidRPr="00D44C88">
              <w:rPr>
                <w:rStyle w:val="Hyperkobling"/>
                <w:i/>
                <w:caps w:val="0"/>
                <w:noProof/>
              </w:rPr>
              <w:t>Valg av møtefunksjonærer</w:t>
            </w:r>
            <w:r w:rsidR="007B6B66" w:rsidRPr="00D44C88">
              <w:rPr>
                <w:caps w:val="0"/>
                <w:noProof/>
                <w:webHidden/>
              </w:rPr>
              <w:tab/>
            </w:r>
            <w:r w:rsidR="007B6B66" w:rsidRPr="00D44C88">
              <w:rPr>
                <w:caps w:val="0"/>
                <w:noProof/>
                <w:webHidden/>
              </w:rPr>
              <w:fldChar w:fldCharType="begin"/>
            </w:r>
            <w:r w:rsidR="007B6B66" w:rsidRPr="00D44C88">
              <w:rPr>
                <w:caps w:val="0"/>
                <w:noProof/>
                <w:webHidden/>
              </w:rPr>
              <w:instrText xml:space="preserve"> PAGEREF _Toc472933622 \h </w:instrText>
            </w:r>
            <w:r w:rsidR="007B6B66" w:rsidRPr="00D44C88">
              <w:rPr>
                <w:caps w:val="0"/>
                <w:noProof/>
                <w:webHidden/>
              </w:rPr>
            </w:r>
            <w:r w:rsidR="007B6B66" w:rsidRPr="00D44C88">
              <w:rPr>
                <w:caps w:val="0"/>
                <w:noProof/>
                <w:webHidden/>
              </w:rPr>
              <w:fldChar w:fldCharType="separate"/>
            </w:r>
            <w:r w:rsidR="00C80538">
              <w:rPr>
                <w:caps w:val="0"/>
                <w:noProof/>
                <w:webHidden/>
              </w:rPr>
              <w:t>5</w:t>
            </w:r>
            <w:r w:rsidR="007B6B66" w:rsidRPr="00D44C88">
              <w:rPr>
                <w:caps w:val="0"/>
                <w:noProof/>
                <w:webHidden/>
              </w:rPr>
              <w:fldChar w:fldCharType="end"/>
            </w:r>
          </w:hyperlink>
        </w:p>
        <w:p w:rsidR="00C214F1" w:rsidRPr="00C214F1" w:rsidRDefault="00C214F1" w:rsidP="00C214F1">
          <w:pPr>
            <w:rPr>
              <w:rFonts w:eastAsiaTheme="minorEastAsia"/>
              <w:noProof/>
            </w:rPr>
          </w:pPr>
        </w:p>
        <w:p w:rsidR="007B6B66" w:rsidRDefault="00854C56" w:rsidP="00C214F1">
          <w:pPr>
            <w:pStyle w:val="INNH1"/>
            <w:spacing w:before="0"/>
            <w:rPr>
              <w:rStyle w:val="Hyperkobling"/>
              <w:caps w:val="0"/>
              <w:noProof/>
            </w:rPr>
          </w:pPr>
          <w:hyperlink w:anchor="_Toc472933623" w:history="1">
            <w:r w:rsidR="007B6B66" w:rsidRPr="00545B06">
              <w:rPr>
                <w:rStyle w:val="Hyperkobling"/>
                <w:noProof/>
              </w:rPr>
              <w:t>K16-005.01A</w:t>
            </w:r>
            <w:r w:rsidR="007B6B66">
              <w:rPr>
                <w:noProof/>
                <w:webHidden/>
              </w:rPr>
              <w:t>/</w:t>
            </w:r>
          </w:hyperlink>
          <w:hyperlink w:anchor="_Toc472933624" w:history="1">
            <w:r w:rsidR="007B6B66" w:rsidRPr="00545B06">
              <w:rPr>
                <w:rStyle w:val="Hyperkobling"/>
                <w:noProof/>
              </w:rPr>
              <w:t>RE16-005.01A</w:t>
            </w:r>
          </w:hyperlink>
          <w:r w:rsidR="007B6B66" w:rsidRPr="007B6B66">
            <w:rPr>
              <w:rStyle w:val="Hyperkobling"/>
              <w:noProof/>
              <w:u w:val="none"/>
            </w:rPr>
            <w:t xml:space="preserve">  </w:t>
          </w:r>
          <w:hyperlink w:anchor="_Toc472933625" w:history="1">
            <w:r w:rsidR="007B6B66" w:rsidRPr="00D44C88">
              <w:rPr>
                <w:rStyle w:val="Hyperkobling"/>
                <w:i/>
                <w:caps w:val="0"/>
                <w:noProof/>
              </w:rPr>
              <w:t>Godkjenning av forretningsorden</w:t>
            </w:r>
            <w:r w:rsidR="007B6B66" w:rsidRPr="00D44C88">
              <w:rPr>
                <w:caps w:val="0"/>
                <w:noProof/>
                <w:webHidden/>
              </w:rPr>
              <w:tab/>
            </w:r>
            <w:r w:rsidR="007B6B66" w:rsidRPr="00D44C88">
              <w:rPr>
                <w:caps w:val="0"/>
                <w:noProof/>
                <w:webHidden/>
              </w:rPr>
              <w:fldChar w:fldCharType="begin"/>
            </w:r>
            <w:r w:rsidR="007B6B66" w:rsidRPr="00D44C88">
              <w:rPr>
                <w:caps w:val="0"/>
                <w:noProof/>
                <w:webHidden/>
              </w:rPr>
              <w:instrText xml:space="preserve"> PAGEREF _Toc472933625 \h </w:instrText>
            </w:r>
            <w:r w:rsidR="007B6B66" w:rsidRPr="00D44C88">
              <w:rPr>
                <w:caps w:val="0"/>
                <w:noProof/>
                <w:webHidden/>
              </w:rPr>
            </w:r>
            <w:r w:rsidR="007B6B66" w:rsidRPr="00D44C88">
              <w:rPr>
                <w:caps w:val="0"/>
                <w:noProof/>
                <w:webHidden/>
              </w:rPr>
              <w:fldChar w:fldCharType="separate"/>
            </w:r>
            <w:r w:rsidR="00C80538">
              <w:rPr>
                <w:caps w:val="0"/>
                <w:noProof/>
                <w:webHidden/>
              </w:rPr>
              <w:t>6</w:t>
            </w:r>
            <w:r w:rsidR="007B6B66" w:rsidRPr="00D44C88">
              <w:rPr>
                <w:caps w:val="0"/>
                <w:noProof/>
                <w:webHidden/>
              </w:rPr>
              <w:fldChar w:fldCharType="end"/>
            </w:r>
          </w:hyperlink>
        </w:p>
        <w:p w:rsidR="00C214F1" w:rsidRPr="00C214F1" w:rsidRDefault="00C214F1" w:rsidP="00C214F1">
          <w:pPr>
            <w:rPr>
              <w:rFonts w:eastAsiaTheme="minorEastAsia"/>
              <w:noProof/>
            </w:rPr>
          </w:pPr>
        </w:p>
        <w:p w:rsidR="007B6B66" w:rsidRDefault="00854C56" w:rsidP="00C214F1">
          <w:pPr>
            <w:pStyle w:val="INNH1"/>
            <w:spacing w:before="0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472933626" w:history="1">
            <w:r w:rsidR="007B6B66" w:rsidRPr="00545B06">
              <w:rPr>
                <w:rStyle w:val="Hyperkobling"/>
                <w:noProof/>
              </w:rPr>
              <w:t>K16-006.01A</w:t>
            </w:r>
          </w:hyperlink>
          <w:r w:rsidR="00C214F1">
            <w:rPr>
              <w:rStyle w:val="Hyperkobling"/>
              <w:noProof/>
              <w:u w:val="none"/>
            </w:rPr>
            <w:t xml:space="preserve"> </w:t>
          </w:r>
          <w:r w:rsidR="007B6B66">
            <w:rPr>
              <w:rStyle w:val="Hyperkobling"/>
              <w:noProof/>
              <w:u w:val="none"/>
            </w:rPr>
            <w:t xml:space="preserve"> </w:t>
          </w:r>
          <w:hyperlink w:anchor="_Toc472933627" w:history="1">
            <w:r w:rsidR="007B6B66" w:rsidRPr="00D44C88">
              <w:rPr>
                <w:rStyle w:val="Hyperkobling"/>
                <w:i/>
                <w:caps w:val="0"/>
                <w:noProof/>
              </w:rPr>
              <w:t>FFOs vedtekter</w:t>
            </w:r>
            <w:r w:rsidR="007B6B66">
              <w:rPr>
                <w:noProof/>
                <w:webHidden/>
              </w:rPr>
              <w:tab/>
            </w:r>
            <w:r w:rsidR="007B6B66">
              <w:rPr>
                <w:noProof/>
                <w:webHidden/>
              </w:rPr>
              <w:fldChar w:fldCharType="begin"/>
            </w:r>
            <w:r w:rsidR="007B6B66">
              <w:rPr>
                <w:noProof/>
                <w:webHidden/>
              </w:rPr>
              <w:instrText xml:space="preserve"> PAGEREF _Toc472933627 \h </w:instrText>
            </w:r>
            <w:r w:rsidR="007B6B66">
              <w:rPr>
                <w:noProof/>
                <w:webHidden/>
              </w:rPr>
            </w:r>
            <w:r w:rsidR="007B6B66">
              <w:rPr>
                <w:noProof/>
                <w:webHidden/>
              </w:rPr>
              <w:fldChar w:fldCharType="separate"/>
            </w:r>
            <w:r w:rsidR="00C80538">
              <w:rPr>
                <w:noProof/>
                <w:webHidden/>
              </w:rPr>
              <w:t>7</w:t>
            </w:r>
            <w:r w:rsidR="007B6B66">
              <w:rPr>
                <w:noProof/>
                <w:webHidden/>
              </w:rPr>
              <w:fldChar w:fldCharType="end"/>
            </w:r>
          </w:hyperlink>
        </w:p>
        <w:p w:rsidR="007B6B66" w:rsidRDefault="007B6B66" w:rsidP="00C214F1">
          <w:r>
            <w:rPr>
              <w:b/>
              <w:bCs/>
            </w:rPr>
            <w:fldChar w:fldCharType="end"/>
          </w:r>
        </w:p>
      </w:sdtContent>
    </w:sdt>
    <w:p w:rsidR="007B6B66" w:rsidRDefault="007B6B66">
      <w:r>
        <w:br w:type="page"/>
      </w:r>
    </w:p>
    <w:tbl>
      <w:tblPr>
        <w:tblStyle w:val="Tabellrutenett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8254"/>
      </w:tblGrid>
      <w:tr w:rsidR="00200DA4" w:rsidRPr="00200DA4" w:rsidTr="00414682">
        <w:tc>
          <w:tcPr>
            <w:tcW w:w="1954" w:type="dxa"/>
          </w:tcPr>
          <w:p w:rsidR="00200DA4" w:rsidRPr="00200DA4" w:rsidRDefault="00200DA4" w:rsidP="00200DA4">
            <w:pPr>
              <w:pStyle w:val="Overskrift1"/>
              <w:rPr>
                <w:rFonts w:asciiTheme="minorHAnsi" w:hAnsiTheme="minorHAnsi"/>
              </w:rPr>
            </w:pPr>
            <w:bookmarkStart w:id="48" w:name="_Toc472933614"/>
            <w:r w:rsidRPr="00200DA4">
              <w:rPr>
                <w:rFonts w:asciiTheme="minorHAnsi" w:hAnsiTheme="minorHAnsi"/>
              </w:rPr>
              <w:t>K16-002.01A</w:t>
            </w:r>
            <w:bookmarkEnd w:id="48"/>
            <w:bookmarkEnd w:id="47"/>
            <w:bookmarkEnd w:id="46"/>
          </w:p>
          <w:p w:rsidR="00200DA4" w:rsidRPr="00200DA4" w:rsidRDefault="00200DA4" w:rsidP="00200DA4">
            <w:pPr>
              <w:pStyle w:val="Overskrift1"/>
              <w:rPr>
                <w:rFonts w:asciiTheme="minorHAnsi" w:hAnsiTheme="minorHAnsi"/>
                <w:i/>
              </w:rPr>
            </w:pPr>
            <w:bookmarkStart w:id="49" w:name="_Toc472930010"/>
            <w:bookmarkStart w:id="50" w:name="_Toc472933615"/>
            <w:r w:rsidRPr="00200DA4">
              <w:rPr>
                <w:rFonts w:asciiTheme="minorHAnsi" w:hAnsiTheme="minorHAnsi"/>
              </w:rPr>
              <w:t>RE16-002.01A</w:t>
            </w:r>
            <w:bookmarkEnd w:id="49"/>
            <w:bookmarkEnd w:id="50"/>
          </w:p>
        </w:tc>
        <w:tc>
          <w:tcPr>
            <w:tcW w:w="8254" w:type="dxa"/>
          </w:tcPr>
          <w:p w:rsidR="00200DA4" w:rsidRPr="00200DA4" w:rsidRDefault="00200DA4" w:rsidP="00200DA4">
            <w:pPr>
              <w:pStyle w:val="Overskrift1"/>
              <w:rPr>
                <w:rFonts w:asciiTheme="minorHAnsi" w:hAnsiTheme="minorHAnsi"/>
                <w:i/>
              </w:rPr>
            </w:pPr>
            <w:bookmarkStart w:id="51" w:name="_Toc472930011"/>
            <w:bookmarkStart w:id="52" w:name="_Toc472933616"/>
            <w:r w:rsidRPr="00200DA4">
              <w:rPr>
                <w:rFonts w:asciiTheme="minorHAnsi" w:hAnsiTheme="minorHAnsi"/>
                <w:i/>
              </w:rPr>
              <w:t>Godkjenning av innkalling</w:t>
            </w:r>
            <w:bookmarkEnd w:id="51"/>
            <w:bookmarkEnd w:id="52"/>
          </w:p>
          <w:p w:rsidR="00200DA4" w:rsidRPr="00200DA4" w:rsidRDefault="00200DA4" w:rsidP="00200DA4">
            <w:pPr>
              <w:pStyle w:val="Overskrift1"/>
              <w:rPr>
                <w:rFonts w:asciiTheme="minorHAnsi" w:hAnsiTheme="minorHAnsi"/>
                <w:i/>
                <w:szCs w:val="28"/>
              </w:rPr>
            </w:pPr>
          </w:p>
        </w:tc>
      </w:tr>
      <w:tr w:rsidR="00200DA4" w:rsidRPr="0020626A" w:rsidTr="00414682">
        <w:tc>
          <w:tcPr>
            <w:tcW w:w="1954" w:type="dxa"/>
          </w:tcPr>
          <w:p w:rsid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626A">
              <w:rPr>
                <w:rFonts w:cs="Arial"/>
                <w:sz w:val="22"/>
                <w:szCs w:val="22"/>
              </w:rPr>
              <w:t>Innstilling:</w:t>
            </w: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</w:tc>
        <w:tc>
          <w:tcPr>
            <w:tcW w:w="8254" w:type="dxa"/>
          </w:tcPr>
          <w:p w:rsid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626A">
              <w:rPr>
                <w:rFonts w:cs="Arial"/>
                <w:sz w:val="22"/>
                <w:szCs w:val="22"/>
              </w:rPr>
              <w:t xml:space="preserve">Innkalling til </w:t>
            </w:r>
            <w:proofErr w:type="spellStart"/>
            <w:r w:rsidRPr="0020626A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626A">
              <w:rPr>
                <w:rFonts w:cs="Arial"/>
                <w:sz w:val="22"/>
                <w:szCs w:val="22"/>
              </w:rPr>
              <w:t xml:space="preserve"> Representantskap/ekstraordinær Kongress godkjennes.</w:t>
            </w:r>
          </w:p>
        </w:tc>
      </w:tr>
      <w:tr w:rsidR="00200DA4" w:rsidRPr="0020626A" w:rsidTr="007B6B66">
        <w:trPr>
          <w:trHeight w:val="1270"/>
        </w:trPr>
        <w:tc>
          <w:tcPr>
            <w:tcW w:w="1954" w:type="dxa"/>
          </w:tcPr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626A">
              <w:rPr>
                <w:rFonts w:cs="Arial"/>
                <w:sz w:val="22"/>
                <w:szCs w:val="22"/>
              </w:rPr>
              <w:t>Redegjørelse:</w:t>
            </w:r>
          </w:p>
        </w:tc>
        <w:tc>
          <w:tcPr>
            <w:tcW w:w="8254" w:type="dxa"/>
          </w:tcPr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626A">
              <w:rPr>
                <w:rFonts w:cs="Arial"/>
                <w:sz w:val="22"/>
                <w:szCs w:val="22"/>
              </w:rPr>
              <w:t xml:space="preserve">I </w:t>
            </w:r>
            <w:proofErr w:type="spellStart"/>
            <w:r w:rsidRPr="0020626A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626A">
              <w:rPr>
                <w:rFonts w:cs="Arial"/>
                <w:sz w:val="22"/>
                <w:szCs w:val="22"/>
              </w:rPr>
              <w:t xml:space="preserve"> vedtekter står følgende om </w:t>
            </w:r>
            <w:proofErr w:type="spellStart"/>
            <w:r w:rsidRPr="0020626A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626A">
              <w:rPr>
                <w:rFonts w:cs="Arial"/>
                <w:sz w:val="22"/>
                <w:szCs w:val="22"/>
              </w:rPr>
              <w:t xml:space="preserve"> Representantskap under § 8:</w:t>
            </w: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626A">
              <w:rPr>
                <w:rFonts w:cs="Arial"/>
                <w:sz w:val="22"/>
                <w:szCs w:val="22"/>
              </w:rPr>
              <w:t>1. Myndighet</w:t>
            </w: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proofErr w:type="spellStart"/>
            <w:r w:rsidRPr="0020626A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626A">
              <w:rPr>
                <w:rFonts w:cs="Arial"/>
                <w:sz w:val="22"/>
                <w:szCs w:val="22"/>
              </w:rPr>
              <w:t xml:space="preserve"> Representantskap er </w:t>
            </w:r>
            <w:proofErr w:type="spellStart"/>
            <w:r w:rsidRPr="0020626A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626A">
              <w:rPr>
                <w:rFonts w:cs="Arial"/>
                <w:sz w:val="22"/>
                <w:szCs w:val="22"/>
              </w:rPr>
              <w:t xml:space="preserve"> høyeste myndighet mellom møtene i </w:t>
            </w:r>
            <w:proofErr w:type="spellStart"/>
            <w:r w:rsidRPr="0020626A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626A">
              <w:rPr>
                <w:rFonts w:cs="Arial"/>
                <w:sz w:val="22"/>
                <w:szCs w:val="22"/>
              </w:rPr>
              <w:t xml:space="preserve"> Kongress. Representantskapets oppgave er å utvikle grunnlaget for og føre tilsyn med virksomheten, og styrke kontakten medlemsorganisasjonene imellom og mellom organisasjonene og hovedstyret.</w:t>
            </w: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626A">
              <w:rPr>
                <w:rFonts w:cs="Arial"/>
                <w:sz w:val="22"/>
                <w:szCs w:val="22"/>
              </w:rPr>
              <w:t>2. Møterett</w:t>
            </w: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626A">
              <w:rPr>
                <w:rFonts w:cs="Arial"/>
                <w:sz w:val="22"/>
                <w:szCs w:val="22"/>
              </w:rPr>
              <w:t xml:space="preserve">I </w:t>
            </w:r>
            <w:proofErr w:type="spellStart"/>
            <w:r w:rsidRPr="0020626A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626A">
              <w:rPr>
                <w:rFonts w:cs="Arial"/>
                <w:sz w:val="22"/>
                <w:szCs w:val="22"/>
              </w:rPr>
              <w:t xml:space="preserve"> Representantskap har medlemsorganisasjonene anledning til å møte med 2 - to ledere (valgte eller ansatte), eller de representanter organisasjonene oppnevner. </w:t>
            </w: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626A">
              <w:rPr>
                <w:rFonts w:cs="Arial"/>
                <w:sz w:val="22"/>
                <w:szCs w:val="22"/>
              </w:rPr>
              <w:t>Unge Funksjonshemmede og Studieforbundet Funkis kan møte med én observatør med talerett men uten forslags- og stemmerett.</w:t>
            </w: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626A">
              <w:rPr>
                <w:rFonts w:cs="Arial"/>
                <w:sz w:val="22"/>
                <w:szCs w:val="22"/>
              </w:rPr>
              <w:t xml:space="preserve">Fylkes-FFO har anledning til å møte på </w:t>
            </w:r>
            <w:proofErr w:type="spellStart"/>
            <w:r w:rsidRPr="0020626A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626A">
              <w:rPr>
                <w:rFonts w:cs="Arial"/>
                <w:sz w:val="22"/>
                <w:szCs w:val="22"/>
              </w:rPr>
              <w:t xml:space="preserve"> Representantskap med leder eller nestleder. Disse har talerett i alle saker og forslagsrett i alle saker med unntak av valg. Representantene har ikke stemmerett.</w:t>
            </w: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626A">
              <w:rPr>
                <w:rFonts w:cs="Arial"/>
                <w:sz w:val="22"/>
                <w:szCs w:val="22"/>
              </w:rPr>
              <w:t>3. Innkalling</w:t>
            </w: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626A">
              <w:rPr>
                <w:rFonts w:cs="Arial"/>
                <w:sz w:val="22"/>
                <w:szCs w:val="22"/>
              </w:rPr>
              <w:t xml:space="preserve">Hovedstyret innkaller </w:t>
            </w:r>
            <w:proofErr w:type="spellStart"/>
            <w:r w:rsidRPr="0020626A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626A">
              <w:rPr>
                <w:rFonts w:cs="Arial"/>
                <w:sz w:val="22"/>
                <w:szCs w:val="22"/>
              </w:rPr>
              <w:t xml:space="preserve"> Representantskap en gang pr år med 2 - to - måneders skriftlig varsel. Saksliste skal følge innkallingen. Saker som ikke står på sakslisten, kan ikke behandles dersom mer enn halvparten av de tilstedeværende medlemsorganisasjonene motsetter seg dette. </w:t>
            </w:r>
            <w:proofErr w:type="spellStart"/>
            <w:r w:rsidRPr="0020626A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626A">
              <w:rPr>
                <w:rFonts w:cs="Arial"/>
                <w:sz w:val="22"/>
                <w:szCs w:val="22"/>
              </w:rPr>
              <w:t xml:space="preserve"> Representantskap skal innkalles når minst 1/3 av organisasjonene krever det. </w:t>
            </w: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626A">
              <w:rPr>
                <w:rFonts w:cs="Arial"/>
                <w:sz w:val="22"/>
                <w:szCs w:val="22"/>
              </w:rPr>
              <w:t xml:space="preserve">I </w:t>
            </w:r>
            <w:proofErr w:type="spellStart"/>
            <w:r w:rsidRPr="0020626A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626A">
              <w:rPr>
                <w:rFonts w:cs="Arial"/>
                <w:sz w:val="22"/>
                <w:szCs w:val="22"/>
              </w:rPr>
              <w:t xml:space="preserve"> vedtekter står følgende om ekstraordinær Kongress § 6:</w:t>
            </w: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626A">
              <w:rPr>
                <w:rFonts w:cs="Arial"/>
                <w:sz w:val="22"/>
                <w:szCs w:val="22"/>
              </w:rPr>
              <w:t xml:space="preserve">Ekstraordinær Kongress skal innkalles når </w:t>
            </w:r>
            <w:proofErr w:type="spellStart"/>
            <w:r w:rsidRPr="0020626A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626A">
              <w:rPr>
                <w:rFonts w:cs="Arial"/>
                <w:sz w:val="22"/>
                <w:szCs w:val="22"/>
              </w:rPr>
              <w:t xml:space="preserve"> Hovedstyre eller 1/3 av </w:t>
            </w:r>
            <w:proofErr w:type="spellStart"/>
            <w:r w:rsidRPr="0020626A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626A">
              <w:rPr>
                <w:rFonts w:cs="Arial"/>
                <w:sz w:val="22"/>
                <w:szCs w:val="22"/>
              </w:rPr>
              <w:t xml:space="preserve"> medlemsorganisasjoner krever det.</w:t>
            </w: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626A">
              <w:rPr>
                <w:rFonts w:cs="Arial"/>
                <w:sz w:val="22"/>
                <w:szCs w:val="22"/>
              </w:rPr>
              <w:t>Ekstraordinær Kongress innkalles med minst 1 - én - måneds skriftlig varsel til medlemsorganisasjonene. Med innkallingen skal følge saksliste.</w:t>
            </w: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626A">
              <w:rPr>
                <w:rFonts w:cs="Arial"/>
                <w:sz w:val="22"/>
                <w:szCs w:val="22"/>
              </w:rPr>
              <w:t>Ekstraordinær Kongress kan bare behandle de saker som meldes i møteinnkallingen</w:t>
            </w:r>
            <w:r w:rsidR="0007550C">
              <w:rPr>
                <w:rFonts w:cs="Arial"/>
                <w:sz w:val="22"/>
                <w:szCs w:val="22"/>
              </w:rPr>
              <w:t>.</w:t>
            </w: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</w:tc>
      </w:tr>
      <w:tr w:rsidR="00200DA4" w:rsidRPr="0020626A" w:rsidTr="007B6B66">
        <w:tc>
          <w:tcPr>
            <w:tcW w:w="1954" w:type="dxa"/>
          </w:tcPr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626A">
              <w:rPr>
                <w:rFonts w:cs="Arial"/>
                <w:sz w:val="22"/>
                <w:szCs w:val="22"/>
              </w:rPr>
              <w:t>Ordskifte:</w:t>
            </w:r>
          </w:p>
        </w:tc>
        <w:tc>
          <w:tcPr>
            <w:tcW w:w="8254" w:type="dxa"/>
          </w:tcPr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FFOs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leder</w:t>
            </w:r>
            <w:r w:rsidRPr="0020626A">
              <w:rPr>
                <w:rFonts w:cs="Arial"/>
                <w:sz w:val="22"/>
                <w:szCs w:val="22"/>
              </w:rPr>
              <w:t xml:space="preserve"> John Berg Jensen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0626A">
              <w:rPr>
                <w:rFonts w:cs="Arial"/>
                <w:sz w:val="22"/>
                <w:szCs w:val="22"/>
              </w:rPr>
              <w:t>redegjorde for saken</w:t>
            </w:r>
            <w:r w:rsidR="0007550C">
              <w:rPr>
                <w:rFonts w:cs="Arial"/>
                <w:sz w:val="22"/>
                <w:szCs w:val="22"/>
              </w:rPr>
              <w:t>.</w:t>
            </w:r>
          </w:p>
          <w:p w:rsidR="00200DA4" w:rsidRPr="0020626A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</w:tc>
      </w:tr>
      <w:tr w:rsidR="00200DA4" w:rsidRPr="0020626A" w:rsidTr="007B6B66">
        <w:tc>
          <w:tcPr>
            <w:tcW w:w="1954" w:type="dxa"/>
          </w:tcPr>
          <w:p w:rsidR="00200DA4" w:rsidRPr="0020626A" w:rsidRDefault="00200DA4" w:rsidP="00414682">
            <w:pPr>
              <w:pStyle w:val="FFObrdtekst"/>
              <w:rPr>
                <w:rFonts w:cs="Arial"/>
                <w:i/>
                <w:sz w:val="22"/>
                <w:szCs w:val="22"/>
              </w:rPr>
            </w:pPr>
            <w:r w:rsidRPr="0020626A">
              <w:rPr>
                <w:rFonts w:cs="Arial"/>
                <w:i/>
                <w:sz w:val="22"/>
                <w:szCs w:val="22"/>
              </w:rPr>
              <w:t>Vedtak</w:t>
            </w:r>
            <w:r w:rsidRPr="0020626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254" w:type="dxa"/>
          </w:tcPr>
          <w:p w:rsidR="00200DA4" w:rsidRPr="0020626A" w:rsidRDefault="00200DA4" w:rsidP="00414682">
            <w:pPr>
              <w:pStyle w:val="FFObrdtekst"/>
              <w:rPr>
                <w:rFonts w:cs="Arial"/>
                <w:i/>
                <w:sz w:val="22"/>
                <w:szCs w:val="22"/>
              </w:rPr>
            </w:pPr>
            <w:r w:rsidRPr="0020626A">
              <w:rPr>
                <w:rFonts w:cs="Arial"/>
                <w:i/>
                <w:sz w:val="22"/>
                <w:szCs w:val="22"/>
              </w:rPr>
              <w:t>Som innstilt</w:t>
            </w:r>
          </w:p>
        </w:tc>
      </w:tr>
    </w:tbl>
    <w:p w:rsidR="00200DA4" w:rsidRPr="0020626A" w:rsidRDefault="00200DA4" w:rsidP="00200DA4">
      <w:pPr>
        <w:rPr>
          <w:sz w:val="22"/>
          <w:szCs w:val="22"/>
        </w:rPr>
      </w:pPr>
    </w:p>
    <w:p w:rsidR="00200DA4" w:rsidRPr="0020626A" w:rsidRDefault="00200DA4" w:rsidP="00200DA4">
      <w:pPr>
        <w:rPr>
          <w:sz w:val="22"/>
          <w:szCs w:val="22"/>
        </w:rPr>
      </w:pPr>
      <w:r w:rsidRPr="0020626A">
        <w:rPr>
          <w:sz w:val="22"/>
          <w:szCs w:val="22"/>
        </w:rPr>
        <w:br w:type="page"/>
      </w:r>
    </w:p>
    <w:tbl>
      <w:tblPr>
        <w:tblStyle w:val="Tabellrutenett"/>
        <w:tblW w:w="1020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8254"/>
      </w:tblGrid>
      <w:tr w:rsidR="00200DA4" w:rsidRPr="00200DA4" w:rsidTr="00414682">
        <w:tc>
          <w:tcPr>
            <w:tcW w:w="1954" w:type="dxa"/>
          </w:tcPr>
          <w:p w:rsidR="00200DA4" w:rsidRPr="00200DA4" w:rsidRDefault="00200DA4" w:rsidP="00200DA4">
            <w:pPr>
              <w:pStyle w:val="Overskrift1"/>
              <w:rPr>
                <w:rFonts w:asciiTheme="minorHAnsi" w:hAnsiTheme="minorHAnsi"/>
              </w:rPr>
            </w:pPr>
            <w:bookmarkStart w:id="53" w:name="_Toc468364340"/>
            <w:bookmarkStart w:id="54" w:name="_Toc472930012"/>
            <w:bookmarkStart w:id="55" w:name="_Toc472933617"/>
            <w:r w:rsidRPr="00200DA4">
              <w:rPr>
                <w:rFonts w:asciiTheme="minorHAnsi" w:hAnsiTheme="minorHAnsi"/>
              </w:rPr>
              <w:t>K16-003.01A</w:t>
            </w:r>
            <w:bookmarkEnd w:id="53"/>
            <w:bookmarkEnd w:id="54"/>
            <w:bookmarkEnd w:id="55"/>
          </w:p>
          <w:p w:rsidR="00200DA4" w:rsidRPr="00200DA4" w:rsidRDefault="00200DA4" w:rsidP="00200DA4">
            <w:pPr>
              <w:pStyle w:val="Overskrift1"/>
              <w:rPr>
                <w:rFonts w:asciiTheme="minorHAnsi" w:hAnsiTheme="minorHAnsi"/>
                <w:i/>
              </w:rPr>
            </w:pPr>
            <w:bookmarkStart w:id="56" w:name="_Toc472930013"/>
            <w:bookmarkStart w:id="57" w:name="_Toc472933618"/>
            <w:r w:rsidRPr="00200DA4">
              <w:rPr>
                <w:rFonts w:asciiTheme="minorHAnsi" w:hAnsiTheme="minorHAnsi"/>
              </w:rPr>
              <w:t>RE16-003.01A</w:t>
            </w:r>
            <w:bookmarkEnd w:id="56"/>
            <w:bookmarkEnd w:id="57"/>
          </w:p>
        </w:tc>
        <w:tc>
          <w:tcPr>
            <w:tcW w:w="8254" w:type="dxa"/>
          </w:tcPr>
          <w:p w:rsidR="00200DA4" w:rsidRPr="00200DA4" w:rsidRDefault="00200DA4" w:rsidP="00200DA4">
            <w:pPr>
              <w:pStyle w:val="Overskrift1"/>
              <w:rPr>
                <w:rFonts w:asciiTheme="minorHAnsi" w:hAnsiTheme="minorHAnsi"/>
                <w:i/>
              </w:rPr>
            </w:pPr>
            <w:bookmarkStart w:id="58" w:name="_Toc472930014"/>
            <w:bookmarkStart w:id="59" w:name="_Toc472933619"/>
            <w:r w:rsidRPr="00200DA4">
              <w:rPr>
                <w:rFonts w:asciiTheme="minorHAnsi" w:hAnsiTheme="minorHAnsi"/>
                <w:i/>
              </w:rPr>
              <w:t>Godkjenning av saksliste</w:t>
            </w:r>
            <w:bookmarkEnd w:id="58"/>
            <w:bookmarkEnd w:id="59"/>
          </w:p>
          <w:p w:rsidR="00200DA4" w:rsidRDefault="00200DA4" w:rsidP="00200DA4">
            <w:pPr>
              <w:pStyle w:val="Overskrift1"/>
              <w:rPr>
                <w:rFonts w:asciiTheme="minorHAnsi" w:hAnsiTheme="minorHAnsi"/>
                <w:szCs w:val="28"/>
              </w:rPr>
            </w:pPr>
          </w:p>
          <w:p w:rsidR="00200DA4" w:rsidRPr="00200DA4" w:rsidRDefault="00200DA4" w:rsidP="00200DA4"/>
        </w:tc>
      </w:tr>
      <w:tr w:rsidR="00200DA4" w:rsidRPr="00200DA4" w:rsidTr="00414682">
        <w:tc>
          <w:tcPr>
            <w:tcW w:w="1954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>Innstilling:</w:t>
            </w:r>
          </w:p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</w:tc>
        <w:tc>
          <w:tcPr>
            <w:tcW w:w="8254" w:type="dxa"/>
          </w:tcPr>
          <w:p w:rsidR="00200DA4" w:rsidRPr="00200DA4" w:rsidRDefault="00200DA4" w:rsidP="0041468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 xml:space="preserve">Saksliste for </w:t>
            </w:r>
            <w:proofErr w:type="spellStart"/>
            <w:r w:rsidRPr="00200DA4">
              <w:rPr>
                <w:rFonts w:asciiTheme="minorHAnsi" w:hAnsiTheme="minorHAnsi" w:cs="Arial"/>
                <w:sz w:val="22"/>
                <w:szCs w:val="22"/>
              </w:rPr>
              <w:t>FFOs</w:t>
            </w:r>
            <w:proofErr w:type="spellEnd"/>
            <w:r w:rsidRPr="00200DA4">
              <w:rPr>
                <w:rFonts w:asciiTheme="minorHAnsi" w:hAnsiTheme="minorHAnsi" w:cs="Arial"/>
                <w:sz w:val="22"/>
                <w:szCs w:val="22"/>
              </w:rPr>
              <w:t xml:space="preserve"> Representantskap og ekstraordinære Kongress godkjennes.</w:t>
            </w:r>
          </w:p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</w:tc>
      </w:tr>
      <w:tr w:rsidR="00200DA4" w:rsidRPr="00200DA4" w:rsidTr="00414682">
        <w:trPr>
          <w:trHeight w:val="1270"/>
        </w:trPr>
        <w:tc>
          <w:tcPr>
            <w:tcW w:w="1954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>Redegjørelse:</w:t>
            </w:r>
          </w:p>
        </w:tc>
        <w:tc>
          <w:tcPr>
            <w:tcW w:w="8254" w:type="dxa"/>
          </w:tcPr>
          <w:p w:rsidR="00200DA4" w:rsidRPr="00200DA4" w:rsidRDefault="00200DA4" w:rsidP="00414682">
            <w:pPr>
              <w:tabs>
                <w:tab w:val="left" w:pos="5670"/>
                <w:tab w:val="left" w:pos="6946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b/>
                <w:sz w:val="22"/>
                <w:szCs w:val="22"/>
              </w:rPr>
              <w:t xml:space="preserve">Forslag til saksliste for </w:t>
            </w:r>
            <w:proofErr w:type="spellStart"/>
            <w:r w:rsidRPr="00200DA4">
              <w:rPr>
                <w:rFonts w:asciiTheme="minorHAnsi" w:hAnsiTheme="minorHAnsi" w:cs="Arial"/>
                <w:b/>
                <w:sz w:val="22"/>
                <w:szCs w:val="22"/>
              </w:rPr>
              <w:t>FFOs</w:t>
            </w:r>
            <w:proofErr w:type="spellEnd"/>
            <w:r w:rsidRPr="00200DA4">
              <w:rPr>
                <w:rFonts w:asciiTheme="minorHAnsi" w:hAnsiTheme="minorHAnsi" w:cs="Arial"/>
                <w:b/>
                <w:sz w:val="22"/>
                <w:szCs w:val="22"/>
              </w:rPr>
              <w:t xml:space="preserve"> Representantskap:</w:t>
            </w:r>
          </w:p>
          <w:p w:rsidR="00200DA4" w:rsidRPr="00200DA4" w:rsidRDefault="00200DA4" w:rsidP="004146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365"/>
              </w:tabs>
              <w:ind w:left="1134" w:hanging="1134"/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 xml:space="preserve">16-001 </w:t>
            </w:r>
            <w:r w:rsidRPr="00200DA4">
              <w:rPr>
                <w:rFonts w:asciiTheme="minorHAnsi" w:hAnsiTheme="minorHAnsi" w:cs="Arial"/>
                <w:sz w:val="22"/>
                <w:szCs w:val="22"/>
              </w:rPr>
              <w:tab/>
              <w:t xml:space="preserve">        Godkjenning av beslutningsdyktighet         </w:t>
            </w:r>
            <w:r w:rsidRPr="00200DA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:rsidR="00200DA4" w:rsidRPr="00200DA4" w:rsidRDefault="00200DA4" w:rsidP="00414682">
            <w:pPr>
              <w:ind w:left="1134" w:hanging="1134"/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>16-002</w:t>
            </w:r>
            <w:r w:rsidRPr="00200DA4">
              <w:rPr>
                <w:rFonts w:asciiTheme="minorHAnsi" w:hAnsiTheme="minorHAnsi" w:cs="Arial"/>
                <w:sz w:val="22"/>
                <w:szCs w:val="22"/>
              </w:rPr>
              <w:tab/>
              <w:t>Godkjenning av innkalling</w:t>
            </w:r>
          </w:p>
          <w:p w:rsidR="00200DA4" w:rsidRPr="00200DA4" w:rsidRDefault="00200DA4" w:rsidP="00414682">
            <w:pPr>
              <w:ind w:left="1134" w:hanging="1134"/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>16-003</w:t>
            </w:r>
            <w:r w:rsidRPr="00200DA4">
              <w:rPr>
                <w:rFonts w:asciiTheme="minorHAnsi" w:hAnsiTheme="minorHAnsi" w:cs="Arial"/>
                <w:sz w:val="22"/>
                <w:szCs w:val="22"/>
              </w:rPr>
              <w:tab/>
              <w:t>Godkjenning av saksliste</w:t>
            </w:r>
          </w:p>
          <w:p w:rsidR="00200DA4" w:rsidRPr="00200DA4" w:rsidRDefault="00200DA4" w:rsidP="00414682">
            <w:pPr>
              <w:tabs>
                <w:tab w:val="left" w:pos="2268"/>
              </w:tabs>
              <w:ind w:left="1134" w:hanging="1134"/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>16-004</w:t>
            </w:r>
            <w:r w:rsidRPr="00200DA4">
              <w:rPr>
                <w:rFonts w:asciiTheme="minorHAnsi" w:hAnsiTheme="minorHAnsi" w:cs="Arial"/>
                <w:sz w:val="22"/>
                <w:szCs w:val="22"/>
              </w:rPr>
              <w:tab/>
              <w:t>Valg av møtefunksjonærer</w:t>
            </w:r>
          </w:p>
          <w:p w:rsidR="00200DA4" w:rsidRPr="00200DA4" w:rsidRDefault="00200DA4" w:rsidP="00414682">
            <w:pPr>
              <w:tabs>
                <w:tab w:val="left" w:pos="2268"/>
              </w:tabs>
              <w:ind w:left="1134" w:hanging="1134"/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>16-005</w:t>
            </w:r>
            <w:r w:rsidRPr="00200DA4">
              <w:rPr>
                <w:rFonts w:asciiTheme="minorHAnsi" w:hAnsiTheme="minorHAnsi" w:cs="Arial"/>
                <w:sz w:val="22"/>
                <w:szCs w:val="22"/>
              </w:rPr>
              <w:tab/>
              <w:t>Godkjenning av forretningsorden</w:t>
            </w:r>
          </w:p>
          <w:p w:rsidR="00200DA4" w:rsidRPr="00200DA4" w:rsidRDefault="00200DA4" w:rsidP="00414682">
            <w:pPr>
              <w:tabs>
                <w:tab w:val="left" w:pos="2268"/>
              </w:tabs>
              <w:ind w:left="1134" w:hanging="1134"/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>16-006</w:t>
            </w:r>
            <w:r w:rsidRPr="00200DA4">
              <w:rPr>
                <w:rFonts w:asciiTheme="minorHAnsi" w:hAnsiTheme="minorHAnsi" w:cs="Arial"/>
                <w:sz w:val="22"/>
                <w:szCs w:val="22"/>
              </w:rPr>
              <w:tab/>
              <w:t>Hovedstyrets årsberetning 2015</w:t>
            </w:r>
          </w:p>
          <w:p w:rsidR="00200DA4" w:rsidRPr="00200DA4" w:rsidRDefault="00200DA4" w:rsidP="00414682">
            <w:pPr>
              <w:tabs>
                <w:tab w:val="left" w:pos="2268"/>
              </w:tabs>
              <w:ind w:left="1134" w:hanging="1134"/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>16-007</w:t>
            </w:r>
            <w:r w:rsidRPr="00200DA4">
              <w:rPr>
                <w:rFonts w:asciiTheme="minorHAnsi" w:hAnsiTheme="minorHAnsi" w:cs="Arial"/>
                <w:sz w:val="22"/>
                <w:szCs w:val="22"/>
              </w:rPr>
              <w:tab/>
              <w:t>Hovedstyrets årsregnskap 2015</w:t>
            </w:r>
          </w:p>
          <w:p w:rsidR="00200DA4" w:rsidRPr="00200DA4" w:rsidRDefault="00200DA4" w:rsidP="00414682">
            <w:pPr>
              <w:tabs>
                <w:tab w:val="left" w:pos="2268"/>
              </w:tabs>
              <w:ind w:left="1134" w:hanging="1134"/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>16-008</w:t>
            </w:r>
            <w:r w:rsidRPr="00200DA4">
              <w:rPr>
                <w:rFonts w:asciiTheme="minorHAnsi" w:hAnsiTheme="minorHAnsi" w:cs="Arial"/>
                <w:sz w:val="22"/>
                <w:szCs w:val="22"/>
              </w:rPr>
              <w:tab/>
              <w:t>Søknader om medlemskap i FFO</w:t>
            </w:r>
          </w:p>
          <w:p w:rsidR="00200DA4" w:rsidRPr="00200DA4" w:rsidRDefault="00200DA4" w:rsidP="00414682">
            <w:pPr>
              <w:tabs>
                <w:tab w:val="left" w:pos="2268"/>
              </w:tabs>
              <w:ind w:left="1134" w:hanging="1134"/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>16-009</w:t>
            </w:r>
            <w:r w:rsidRPr="00200DA4">
              <w:rPr>
                <w:rFonts w:asciiTheme="minorHAnsi" w:hAnsiTheme="minorHAnsi" w:cs="Arial"/>
                <w:sz w:val="22"/>
                <w:szCs w:val="22"/>
              </w:rPr>
              <w:tab/>
            </w:r>
            <w:proofErr w:type="spellStart"/>
            <w:r w:rsidRPr="00200DA4">
              <w:rPr>
                <w:rFonts w:asciiTheme="minorHAnsi" w:hAnsiTheme="minorHAnsi" w:cs="Arial"/>
                <w:sz w:val="22"/>
                <w:szCs w:val="22"/>
              </w:rPr>
              <w:t>FFOs</w:t>
            </w:r>
            <w:proofErr w:type="spellEnd"/>
            <w:r w:rsidRPr="00200DA4">
              <w:rPr>
                <w:rFonts w:asciiTheme="minorHAnsi" w:hAnsiTheme="minorHAnsi" w:cs="Arial"/>
                <w:sz w:val="22"/>
                <w:szCs w:val="22"/>
              </w:rPr>
              <w:t xml:space="preserve"> rammebudsjett for 2017</w:t>
            </w:r>
          </w:p>
          <w:p w:rsidR="00200DA4" w:rsidRPr="00200DA4" w:rsidRDefault="00200DA4" w:rsidP="00414682">
            <w:pPr>
              <w:tabs>
                <w:tab w:val="left" w:pos="2268"/>
              </w:tabs>
              <w:ind w:left="1134" w:hanging="1134"/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 xml:space="preserve">16-010      </w:t>
            </w:r>
            <w:r w:rsidRPr="00200DA4">
              <w:rPr>
                <w:rFonts w:asciiTheme="minorHAnsi" w:hAnsiTheme="minorHAnsi" w:cs="Arial"/>
                <w:sz w:val="22"/>
                <w:szCs w:val="22"/>
              </w:rPr>
              <w:tab/>
              <w:t xml:space="preserve">Statusrapport fra </w:t>
            </w:r>
            <w:proofErr w:type="spellStart"/>
            <w:r w:rsidRPr="00200DA4">
              <w:rPr>
                <w:rFonts w:asciiTheme="minorHAnsi" w:hAnsiTheme="minorHAnsi" w:cs="Arial"/>
                <w:sz w:val="22"/>
                <w:szCs w:val="22"/>
              </w:rPr>
              <w:t>FFOs</w:t>
            </w:r>
            <w:proofErr w:type="spellEnd"/>
            <w:r w:rsidRPr="00200DA4">
              <w:rPr>
                <w:rFonts w:asciiTheme="minorHAnsi" w:hAnsiTheme="minorHAnsi" w:cs="Arial"/>
                <w:sz w:val="22"/>
                <w:szCs w:val="22"/>
              </w:rPr>
              <w:t xml:space="preserve"> organisasjons- og utviklingsprosjekt</w:t>
            </w:r>
          </w:p>
          <w:p w:rsidR="00200DA4" w:rsidRPr="00200DA4" w:rsidRDefault="00200DA4" w:rsidP="00414682">
            <w:pPr>
              <w:ind w:left="1140" w:hanging="1140"/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>16-011</w:t>
            </w:r>
            <w:r w:rsidRPr="00200DA4">
              <w:rPr>
                <w:rFonts w:asciiTheme="minorHAnsi" w:hAnsiTheme="minorHAnsi" w:cs="Arial"/>
                <w:sz w:val="22"/>
                <w:szCs w:val="22"/>
              </w:rPr>
              <w:tab/>
              <w:t xml:space="preserve">Aktuelle saker fra </w:t>
            </w:r>
            <w:proofErr w:type="spellStart"/>
            <w:r w:rsidRPr="00200DA4">
              <w:rPr>
                <w:rFonts w:asciiTheme="minorHAnsi" w:hAnsiTheme="minorHAnsi" w:cs="Arial"/>
                <w:sz w:val="22"/>
                <w:szCs w:val="22"/>
              </w:rPr>
              <w:t>FFOs</w:t>
            </w:r>
            <w:proofErr w:type="spellEnd"/>
            <w:r w:rsidRPr="00200DA4">
              <w:rPr>
                <w:rFonts w:asciiTheme="minorHAnsi" w:hAnsiTheme="minorHAnsi" w:cs="Arial"/>
                <w:sz w:val="22"/>
                <w:szCs w:val="22"/>
              </w:rPr>
              <w:t xml:space="preserve"> hovedstyre</w:t>
            </w:r>
          </w:p>
          <w:p w:rsidR="00200DA4" w:rsidRPr="00200DA4" w:rsidRDefault="00200DA4" w:rsidP="00414682">
            <w:pPr>
              <w:tabs>
                <w:tab w:val="left" w:pos="5670"/>
                <w:tab w:val="left" w:pos="6946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200DA4" w:rsidRPr="00200DA4" w:rsidRDefault="00200DA4" w:rsidP="00414682">
            <w:pPr>
              <w:tabs>
                <w:tab w:val="left" w:pos="5670"/>
                <w:tab w:val="left" w:pos="6946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b/>
                <w:sz w:val="22"/>
                <w:szCs w:val="22"/>
              </w:rPr>
              <w:t xml:space="preserve">Forslag til saksliste for </w:t>
            </w:r>
            <w:proofErr w:type="spellStart"/>
            <w:r w:rsidRPr="00200DA4">
              <w:rPr>
                <w:rFonts w:asciiTheme="minorHAnsi" w:hAnsiTheme="minorHAnsi" w:cs="Arial"/>
                <w:b/>
                <w:sz w:val="22"/>
                <w:szCs w:val="22"/>
              </w:rPr>
              <w:t>FFOs</w:t>
            </w:r>
            <w:proofErr w:type="spellEnd"/>
            <w:r w:rsidRPr="00200DA4">
              <w:rPr>
                <w:rFonts w:asciiTheme="minorHAnsi" w:hAnsiTheme="minorHAnsi" w:cs="Arial"/>
                <w:b/>
                <w:sz w:val="22"/>
                <w:szCs w:val="22"/>
              </w:rPr>
              <w:t xml:space="preserve"> ekstraordinære Kongress:</w:t>
            </w:r>
          </w:p>
          <w:p w:rsidR="00200DA4" w:rsidRPr="00200DA4" w:rsidRDefault="00200DA4" w:rsidP="004146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365"/>
              </w:tabs>
              <w:ind w:left="1134" w:hanging="1134"/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 xml:space="preserve">16-001 </w:t>
            </w:r>
            <w:r w:rsidRPr="00200DA4">
              <w:rPr>
                <w:rFonts w:asciiTheme="minorHAnsi" w:hAnsiTheme="minorHAnsi" w:cs="Arial"/>
                <w:sz w:val="22"/>
                <w:szCs w:val="22"/>
              </w:rPr>
              <w:tab/>
              <w:t xml:space="preserve">        Godkjenning av beslutningsdyktighet         </w:t>
            </w:r>
            <w:r w:rsidRPr="00200DA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:rsidR="00200DA4" w:rsidRPr="00200DA4" w:rsidRDefault="00200DA4" w:rsidP="00414682">
            <w:pPr>
              <w:ind w:left="1134" w:hanging="1134"/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>16-002</w:t>
            </w:r>
            <w:r w:rsidRPr="00200DA4">
              <w:rPr>
                <w:rFonts w:asciiTheme="minorHAnsi" w:hAnsiTheme="minorHAnsi" w:cs="Arial"/>
                <w:sz w:val="22"/>
                <w:szCs w:val="22"/>
              </w:rPr>
              <w:tab/>
              <w:t>Godkjenning av innkalling</w:t>
            </w:r>
          </w:p>
          <w:p w:rsidR="00200DA4" w:rsidRPr="00200DA4" w:rsidRDefault="00200DA4" w:rsidP="00414682">
            <w:pPr>
              <w:ind w:left="1134" w:hanging="1134"/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>16-003</w:t>
            </w:r>
            <w:r w:rsidRPr="00200DA4">
              <w:rPr>
                <w:rFonts w:asciiTheme="minorHAnsi" w:hAnsiTheme="minorHAnsi" w:cs="Arial"/>
                <w:sz w:val="22"/>
                <w:szCs w:val="22"/>
              </w:rPr>
              <w:tab/>
              <w:t>Godkjenning av saksliste</w:t>
            </w:r>
          </w:p>
          <w:p w:rsidR="00200DA4" w:rsidRPr="00200DA4" w:rsidRDefault="00200DA4" w:rsidP="00414682">
            <w:pPr>
              <w:tabs>
                <w:tab w:val="left" w:pos="2268"/>
              </w:tabs>
              <w:ind w:left="1134" w:hanging="1134"/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>16-004</w:t>
            </w:r>
            <w:r w:rsidRPr="00200DA4">
              <w:rPr>
                <w:rFonts w:asciiTheme="minorHAnsi" w:hAnsiTheme="minorHAnsi" w:cs="Arial"/>
                <w:sz w:val="22"/>
                <w:szCs w:val="22"/>
              </w:rPr>
              <w:tab/>
              <w:t>Valg av møtefunksjonærer</w:t>
            </w:r>
          </w:p>
          <w:p w:rsidR="00200DA4" w:rsidRPr="00200DA4" w:rsidRDefault="00200DA4" w:rsidP="00414682">
            <w:pPr>
              <w:tabs>
                <w:tab w:val="left" w:pos="2268"/>
              </w:tabs>
              <w:ind w:left="1134" w:hanging="1134"/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>16-005</w:t>
            </w:r>
            <w:r w:rsidRPr="00200DA4">
              <w:rPr>
                <w:rFonts w:asciiTheme="minorHAnsi" w:hAnsiTheme="minorHAnsi" w:cs="Arial"/>
                <w:sz w:val="22"/>
                <w:szCs w:val="22"/>
              </w:rPr>
              <w:tab/>
              <w:t>Godkjenning av forretningsorden</w:t>
            </w:r>
          </w:p>
          <w:p w:rsidR="00200DA4" w:rsidRPr="00200DA4" w:rsidRDefault="00200DA4" w:rsidP="00414682">
            <w:pPr>
              <w:tabs>
                <w:tab w:val="left" w:pos="5670"/>
                <w:tab w:val="left" w:pos="6946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 xml:space="preserve">16-006          </w:t>
            </w:r>
            <w:proofErr w:type="spellStart"/>
            <w:r w:rsidRPr="00200DA4">
              <w:rPr>
                <w:rFonts w:asciiTheme="minorHAnsi" w:hAnsiTheme="minorHAnsi" w:cs="Arial"/>
                <w:sz w:val="22"/>
                <w:szCs w:val="22"/>
              </w:rPr>
              <w:t>FFOs</w:t>
            </w:r>
            <w:proofErr w:type="spellEnd"/>
            <w:r w:rsidRPr="00200DA4">
              <w:rPr>
                <w:rFonts w:asciiTheme="minorHAnsi" w:hAnsiTheme="minorHAnsi" w:cs="Arial"/>
                <w:sz w:val="22"/>
                <w:szCs w:val="22"/>
              </w:rPr>
              <w:t xml:space="preserve"> vedtekter</w:t>
            </w:r>
          </w:p>
          <w:p w:rsidR="00200DA4" w:rsidRPr="00200DA4" w:rsidRDefault="00200DA4" w:rsidP="00414682">
            <w:pPr>
              <w:tabs>
                <w:tab w:val="left" w:pos="5670"/>
                <w:tab w:val="left" w:pos="6946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200DA4" w:rsidRPr="00200DA4" w:rsidRDefault="00200DA4" w:rsidP="0041468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00DA4" w:rsidRPr="00200DA4" w:rsidTr="00414682">
        <w:tc>
          <w:tcPr>
            <w:tcW w:w="1954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>Ordskifte:</w:t>
            </w:r>
          </w:p>
        </w:tc>
        <w:tc>
          <w:tcPr>
            <w:tcW w:w="8254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proofErr w:type="spellStart"/>
            <w:r w:rsidRPr="00200DA4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0DA4">
              <w:rPr>
                <w:rFonts w:cs="Arial"/>
                <w:sz w:val="22"/>
                <w:szCs w:val="22"/>
              </w:rPr>
              <w:t xml:space="preserve"> leder John Berg-Jensen redegjorde for saken</w:t>
            </w:r>
            <w:r w:rsidR="0007550C">
              <w:rPr>
                <w:rFonts w:cs="Arial"/>
                <w:sz w:val="22"/>
                <w:szCs w:val="22"/>
              </w:rPr>
              <w:t>.</w:t>
            </w:r>
          </w:p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</w:tc>
      </w:tr>
      <w:tr w:rsidR="00200DA4" w:rsidRPr="00200DA4" w:rsidTr="00414682">
        <w:tc>
          <w:tcPr>
            <w:tcW w:w="1954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i/>
                <w:sz w:val="22"/>
                <w:szCs w:val="22"/>
              </w:rPr>
            </w:pPr>
            <w:r w:rsidRPr="00200DA4">
              <w:rPr>
                <w:rFonts w:cs="Arial"/>
                <w:i/>
                <w:sz w:val="22"/>
                <w:szCs w:val="22"/>
              </w:rPr>
              <w:t>Vedtak</w:t>
            </w:r>
            <w:r w:rsidRPr="00200DA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254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i/>
                <w:sz w:val="22"/>
                <w:szCs w:val="22"/>
              </w:rPr>
            </w:pPr>
            <w:r w:rsidRPr="00200DA4">
              <w:rPr>
                <w:rFonts w:cs="Arial"/>
                <w:i/>
                <w:sz w:val="22"/>
                <w:szCs w:val="22"/>
              </w:rPr>
              <w:t>Som innstilt</w:t>
            </w:r>
          </w:p>
        </w:tc>
      </w:tr>
    </w:tbl>
    <w:p w:rsidR="00200DA4" w:rsidRPr="00200DA4" w:rsidRDefault="00200DA4" w:rsidP="00200DA4">
      <w:pPr>
        <w:rPr>
          <w:rFonts w:asciiTheme="minorHAnsi" w:hAnsiTheme="minorHAnsi"/>
        </w:rPr>
      </w:pPr>
    </w:p>
    <w:p w:rsidR="00200DA4" w:rsidRPr="0020626A" w:rsidRDefault="00200DA4" w:rsidP="00200DA4">
      <w:r w:rsidRPr="0020626A">
        <w:br w:type="page"/>
      </w:r>
    </w:p>
    <w:tbl>
      <w:tblPr>
        <w:tblStyle w:val="Tabellrutenett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8254"/>
      </w:tblGrid>
      <w:tr w:rsidR="00200DA4" w:rsidRPr="00200DA4" w:rsidTr="00414682">
        <w:tc>
          <w:tcPr>
            <w:tcW w:w="1954" w:type="dxa"/>
          </w:tcPr>
          <w:p w:rsidR="00200DA4" w:rsidRPr="00200DA4" w:rsidRDefault="00200DA4" w:rsidP="00200DA4">
            <w:pPr>
              <w:pStyle w:val="Overskrift1"/>
              <w:rPr>
                <w:rFonts w:asciiTheme="minorHAnsi" w:hAnsiTheme="minorHAnsi"/>
              </w:rPr>
            </w:pPr>
            <w:bookmarkStart w:id="60" w:name="_Toc468364343"/>
            <w:bookmarkStart w:id="61" w:name="_Toc472930015"/>
            <w:bookmarkStart w:id="62" w:name="_Toc472933620"/>
            <w:r w:rsidRPr="00200DA4">
              <w:rPr>
                <w:rFonts w:asciiTheme="minorHAnsi" w:hAnsiTheme="minorHAnsi"/>
              </w:rPr>
              <w:t>K16-004.01A</w:t>
            </w:r>
            <w:bookmarkEnd w:id="60"/>
            <w:bookmarkEnd w:id="61"/>
            <w:bookmarkEnd w:id="62"/>
          </w:p>
          <w:p w:rsidR="00200DA4" w:rsidRPr="00200DA4" w:rsidRDefault="00200DA4" w:rsidP="00200DA4">
            <w:pPr>
              <w:pStyle w:val="Overskrift1"/>
              <w:rPr>
                <w:rFonts w:asciiTheme="minorHAnsi" w:hAnsiTheme="minorHAnsi"/>
                <w:i/>
              </w:rPr>
            </w:pPr>
            <w:bookmarkStart w:id="63" w:name="_Toc472930016"/>
            <w:bookmarkStart w:id="64" w:name="_Toc472933621"/>
            <w:r w:rsidRPr="00200DA4">
              <w:rPr>
                <w:rFonts w:asciiTheme="minorHAnsi" w:hAnsiTheme="minorHAnsi"/>
              </w:rPr>
              <w:t>RE16-004.01A</w:t>
            </w:r>
            <w:bookmarkEnd w:id="63"/>
            <w:bookmarkEnd w:id="64"/>
          </w:p>
        </w:tc>
        <w:tc>
          <w:tcPr>
            <w:tcW w:w="8254" w:type="dxa"/>
          </w:tcPr>
          <w:p w:rsidR="00200DA4" w:rsidRPr="00200DA4" w:rsidRDefault="00200DA4" w:rsidP="00200DA4">
            <w:pPr>
              <w:pStyle w:val="Overskrift1"/>
              <w:rPr>
                <w:rFonts w:asciiTheme="minorHAnsi" w:hAnsiTheme="minorHAnsi"/>
                <w:i/>
              </w:rPr>
            </w:pPr>
            <w:bookmarkStart w:id="65" w:name="_Toc472930017"/>
            <w:bookmarkStart w:id="66" w:name="_Toc472933622"/>
            <w:r w:rsidRPr="00200DA4">
              <w:rPr>
                <w:rFonts w:asciiTheme="minorHAnsi" w:hAnsiTheme="minorHAnsi"/>
                <w:i/>
              </w:rPr>
              <w:t>Valg av møtefunksjonærer</w:t>
            </w:r>
            <w:bookmarkEnd w:id="65"/>
            <w:bookmarkEnd w:id="66"/>
          </w:p>
          <w:p w:rsidR="00200DA4" w:rsidRPr="00200DA4" w:rsidRDefault="00200DA4" w:rsidP="00200DA4">
            <w:pPr>
              <w:pStyle w:val="Overskrift1"/>
              <w:rPr>
                <w:rFonts w:asciiTheme="minorHAnsi" w:hAnsiTheme="minorHAnsi"/>
                <w:szCs w:val="28"/>
              </w:rPr>
            </w:pPr>
          </w:p>
        </w:tc>
      </w:tr>
      <w:tr w:rsidR="00200DA4" w:rsidRPr="00200DA4" w:rsidTr="00414682">
        <w:tc>
          <w:tcPr>
            <w:tcW w:w="1954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>Innstilling:</w:t>
            </w:r>
          </w:p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</w:tc>
        <w:tc>
          <w:tcPr>
            <w:tcW w:w="8254" w:type="dxa"/>
          </w:tcPr>
          <w:p w:rsidR="00200DA4" w:rsidRPr="00200DA4" w:rsidRDefault="00200DA4" w:rsidP="0041468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00DA4" w:rsidRPr="00200DA4" w:rsidRDefault="00200DA4" w:rsidP="0041468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>Som foreslått.</w:t>
            </w:r>
          </w:p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</w:tc>
      </w:tr>
      <w:tr w:rsidR="00200DA4" w:rsidRPr="00200DA4" w:rsidTr="00414682">
        <w:trPr>
          <w:trHeight w:val="1270"/>
        </w:trPr>
        <w:tc>
          <w:tcPr>
            <w:tcW w:w="1953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>Redegjørelse:</w:t>
            </w:r>
          </w:p>
        </w:tc>
        <w:tc>
          <w:tcPr>
            <w:tcW w:w="8254" w:type="dxa"/>
          </w:tcPr>
          <w:p w:rsidR="00200DA4" w:rsidRPr="00200DA4" w:rsidRDefault="00200DA4" w:rsidP="00414682">
            <w:pPr>
              <w:pStyle w:val="FFObrdtekst"/>
              <w:ind w:left="1065"/>
              <w:rPr>
                <w:rFonts w:cs="Arial"/>
                <w:sz w:val="22"/>
                <w:szCs w:val="22"/>
              </w:rPr>
            </w:pPr>
          </w:p>
          <w:p w:rsidR="00200DA4" w:rsidRPr="00200DA4" w:rsidRDefault="00200DA4" w:rsidP="00200DA4">
            <w:pPr>
              <w:pStyle w:val="FFObrdtekst"/>
              <w:numPr>
                <w:ilvl w:val="0"/>
                <w:numId w:val="19"/>
              </w:numPr>
              <w:rPr>
                <w:rFonts w:cs="Arial"/>
                <w:sz w:val="22"/>
                <w:szCs w:val="22"/>
                <w:u w:val="single"/>
              </w:rPr>
            </w:pPr>
            <w:r w:rsidRPr="00200DA4">
              <w:rPr>
                <w:rFonts w:cs="Arial"/>
                <w:sz w:val="22"/>
                <w:szCs w:val="22"/>
                <w:u w:val="single"/>
              </w:rPr>
              <w:t>Møtedirigenter:</w:t>
            </w:r>
          </w:p>
          <w:p w:rsidR="00200DA4" w:rsidRPr="00200DA4" w:rsidRDefault="00200DA4" w:rsidP="00414682">
            <w:pPr>
              <w:pStyle w:val="FFObrdtekst"/>
              <w:ind w:left="1065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 xml:space="preserve">Sindre Børke, </w:t>
            </w:r>
            <w:proofErr w:type="spellStart"/>
            <w:r w:rsidRPr="00200DA4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0DA4">
              <w:rPr>
                <w:rFonts w:cs="Arial"/>
                <w:sz w:val="22"/>
                <w:szCs w:val="22"/>
              </w:rPr>
              <w:t xml:space="preserve"> hovedstyre</w:t>
            </w:r>
          </w:p>
          <w:p w:rsidR="00200DA4" w:rsidRPr="00200DA4" w:rsidRDefault="00200DA4" w:rsidP="00414682">
            <w:pPr>
              <w:pStyle w:val="FFObrdtekst"/>
              <w:ind w:left="1065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>Helene Thon, Foreningen for hjertesyke barn</w:t>
            </w:r>
          </w:p>
          <w:p w:rsidR="00200DA4" w:rsidRPr="00200DA4" w:rsidRDefault="00200DA4" w:rsidP="00414682">
            <w:pPr>
              <w:pStyle w:val="Listeavsnitt"/>
              <w:tabs>
                <w:tab w:val="left" w:pos="5670"/>
                <w:tab w:val="left" w:pos="6946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200DA4" w:rsidRPr="00200DA4" w:rsidRDefault="00200DA4" w:rsidP="00200DA4">
            <w:pPr>
              <w:pStyle w:val="FFObrdtekst"/>
              <w:numPr>
                <w:ilvl w:val="0"/>
                <w:numId w:val="19"/>
              </w:numPr>
              <w:rPr>
                <w:rFonts w:cs="Arial"/>
                <w:sz w:val="22"/>
                <w:szCs w:val="22"/>
                <w:u w:val="single"/>
              </w:rPr>
            </w:pPr>
            <w:r w:rsidRPr="00200DA4">
              <w:rPr>
                <w:rFonts w:cs="Arial"/>
                <w:sz w:val="22"/>
                <w:szCs w:val="22"/>
                <w:u w:val="single"/>
              </w:rPr>
              <w:t>Møtesekretærer:</w:t>
            </w:r>
          </w:p>
          <w:p w:rsidR="00200DA4" w:rsidRPr="00200DA4" w:rsidRDefault="00200DA4" w:rsidP="00414682">
            <w:pPr>
              <w:pStyle w:val="FFObrdtekst"/>
              <w:ind w:left="1065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 xml:space="preserve">Solveig Bærland, </w:t>
            </w:r>
            <w:proofErr w:type="spellStart"/>
            <w:r w:rsidRPr="00200DA4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0DA4">
              <w:rPr>
                <w:rFonts w:cs="Arial"/>
                <w:sz w:val="22"/>
                <w:szCs w:val="22"/>
              </w:rPr>
              <w:t xml:space="preserve"> sekretariat</w:t>
            </w:r>
          </w:p>
          <w:p w:rsidR="00200DA4" w:rsidRPr="00200DA4" w:rsidRDefault="00200DA4" w:rsidP="00414682">
            <w:pPr>
              <w:pStyle w:val="FFObrdtekst"/>
              <w:ind w:left="1065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 xml:space="preserve">Liv K. Traaseth, </w:t>
            </w:r>
            <w:proofErr w:type="spellStart"/>
            <w:r w:rsidRPr="00200DA4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0DA4">
              <w:rPr>
                <w:rFonts w:cs="Arial"/>
                <w:sz w:val="22"/>
                <w:szCs w:val="22"/>
              </w:rPr>
              <w:t xml:space="preserve"> sekretariat</w:t>
            </w:r>
          </w:p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  <w:p w:rsidR="00200DA4" w:rsidRPr="00200DA4" w:rsidRDefault="00200DA4" w:rsidP="00200DA4">
            <w:pPr>
              <w:pStyle w:val="FFObrdtekst"/>
              <w:numPr>
                <w:ilvl w:val="0"/>
                <w:numId w:val="19"/>
              </w:numPr>
              <w:rPr>
                <w:rFonts w:cs="Arial"/>
                <w:sz w:val="22"/>
                <w:szCs w:val="22"/>
                <w:u w:val="single"/>
              </w:rPr>
            </w:pPr>
            <w:r w:rsidRPr="00200DA4">
              <w:rPr>
                <w:rFonts w:cs="Arial"/>
                <w:sz w:val="22"/>
                <w:szCs w:val="22"/>
                <w:u w:val="single"/>
              </w:rPr>
              <w:t>Tellekorps:</w:t>
            </w:r>
          </w:p>
          <w:p w:rsidR="00200DA4" w:rsidRPr="00200DA4" w:rsidRDefault="00200DA4" w:rsidP="00414682">
            <w:pPr>
              <w:pStyle w:val="FFObrdtekst"/>
              <w:ind w:left="360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 xml:space="preserve">              Eva Buschmann, Cerebral Parese-foreningen</w:t>
            </w:r>
          </w:p>
          <w:p w:rsidR="00200DA4" w:rsidRPr="00200DA4" w:rsidRDefault="00200DA4" w:rsidP="00414682">
            <w:pPr>
              <w:pStyle w:val="FFObrdtekst"/>
              <w:ind w:left="360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 xml:space="preserve">              Dag Einar Liland, Forbundet Tenner og Helse</w:t>
            </w:r>
          </w:p>
          <w:p w:rsidR="00200DA4" w:rsidRPr="00200DA4" w:rsidRDefault="00200DA4" w:rsidP="00414682">
            <w:pPr>
              <w:pStyle w:val="FFObrdtekst"/>
              <w:ind w:left="360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 xml:space="preserve">              Knut Vedal, Norsk Immunsviktforening</w:t>
            </w:r>
          </w:p>
          <w:p w:rsidR="00200DA4" w:rsidRPr="00200DA4" w:rsidRDefault="00200DA4" w:rsidP="00414682">
            <w:pPr>
              <w:pStyle w:val="FFObrdtekst"/>
              <w:ind w:left="360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 xml:space="preserve">              Mona </w:t>
            </w:r>
            <w:proofErr w:type="spellStart"/>
            <w:r w:rsidRPr="00200DA4">
              <w:rPr>
                <w:rFonts w:cs="Arial"/>
                <w:sz w:val="22"/>
                <w:szCs w:val="22"/>
              </w:rPr>
              <w:t>Breding</w:t>
            </w:r>
            <w:proofErr w:type="spellEnd"/>
            <w:r w:rsidRPr="00200DA4">
              <w:rPr>
                <w:rFonts w:cs="Arial"/>
                <w:sz w:val="22"/>
                <w:szCs w:val="22"/>
              </w:rPr>
              <w:t xml:space="preserve"> Lersveen, ADHD Norge</w:t>
            </w:r>
          </w:p>
          <w:p w:rsidR="00200DA4" w:rsidRPr="00200DA4" w:rsidRDefault="00200DA4" w:rsidP="00414682">
            <w:pPr>
              <w:pStyle w:val="FFObrdtekst"/>
              <w:ind w:left="360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 xml:space="preserve">              Anette </w:t>
            </w:r>
            <w:proofErr w:type="spellStart"/>
            <w:r w:rsidRPr="00200DA4">
              <w:rPr>
                <w:rFonts w:cs="Arial"/>
                <w:sz w:val="22"/>
                <w:szCs w:val="22"/>
              </w:rPr>
              <w:t>Skomsøy</w:t>
            </w:r>
            <w:proofErr w:type="spellEnd"/>
            <w:r w:rsidRPr="00200DA4">
              <w:rPr>
                <w:rFonts w:cs="Arial"/>
                <w:sz w:val="22"/>
                <w:szCs w:val="22"/>
              </w:rPr>
              <w:t>, Diabetesforbundet</w:t>
            </w:r>
          </w:p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  <w:u w:val="single"/>
              </w:rPr>
            </w:pPr>
          </w:p>
          <w:p w:rsidR="00200DA4" w:rsidRPr="00200DA4" w:rsidRDefault="00200DA4" w:rsidP="00200DA4">
            <w:pPr>
              <w:pStyle w:val="FFObrdtekst"/>
              <w:numPr>
                <w:ilvl w:val="0"/>
                <w:numId w:val="19"/>
              </w:numPr>
              <w:rPr>
                <w:rFonts w:cs="Arial"/>
                <w:sz w:val="22"/>
                <w:szCs w:val="22"/>
                <w:u w:val="single"/>
              </w:rPr>
            </w:pPr>
            <w:r w:rsidRPr="00200DA4">
              <w:rPr>
                <w:rFonts w:cs="Arial"/>
                <w:sz w:val="22"/>
                <w:szCs w:val="22"/>
                <w:u w:val="single"/>
              </w:rPr>
              <w:t>Protokollunderskrivere:</w:t>
            </w:r>
          </w:p>
          <w:p w:rsidR="00200DA4" w:rsidRPr="00200DA4" w:rsidRDefault="00200DA4" w:rsidP="00414682">
            <w:pPr>
              <w:pStyle w:val="FFObrdtekst"/>
              <w:ind w:left="360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 xml:space="preserve">              Simen Brændhaugen, NORILCO</w:t>
            </w:r>
          </w:p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 xml:space="preserve">                     Anne Elisabeth Eriksrud, Astma- og allergiforbundet</w:t>
            </w:r>
          </w:p>
          <w:p w:rsidR="00200DA4" w:rsidRPr="00200DA4" w:rsidRDefault="00200DA4" w:rsidP="00414682">
            <w:pPr>
              <w:pStyle w:val="FFObrdtekst"/>
              <w:ind w:left="1065"/>
              <w:rPr>
                <w:rFonts w:cs="Arial"/>
                <w:sz w:val="22"/>
                <w:szCs w:val="22"/>
              </w:rPr>
            </w:pPr>
          </w:p>
          <w:p w:rsidR="00200DA4" w:rsidRPr="00200DA4" w:rsidRDefault="00200DA4" w:rsidP="0041468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00DA4" w:rsidRPr="00200DA4" w:rsidTr="00414682">
        <w:tc>
          <w:tcPr>
            <w:tcW w:w="1953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>Ordskifte:</w:t>
            </w:r>
          </w:p>
        </w:tc>
        <w:tc>
          <w:tcPr>
            <w:tcW w:w="8254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proofErr w:type="spellStart"/>
            <w:r w:rsidRPr="00200DA4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0DA4">
              <w:rPr>
                <w:rFonts w:cs="Arial"/>
                <w:sz w:val="22"/>
                <w:szCs w:val="22"/>
              </w:rPr>
              <w:t xml:space="preserve"> leder John Berg-Jensen redegjorde for saken</w:t>
            </w:r>
            <w:r w:rsidR="0007550C">
              <w:rPr>
                <w:rFonts w:cs="Arial"/>
                <w:sz w:val="22"/>
                <w:szCs w:val="22"/>
              </w:rPr>
              <w:t>.</w:t>
            </w:r>
          </w:p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</w:tc>
      </w:tr>
      <w:tr w:rsidR="00200DA4" w:rsidRPr="00200DA4" w:rsidTr="00414682">
        <w:tc>
          <w:tcPr>
            <w:tcW w:w="1953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i/>
                <w:sz w:val="22"/>
                <w:szCs w:val="22"/>
              </w:rPr>
            </w:pPr>
            <w:r w:rsidRPr="00200DA4">
              <w:rPr>
                <w:rFonts w:cs="Arial"/>
                <w:i/>
                <w:sz w:val="22"/>
                <w:szCs w:val="22"/>
              </w:rPr>
              <w:t>Vedtak</w:t>
            </w:r>
            <w:r w:rsidRPr="00200DA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254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i/>
                <w:sz w:val="22"/>
                <w:szCs w:val="22"/>
              </w:rPr>
            </w:pPr>
            <w:r w:rsidRPr="00200DA4">
              <w:rPr>
                <w:rFonts w:cs="Arial"/>
                <w:i/>
                <w:sz w:val="22"/>
                <w:szCs w:val="22"/>
              </w:rPr>
              <w:t>Som innstilt</w:t>
            </w:r>
          </w:p>
        </w:tc>
      </w:tr>
    </w:tbl>
    <w:p w:rsidR="00200DA4" w:rsidRPr="00200DA4" w:rsidRDefault="00200DA4" w:rsidP="00200DA4">
      <w:pPr>
        <w:rPr>
          <w:rFonts w:asciiTheme="minorHAnsi" w:hAnsiTheme="minorHAnsi"/>
        </w:rPr>
      </w:pPr>
    </w:p>
    <w:p w:rsidR="00200DA4" w:rsidRPr="0020626A" w:rsidRDefault="00200DA4" w:rsidP="00200DA4">
      <w:r w:rsidRPr="0020626A">
        <w:br w:type="page"/>
      </w:r>
    </w:p>
    <w:tbl>
      <w:tblPr>
        <w:tblStyle w:val="Tabellrutenett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8254"/>
      </w:tblGrid>
      <w:tr w:rsidR="00200DA4" w:rsidRPr="0020626A" w:rsidTr="00414682">
        <w:tc>
          <w:tcPr>
            <w:tcW w:w="1954" w:type="dxa"/>
          </w:tcPr>
          <w:p w:rsidR="00200DA4" w:rsidRPr="00200DA4" w:rsidRDefault="00200DA4" w:rsidP="00200DA4">
            <w:pPr>
              <w:pStyle w:val="Overskrift1"/>
              <w:rPr>
                <w:rFonts w:asciiTheme="minorHAnsi" w:hAnsiTheme="minorHAnsi"/>
              </w:rPr>
            </w:pPr>
            <w:bookmarkStart w:id="67" w:name="_Toc468364346"/>
            <w:bookmarkStart w:id="68" w:name="_Toc472930018"/>
            <w:bookmarkStart w:id="69" w:name="_Toc472933623"/>
            <w:r w:rsidRPr="00200DA4">
              <w:rPr>
                <w:rFonts w:asciiTheme="minorHAnsi" w:hAnsiTheme="minorHAnsi"/>
              </w:rPr>
              <w:t>K16-005.01A</w:t>
            </w:r>
            <w:bookmarkEnd w:id="67"/>
            <w:bookmarkEnd w:id="68"/>
            <w:bookmarkEnd w:id="69"/>
          </w:p>
          <w:p w:rsidR="00200DA4" w:rsidRPr="00200DA4" w:rsidRDefault="00200DA4" w:rsidP="00200DA4">
            <w:pPr>
              <w:pStyle w:val="Overskrift1"/>
              <w:rPr>
                <w:rFonts w:asciiTheme="minorHAnsi" w:hAnsiTheme="minorHAnsi"/>
                <w:i/>
              </w:rPr>
            </w:pPr>
            <w:bookmarkStart w:id="70" w:name="_Toc472930019"/>
            <w:bookmarkStart w:id="71" w:name="_Toc472933624"/>
            <w:r w:rsidRPr="00200DA4">
              <w:rPr>
                <w:rFonts w:asciiTheme="minorHAnsi" w:hAnsiTheme="minorHAnsi"/>
              </w:rPr>
              <w:t>RE16-005.01A</w:t>
            </w:r>
            <w:bookmarkEnd w:id="70"/>
            <w:bookmarkEnd w:id="71"/>
          </w:p>
        </w:tc>
        <w:tc>
          <w:tcPr>
            <w:tcW w:w="8254" w:type="dxa"/>
          </w:tcPr>
          <w:p w:rsidR="00200DA4" w:rsidRPr="00200DA4" w:rsidRDefault="00200DA4" w:rsidP="00200DA4">
            <w:pPr>
              <w:pStyle w:val="Overskrift1"/>
              <w:rPr>
                <w:rFonts w:asciiTheme="minorHAnsi" w:hAnsiTheme="minorHAnsi"/>
                <w:i/>
              </w:rPr>
            </w:pPr>
            <w:bookmarkStart w:id="72" w:name="_Toc472930020"/>
            <w:bookmarkStart w:id="73" w:name="_Toc472933625"/>
            <w:r w:rsidRPr="00200DA4">
              <w:rPr>
                <w:rFonts w:asciiTheme="minorHAnsi" w:hAnsiTheme="minorHAnsi"/>
                <w:i/>
              </w:rPr>
              <w:t>Godkjenning av forretningsorden</w:t>
            </w:r>
            <w:bookmarkEnd w:id="72"/>
            <w:bookmarkEnd w:id="73"/>
          </w:p>
          <w:p w:rsidR="00200DA4" w:rsidRPr="00200DA4" w:rsidRDefault="00200DA4" w:rsidP="00200DA4">
            <w:pPr>
              <w:pStyle w:val="Overskrift1"/>
              <w:rPr>
                <w:rFonts w:asciiTheme="minorHAnsi" w:hAnsiTheme="minorHAnsi"/>
                <w:szCs w:val="28"/>
              </w:rPr>
            </w:pPr>
          </w:p>
        </w:tc>
      </w:tr>
      <w:tr w:rsidR="00200DA4" w:rsidRPr="00200DA4" w:rsidTr="00414682">
        <w:tc>
          <w:tcPr>
            <w:tcW w:w="1954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>Innstilling:</w:t>
            </w:r>
          </w:p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</w:tc>
        <w:tc>
          <w:tcPr>
            <w:tcW w:w="8254" w:type="dxa"/>
          </w:tcPr>
          <w:p w:rsidR="00200DA4" w:rsidRPr="00200DA4" w:rsidRDefault="00200DA4" w:rsidP="0041468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00DA4" w:rsidRPr="00200DA4" w:rsidRDefault="00200DA4" w:rsidP="0041468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00DA4">
              <w:rPr>
                <w:rFonts w:asciiTheme="minorHAnsi" w:hAnsiTheme="minorHAnsi" w:cs="Arial"/>
                <w:sz w:val="22"/>
                <w:szCs w:val="22"/>
              </w:rPr>
              <w:t xml:space="preserve">Forretningsorden for </w:t>
            </w:r>
            <w:proofErr w:type="spellStart"/>
            <w:r w:rsidRPr="00200DA4">
              <w:rPr>
                <w:rFonts w:asciiTheme="minorHAnsi" w:hAnsiTheme="minorHAnsi" w:cs="Arial"/>
                <w:sz w:val="22"/>
                <w:szCs w:val="22"/>
              </w:rPr>
              <w:t>FFOs</w:t>
            </w:r>
            <w:proofErr w:type="spellEnd"/>
            <w:r w:rsidRPr="00200DA4">
              <w:rPr>
                <w:rFonts w:asciiTheme="minorHAnsi" w:hAnsiTheme="minorHAnsi" w:cs="Arial"/>
                <w:sz w:val="22"/>
                <w:szCs w:val="22"/>
              </w:rPr>
              <w:t xml:space="preserve"> Ekstraordinære Kongress og Representantskap godkjennes</w:t>
            </w:r>
            <w:r w:rsidR="0007550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</w:tc>
      </w:tr>
      <w:tr w:rsidR="00200DA4" w:rsidRPr="00200DA4" w:rsidTr="00414682">
        <w:trPr>
          <w:trHeight w:val="1270"/>
        </w:trPr>
        <w:tc>
          <w:tcPr>
            <w:tcW w:w="1953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>Redegjørelse:</w:t>
            </w:r>
          </w:p>
        </w:tc>
        <w:tc>
          <w:tcPr>
            <w:tcW w:w="8254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 xml:space="preserve">Forretningsorden for FFO er vedlegg til </w:t>
            </w:r>
            <w:proofErr w:type="spellStart"/>
            <w:r w:rsidRPr="00200DA4">
              <w:rPr>
                <w:rFonts w:cs="Arial"/>
                <w:sz w:val="22"/>
                <w:szCs w:val="22"/>
              </w:rPr>
              <w:t>FFOs</w:t>
            </w:r>
            <w:proofErr w:type="spellEnd"/>
            <w:r w:rsidRPr="00200DA4">
              <w:rPr>
                <w:rFonts w:cs="Arial"/>
                <w:sz w:val="22"/>
                <w:szCs w:val="22"/>
              </w:rPr>
              <w:t xml:space="preserve"> vedtekter. I følge vedtektene skal disse behandles på hvert representantskapsmøte og hver kongress.</w:t>
            </w:r>
          </w:p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>Forslag til forretningsorden lå vedlagt.</w:t>
            </w:r>
          </w:p>
        </w:tc>
      </w:tr>
      <w:tr w:rsidR="00200DA4" w:rsidRPr="00200DA4" w:rsidTr="00414682">
        <w:tc>
          <w:tcPr>
            <w:tcW w:w="1953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>Ordskifte:</w:t>
            </w:r>
          </w:p>
        </w:tc>
        <w:tc>
          <w:tcPr>
            <w:tcW w:w="8254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  <w:r w:rsidRPr="00200DA4">
              <w:rPr>
                <w:rFonts w:cs="Arial"/>
                <w:sz w:val="22"/>
                <w:szCs w:val="22"/>
              </w:rPr>
              <w:t>Møtedirigent Sindre Børke redegjorde for saken</w:t>
            </w:r>
          </w:p>
          <w:p w:rsidR="00200DA4" w:rsidRPr="00200DA4" w:rsidRDefault="00200DA4" w:rsidP="00414682">
            <w:pPr>
              <w:pStyle w:val="FFObrdtekst"/>
              <w:rPr>
                <w:rFonts w:cs="Arial"/>
                <w:sz w:val="22"/>
                <w:szCs w:val="22"/>
              </w:rPr>
            </w:pPr>
          </w:p>
        </w:tc>
      </w:tr>
      <w:tr w:rsidR="00200DA4" w:rsidRPr="00200DA4" w:rsidTr="00414682">
        <w:tc>
          <w:tcPr>
            <w:tcW w:w="1953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i/>
                <w:sz w:val="22"/>
                <w:szCs w:val="22"/>
              </w:rPr>
            </w:pPr>
            <w:r w:rsidRPr="00200DA4">
              <w:rPr>
                <w:rFonts w:cs="Arial"/>
                <w:i/>
                <w:sz w:val="22"/>
                <w:szCs w:val="22"/>
              </w:rPr>
              <w:t>Vedtak</w:t>
            </w:r>
            <w:r w:rsidRPr="00200DA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254" w:type="dxa"/>
          </w:tcPr>
          <w:p w:rsidR="00200DA4" w:rsidRPr="00200DA4" w:rsidRDefault="00200DA4" w:rsidP="00414682">
            <w:pPr>
              <w:pStyle w:val="FFObrdtekst"/>
              <w:rPr>
                <w:rFonts w:cs="Arial"/>
                <w:i/>
                <w:sz w:val="22"/>
                <w:szCs w:val="22"/>
              </w:rPr>
            </w:pPr>
            <w:r w:rsidRPr="00200DA4">
              <w:rPr>
                <w:rFonts w:cs="Arial"/>
                <w:i/>
                <w:sz w:val="22"/>
                <w:szCs w:val="22"/>
              </w:rPr>
              <w:t>Som innstilt</w:t>
            </w:r>
          </w:p>
        </w:tc>
      </w:tr>
    </w:tbl>
    <w:p w:rsidR="002F006B" w:rsidRPr="0021494D" w:rsidRDefault="002F006B">
      <w:pPr>
        <w:rPr>
          <w:rFonts w:asciiTheme="minorHAnsi" w:hAnsiTheme="minorHAnsi"/>
        </w:rPr>
      </w:pPr>
    </w:p>
    <w:p w:rsidR="002F006B" w:rsidRPr="0021494D" w:rsidRDefault="002F006B">
      <w:pPr>
        <w:rPr>
          <w:rFonts w:asciiTheme="minorHAnsi" w:hAnsiTheme="minorHAnsi"/>
        </w:rPr>
      </w:pPr>
      <w:r w:rsidRPr="0021494D">
        <w:rPr>
          <w:rFonts w:asciiTheme="minorHAnsi" w:hAnsiTheme="minorHAnsi"/>
        </w:rPr>
        <w:br w:type="page"/>
      </w:r>
    </w:p>
    <w:tbl>
      <w:tblPr>
        <w:tblStyle w:val="Tabellrutenett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8254"/>
      </w:tblGrid>
      <w:tr w:rsidR="002F006B" w:rsidRPr="00200DA4" w:rsidTr="00286C16">
        <w:tc>
          <w:tcPr>
            <w:tcW w:w="1954" w:type="dxa"/>
          </w:tcPr>
          <w:p w:rsidR="002F006B" w:rsidRPr="00200DA4" w:rsidRDefault="002F006B" w:rsidP="00200DA4">
            <w:pPr>
              <w:pStyle w:val="Overskrift1"/>
              <w:rPr>
                <w:rFonts w:asciiTheme="minorHAnsi" w:hAnsiTheme="minorHAnsi"/>
              </w:rPr>
            </w:pPr>
            <w:bookmarkStart w:id="74" w:name="_Toc472933626"/>
            <w:r w:rsidRPr="00200DA4">
              <w:rPr>
                <w:rFonts w:asciiTheme="minorHAnsi" w:hAnsiTheme="minorHAnsi"/>
              </w:rPr>
              <w:t>K16-006.01A</w:t>
            </w:r>
            <w:bookmarkEnd w:id="74"/>
          </w:p>
        </w:tc>
        <w:tc>
          <w:tcPr>
            <w:tcW w:w="8254" w:type="dxa"/>
          </w:tcPr>
          <w:p w:rsidR="002F006B" w:rsidRPr="00200DA4" w:rsidRDefault="002F006B" w:rsidP="00200DA4">
            <w:pPr>
              <w:pStyle w:val="Overskrift1"/>
              <w:rPr>
                <w:rFonts w:asciiTheme="minorHAnsi" w:hAnsiTheme="minorHAnsi"/>
                <w:i/>
                <w:szCs w:val="28"/>
              </w:rPr>
            </w:pPr>
            <w:bookmarkStart w:id="75" w:name="_Toc472933627"/>
            <w:proofErr w:type="spellStart"/>
            <w:r w:rsidRPr="00200DA4">
              <w:rPr>
                <w:rFonts w:asciiTheme="minorHAnsi" w:hAnsiTheme="minorHAnsi"/>
                <w:i/>
                <w:szCs w:val="28"/>
              </w:rPr>
              <w:t>FFOs</w:t>
            </w:r>
            <w:proofErr w:type="spellEnd"/>
            <w:r w:rsidRPr="00200DA4">
              <w:rPr>
                <w:rFonts w:asciiTheme="minorHAnsi" w:hAnsiTheme="minorHAnsi"/>
                <w:i/>
                <w:szCs w:val="28"/>
              </w:rPr>
              <w:t xml:space="preserve"> vedtekter</w:t>
            </w:r>
            <w:bookmarkEnd w:id="75"/>
          </w:p>
          <w:p w:rsidR="002F006B" w:rsidRPr="00200DA4" w:rsidRDefault="002F006B" w:rsidP="00200DA4">
            <w:pPr>
              <w:pStyle w:val="Overskrift1"/>
              <w:rPr>
                <w:rFonts w:asciiTheme="minorHAnsi" w:hAnsiTheme="minorHAnsi"/>
              </w:rPr>
            </w:pPr>
          </w:p>
        </w:tc>
      </w:tr>
      <w:tr w:rsidR="002F006B" w:rsidRPr="0021494D" w:rsidTr="00286C16">
        <w:tc>
          <w:tcPr>
            <w:tcW w:w="1954" w:type="dxa"/>
          </w:tcPr>
          <w:p w:rsidR="002F006B" w:rsidRPr="0021494D" w:rsidRDefault="002F006B" w:rsidP="00286C16">
            <w:pPr>
              <w:pStyle w:val="FFObrdtekst"/>
              <w:rPr>
                <w:rFonts w:cs="Arial"/>
                <w:sz w:val="22"/>
                <w:szCs w:val="22"/>
              </w:rPr>
            </w:pPr>
            <w:r w:rsidRPr="0021494D">
              <w:rPr>
                <w:rFonts w:cs="Arial"/>
                <w:sz w:val="22"/>
                <w:szCs w:val="22"/>
              </w:rPr>
              <w:t>Innstilling:</w:t>
            </w:r>
          </w:p>
          <w:p w:rsidR="002F006B" w:rsidRPr="0021494D" w:rsidRDefault="002F006B" w:rsidP="00286C16">
            <w:pPr>
              <w:pStyle w:val="FFObrdtekst"/>
              <w:rPr>
                <w:rFonts w:cs="Arial"/>
                <w:sz w:val="22"/>
                <w:szCs w:val="22"/>
              </w:rPr>
            </w:pPr>
          </w:p>
        </w:tc>
        <w:tc>
          <w:tcPr>
            <w:tcW w:w="8254" w:type="dxa"/>
          </w:tcPr>
          <w:p w:rsidR="002F006B" w:rsidRPr="0021494D" w:rsidRDefault="002F006B" w:rsidP="00286C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1494D">
              <w:rPr>
                <w:rFonts w:asciiTheme="minorHAnsi" w:hAnsiTheme="minorHAnsi" w:cs="Arial"/>
                <w:sz w:val="22"/>
                <w:szCs w:val="22"/>
              </w:rPr>
              <w:t xml:space="preserve">Disse punktene tas ut av </w:t>
            </w:r>
            <w:proofErr w:type="spellStart"/>
            <w:r w:rsidRPr="0021494D">
              <w:rPr>
                <w:rFonts w:asciiTheme="minorHAnsi" w:hAnsiTheme="minorHAnsi" w:cs="Arial"/>
                <w:sz w:val="22"/>
                <w:szCs w:val="22"/>
              </w:rPr>
              <w:t>FFOs</w:t>
            </w:r>
            <w:proofErr w:type="spellEnd"/>
            <w:r w:rsidRPr="0021494D">
              <w:rPr>
                <w:rFonts w:asciiTheme="minorHAnsi" w:hAnsiTheme="minorHAnsi" w:cs="Arial"/>
                <w:sz w:val="22"/>
                <w:szCs w:val="22"/>
              </w:rPr>
              <w:t xml:space="preserve"> vedtekter: </w:t>
            </w:r>
          </w:p>
          <w:p w:rsidR="002F006B" w:rsidRPr="0021494D" w:rsidRDefault="002F006B" w:rsidP="00286C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F006B" w:rsidRPr="0021494D" w:rsidRDefault="002F006B" w:rsidP="00286C16">
            <w:pPr>
              <w:spacing w:line="276" w:lineRule="auto"/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</w:pPr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§ 9B </w:t>
            </w:r>
            <w:proofErr w:type="spellStart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pkt</w:t>
            </w:r>
            <w:proofErr w:type="spellEnd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3) </w:t>
            </w:r>
            <w:r w:rsidRPr="0021494D"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  <w:t xml:space="preserve">Bokstav i) Ansettelse av fylkessekretær og forvaltning av </w:t>
            </w:r>
            <w:proofErr w:type="spellStart"/>
            <w:r w:rsidRPr="0021494D"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  <w:t>FFOs</w:t>
            </w:r>
            <w:proofErr w:type="spellEnd"/>
            <w:r w:rsidRPr="0021494D"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  <w:t xml:space="preserve"> arbeidsgiveransvar.</w:t>
            </w:r>
          </w:p>
          <w:p w:rsidR="002F006B" w:rsidRPr="0021494D" w:rsidRDefault="002F006B" w:rsidP="00286C16">
            <w:pPr>
              <w:spacing w:line="276" w:lineRule="auto"/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</w:pPr>
          </w:p>
          <w:p w:rsidR="002F006B" w:rsidRPr="0021494D" w:rsidRDefault="002F006B" w:rsidP="00286C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§ 10B </w:t>
            </w:r>
            <w:proofErr w:type="spellStart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pkt</w:t>
            </w:r>
            <w:proofErr w:type="spellEnd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2) </w:t>
            </w:r>
            <w:r w:rsidRPr="0021494D"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  <w:t>Styrets leder er fylkessekretærens nærmeste overordnede.</w:t>
            </w:r>
          </w:p>
          <w:p w:rsidR="002F006B" w:rsidRPr="0021494D" w:rsidRDefault="002F006B" w:rsidP="00286C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006B" w:rsidRPr="0021494D" w:rsidTr="00286C16">
        <w:trPr>
          <w:trHeight w:val="1270"/>
        </w:trPr>
        <w:tc>
          <w:tcPr>
            <w:tcW w:w="1953" w:type="dxa"/>
          </w:tcPr>
          <w:p w:rsidR="002F006B" w:rsidRPr="0021494D" w:rsidRDefault="002F006B" w:rsidP="00286C16">
            <w:pPr>
              <w:pStyle w:val="FFObrdtekst"/>
              <w:rPr>
                <w:rFonts w:cs="Arial"/>
                <w:sz w:val="22"/>
                <w:szCs w:val="22"/>
              </w:rPr>
            </w:pPr>
            <w:r w:rsidRPr="0021494D">
              <w:rPr>
                <w:rFonts w:cs="Arial"/>
                <w:sz w:val="22"/>
                <w:szCs w:val="22"/>
              </w:rPr>
              <w:t>Redegjørelse:</w:t>
            </w:r>
          </w:p>
        </w:tc>
        <w:tc>
          <w:tcPr>
            <w:tcW w:w="8254" w:type="dxa"/>
          </w:tcPr>
          <w:p w:rsidR="002F006B" w:rsidRPr="0021494D" w:rsidRDefault="002F006B" w:rsidP="00286C16">
            <w:pPr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I </w:t>
            </w:r>
            <w:proofErr w:type="spellStart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FFOs</w:t>
            </w:r>
            <w:proofErr w:type="spellEnd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Kongress 2015 ble følgende vedtak gjort:</w:t>
            </w:r>
          </w:p>
          <w:p w:rsidR="002F006B" w:rsidRPr="0021494D" w:rsidRDefault="002F006B" w:rsidP="00286C16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21494D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Fylkessekretærer i FFO tilsettes nasjonalt fra 1. januar 2018 under forutsetning av at et slikt tilsettingsforhold lar seg gjøre økonomisk, juridisk og organisatorisk.</w:t>
            </w:r>
          </w:p>
          <w:p w:rsidR="002F006B" w:rsidRPr="0021494D" w:rsidRDefault="002F006B" w:rsidP="00286C16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21494D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Utredningen knyttes til prosessen med å videreutvikle FFO.</w:t>
            </w:r>
          </w:p>
          <w:p w:rsidR="002F006B" w:rsidRPr="0021494D" w:rsidRDefault="002F006B" w:rsidP="00286C16">
            <w:pPr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  <w:p w:rsidR="002F006B" w:rsidRPr="0021494D" w:rsidRDefault="002F006B" w:rsidP="00286C16">
            <w:pPr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I gjeldende vedtekter i FFO er arbeidsgiveransvaret plassert til FFO i fylkene.</w:t>
            </w:r>
          </w:p>
          <w:p w:rsidR="002F006B" w:rsidRPr="0021494D" w:rsidRDefault="002F006B" w:rsidP="00286C16">
            <w:pPr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Neste ordinære runde med vedtektsendringer, som er </w:t>
            </w:r>
            <w:proofErr w:type="spellStart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FFOs</w:t>
            </w:r>
            <w:proofErr w:type="spellEnd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Kongress 2017, arrangeres kort tid før vedtaket skal være gjennomført. </w:t>
            </w:r>
          </w:p>
          <w:p w:rsidR="002F006B" w:rsidRPr="0021494D" w:rsidRDefault="002F006B" w:rsidP="00286C16">
            <w:pPr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  <w:p w:rsidR="002F006B" w:rsidRPr="0021494D" w:rsidRDefault="002F006B" w:rsidP="00286C16">
            <w:pPr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Endringer av </w:t>
            </w:r>
            <w:proofErr w:type="spellStart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FFOs</w:t>
            </w:r>
            <w:proofErr w:type="spellEnd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vedtekter er en sak som ligger til </w:t>
            </w:r>
            <w:proofErr w:type="spellStart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FFOs</w:t>
            </w:r>
            <w:proofErr w:type="spellEnd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Kongress. </w:t>
            </w:r>
            <w:proofErr w:type="spellStart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FFOs</w:t>
            </w:r>
            <w:proofErr w:type="spellEnd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hovedstyre har derfor valgt å kalle inn til ekstraordinær Kongress i forbindelse med </w:t>
            </w:r>
            <w:proofErr w:type="spellStart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FFOs</w:t>
            </w:r>
            <w:proofErr w:type="spellEnd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Representantskap 26. november 2016. </w:t>
            </w:r>
            <w:proofErr w:type="spellStart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FFOs</w:t>
            </w:r>
            <w:proofErr w:type="spellEnd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hovedstyre foreslår at vedtektene endres slik at de åpner for å gå videre i arbeidet med nasjonal ansettelse. </w:t>
            </w:r>
          </w:p>
          <w:p w:rsidR="002F006B" w:rsidRPr="0021494D" w:rsidRDefault="002F006B" w:rsidP="00286C16">
            <w:pPr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  <w:p w:rsidR="002F006B" w:rsidRPr="0021494D" w:rsidRDefault="002F006B" w:rsidP="00286C16">
            <w:pPr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Helt konkret handler det om at fylkes-</w:t>
            </w:r>
            <w:proofErr w:type="spellStart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FFOs</w:t>
            </w:r>
            <w:proofErr w:type="spellEnd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ansvar som arbeidsgiver tas ut. </w:t>
            </w:r>
          </w:p>
          <w:p w:rsidR="002F006B" w:rsidRPr="0021494D" w:rsidRDefault="002F006B" w:rsidP="00286C16">
            <w:pPr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Dette gjelder § 9B, </w:t>
            </w:r>
            <w:proofErr w:type="spellStart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pkt</w:t>
            </w:r>
            <w:proofErr w:type="spellEnd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3i) og § 10B, </w:t>
            </w:r>
            <w:proofErr w:type="spellStart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pkt</w:t>
            </w:r>
            <w:proofErr w:type="spellEnd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2.</w:t>
            </w:r>
          </w:p>
          <w:p w:rsidR="002F006B" w:rsidRPr="0021494D" w:rsidRDefault="002F006B" w:rsidP="00286C16">
            <w:pPr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  <w:p w:rsidR="002F006B" w:rsidRPr="0021494D" w:rsidRDefault="002F006B" w:rsidP="00286C16">
            <w:pPr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Øvrige vedtektsendringer legges fram for </w:t>
            </w:r>
            <w:proofErr w:type="spellStart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FFOs</w:t>
            </w:r>
            <w:proofErr w:type="spellEnd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ordinære Kongress. Disse endringene er ikke like avhengig av tidsperspektivet slik ansettelsesforhold vil være.</w:t>
            </w:r>
          </w:p>
          <w:p w:rsidR="002F006B" w:rsidRPr="0021494D" w:rsidRDefault="002F006B" w:rsidP="00286C16">
            <w:pPr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  <w:p w:rsidR="002F006B" w:rsidRPr="0021494D" w:rsidRDefault="002F006B" w:rsidP="00286C16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21494D">
              <w:rPr>
                <w:rFonts w:asciiTheme="minorHAnsi" w:hAnsiTheme="minorHAnsi" w:cs="Arial"/>
                <w:sz w:val="22"/>
                <w:szCs w:val="22"/>
              </w:rPr>
              <w:t>FFOs</w:t>
            </w:r>
            <w:proofErr w:type="spellEnd"/>
            <w:r w:rsidRPr="0021494D">
              <w:rPr>
                <w:rFonts w:asciiTheme="minorHAnsi" w:hAnsiTheme="minorHAnsi" w:cs="Arial"/>
                <w:sz w:val="22"/>
                <w:szCs w:val="22"/>
              </w:rPr>
              <w:t xml:space="preserve"> hovedstyre foreslår derfor for </w:t>
            </w:r>
            <w:proofErr w:type="spellStart"/>
            <w:r w:rsidRPr="0021494D">
              <w:rPr>
                <w:rFonts w:asciiTheme="minorHAnsi" w:hAnsiTheme="minorHAnsi" w:cs="Arial"/>
                <w:sz w:val="22"/>
                <w:szCs w:val="22"/>
              </w:rPr>
              <w:t>FFOs</w:t>
            </w:r>
            <w:proofErr w:type="spellEnd"/>
            <w:r w:rsidRPr="0021494D">
              <w:rPr>
                <w:rFonts w:asciiTheme="minorHAnsi" w:hAnsiTheme="minorHAnsi" w:cs="Arial"/>
                <w:sz w:val="22"/>
                <w:szCs w:val="22"/>
              </w:rPr>
              <w:t xml:space="preserve"> ekstraordinære Kongress å fjerne fra vedtektene punkter som omhandler fylkessekretærenes arbeidsgiverforhold.</w:t>
            </w:r>
          </w:p>
          <w:p w:rsidR="002F006B" w:rsidRPr="0021494D" w:rsidRDefault="002F006B" w:rsidP="00286C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1494D">
              <w:rPr>
                <w:rFonts w:asciiTheme="minorHAnsi" w:hAnsiTheme="minorHAnsi" w:cs="Arial"/>
                <w:sz w:val="22"/>
                <w:szCs w:val="22"/>
              </w:rPr>
              <w:t>Det foreslås at disse punktene tas ut:</w:t>
            </w:r>
          </w:p>
          <w:p w:rsidR="002F006B" w:rsidRPr="0021494D" w:rsidRDefault="002F006B" w:rsidP="00286C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F006B" w:rsidRPr="0021494D" w:rsidRDefault="002F006B" w:rsidP="00286C16">
            <w:pPr>
              <w:spacing w:line="276" w:lineRule="auto"/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</w:pPr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§ 9B </w:t>
            </w:r>
            <w:proofErr w:type="spellStart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pkt</w:t>
            </w:r>
            <w:proofErr w:type="spellEnd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3) </w:t>
            </w:r>
            <w:r w:rsidRPr="0021494D"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  <w:t xml:space="preserve">Bokstav i) Ansettelse av fylkessekretær og forvaltning av </w:t>
            </w:r>
            <w:proofErr w:type="spellStart"/>
            <w:r w:rsidRPr="0021494D"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  <w:t>FFOs</w:t>
            </w:r>
            <w:proofErr w:type="spellEnd"/>
            <w:r w:rsidRPr="0021494D"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  <w:t xml:space="preserve"> arbeidsgiveransvar.</w:t>
            </w:r>
          </w:p>
          <w:p w:rsidR="005E4EC5" w:rsidRPr="0021494D" w:rsidRDefault="005E4EC5" w:rsidP="00286C16">
            <w:pPr>
              <w:spacing w:line="276" w:lineRule="auto"/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</w:pPr>
            <w:r w:rsidRPr="0021494D"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  <w:t>Vedtatt mot 2 stemmer</w:t>
            </w:r>
          </w:p>
          <w:p w:rsidR="002F006B" w:rsidRPr="0021494D" w:rsidRDefault="002F006B" w:rsidP="00286C16">
            <w:pPr>
              <w:spacing w:line="276" w:lineRule="auto"/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</w:pPr>
          </w:p>
          <w:p w:rsidR="002F006B" w:rsidRPr="0021494D" w:rsidRDefault="002F006B" w:rsidP="00286C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§ 10B </w:t>
            </w:r>
            <w:proofErr w:type="spellStart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pkt</w:t>
            </w:r>
            <w:proofErr w:type="spellEnd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2) </w:t>
            </w:r>
            <w:r w:rsidRPr="0021494D"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  <w:t>Styrets leder er fylkessekretærens nærmeste overordnede.</w:t>
            </w:r>
          </w:p>
          <w:p w:rsidR="00F1631B" w:rsidRPr="0021494D" w:rsidRDefault="005E4EC5" w:rsidP="00286C16">
            <w:pPr>
              <w:tabs>
                <w:tab w:val="left" w:pos="993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1494D">
              <w:rPr>
                <w:rFonts w:asciiTheme="minorHAnsi" w:hAnsiTheme="minorHAnsi" w:cs="Arial"/>
                <w:sz w:val="22"/>
                <w:szCs w:val="22"/>
              </w:rPr>
              <w:t>Vedtatt mot 2 stemmer</w:t>
            </w:r>
          </w:p>
          <w:p w:rsidR="00400F15" w:rsidRPr="0021494D" w:rsidRDefault="00400F15" w:rsidP="00286C16">
            <w:pPr>
              <w:tabs>
                <w:tab w:val="left" w:pos="993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F1631B" w:rsidRPr="0021494D" w:rsidRDefault="00F1631B" w:rsidP="00286C16">
            <w:pPr>
              <w:tabs>
                <w:tab w:val="left" w:pos="993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006B" w:rsidRPr="0021494D" w:rsidTr="00286C16">
        <w:tc>
          <w:tcPr>
            <w:tcW w:w="1953" w:type="dxa"/>
          </w:tcPr>
          <w:p w:rsidR="002F006B" w:rsidRPr="0021494D" w:rsidRDefault="002F006B" w:rsidP="00286C16">
            <w:pPr>
              <w:pStyle w:val="FFObrdtekst"/>
              <w:rPr>
                <w:rFonts w:cs="Arial"/>
                <w:sz w:val="22"/>
                <w:szCs w:val="22"/>
              </w:rPr>
            </w:pPr>
            <w:r w:rsidRPr="0021494D">
              <w:rPr>
                <w:rFonts w:cs="Arial"/>
                <w:sz w:val="22"/>
                <w:szCs w:val="22"/>
              </w:rPr>
              <w:t>Ordskifte:</w:t>
            </w:r>
          </w:p>
        </w:tc>
        <w:tc>
          <w:tcPr>
            <w:tcW w:w="8254" w:type="dxa"/>
          </w:tcPr>
          <w:p w:rsidR="00136263" w:rsidRPr="0021494D" w:rsidRDefault="007B6B66" w:rsidP="00136263">
            <w:pPr>
              <w:tabs>
                <w:tab w:val="left" w:pos="993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Mona Enstad, </w:t>
            </w:r>
            <w:r w:rsidR="0007550C">
              <w:rPr>
                <w:rFonts w:asciiTheme="minorHAnsi" w:hAnsiTheme="minorHAnsi" w:cs="Arial"/>
                <w:sz w:val="22"/>
                <w:szCs w:val="22"/>
              </w:rPr>
              <w:t>1. nestleder i FFO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136263" w:rsidRPr="0021494D">
              <w:rPr>
                <w:rFonts w:asciiTheme="minorHAnsi" w:hAnsiTheme="minorHAnsi" w:cs="Arial"/>
                <w:sz w:val="22"/>
                <w:szCs w:val="22"/>
              </w:rPr>
              <w:t>redegjorde for saken</w:t>
            </w:r>
          </w:p>
          <w:p w:rsidR="00136263" w:rsidRPr="0021494D" w:rsidRDefault="00136263" w:rsidP="00136263">
            <w:pPr>
              <w:tabs>
                <w:tab w:val="left" w:pos="993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1494D">
              <w:rPr>
                <w:rFonts w:asciiTheme="minorHAnsi" w:hAnsiTheme="minorHAnsi" w:cs="Arial"/>
                <w:sz w:val="22"/>
                <w:szCs w:val="22"/>
              </w:rPr>
              <w:t xml:space="preserve">Følgende tok ordet i saken: </w:t>
            </w:r>
          </w:p>
          <w:p w:rsidR="00136263" w:rsidRPr="0021494D" w:rsidRDefault="00136263" w:rsidP="00136263">
            <w:pPr>
              <w:tabs>
                <w:tab w:val="left" w:pos="993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1494D">
              <w:rPr>
                <w:rFonts w:asciiTheme="minorHAnsi" w:hAnsiTheme="minorHAnsi" w:cs="Arial"/>
                <w:sz w:val="22"/>
                <w:szCs w:val="22"/>
              </w:rPr>
              <w:t xml:space="preserve">Knut Vedal, </w:t>
            </w:r>
            <w:r w:rsidR="007B6B66">
              <w:rPr>
                <w:rFonts w:asciiTheme="minorHAnsi" w:hAnsiTheme="minorHAnsi" w:cs="Arial"/>
                <w:sz w:val="22"/>
                <w:szCs w:val="22"/>
              </w:rPr>
              <w:t>Norsk Immunsviktforening</w:t>
            </w:r>
          </w:p>
          <w:p w:rsidR="00136263" w:rsidRPr="0021494D" w:rsidRDefault="00136263" w:rsidP="00136263">
            <w:pPr>
              <w:tabs>
                <w:tab w:val="left" w:pos="993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1494D">
              <w:rPr>
                <w:rFonts w:asciiTheme="minorHAnsi" w:hAnsiTheme="minorHAnsi" w:cs="Arial"/>
                <w:sz w:val="22"/>
                <w:szCs w:val="22"/>
              </w:rPr>
              <w:t xml:space="preserve">Rolf Ledal, </w:t>
            </w:r>
            <w:r w:rsidR="007B6B66">
              <w:rPr>
                <w:rFonts w:asciiTheme="minorHAnsi" w:hAnsiTheme="minorHAnsi" w:cs="Arial"/>
                <w:sz w:val="22"/>
                <w:szCs w:val="22"/>
              </w:rPr>
              <w:t>Hjernesvuls</w:t>
            </w:r>
            <w:r w:rsidR="0007550C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="007B6B66">
              <w:rPr>
                <w:rFonts w:asciiTheme="minorHAnsi" w:hAnsiTheme="minorHAnsi" w:cs="Arial"/>
                <w:sz w:val="22"/>
                <w:szCs w:val="22"/>
              </w:rPr>
              <w:t>foreningen</w:t>
            </w:r>
          </w:p>
          <w:p w:rsidR="00136263" w:rsidRPr="0021494D" w:rsidRDefault="00136263" w:rsidP="00136263">
            <w:pPr>
              <w:tabs>
                <w:tab w:val="left" w:pos="993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1494D">
              <w:rPr>
                <w:rFonts w:asciiTheme="minorHAnsi" w:hAnsiTheme="minorHAnsi" w:cs="Arial"/>
                <w:sz w:val="22"/>
                <w:szCs w:val="22"/>
              </w:rPr>
              <w:t>Knut Johan Onarheim,</w:t>
            </w:r>
            <w:r w:rsidR="0007550C">
              <w:rPr>
                <w:rFonts w:asciiTheme="minorHAnsi" w:hAnsiTheme="minorHAnsi" w:cs="Arial"/>
                <w:sz w:val="22"/>
                <w:szCs w:val="22"/>
              </w:rPr>
              <w:t xml:space="preserve"> Norges Parkinsonforbund</w:t>
            </w:r>
            <w:r w:rsidRPr="0021494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136263" w:rsidRPr="0021494D" w:rsidRDefault="00136263" w:rsidP="00136263">
            <w:pPr>
              <w:tabs>
                <w:tab w:val="left" w:pos="993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1494D">
              <w:rPr>
                <w:rFonts w:asciiTheme="minorHAnsi" w:hAnsiTheme="minorHAnsi" w:cs="Arial"/>
                <w:sz w:val="22"/>
                <w:szCs w:val="22"/>
              </w:rPr>
              <w:t>Knut Vedal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foreslo å utsette saken</w:t>
            </w:r>
          </w:p>
          <w:p w:rsidR="002F006B" w:rsidRPr="0021494D" w:rsidRDefault="00136263" w:rsidP="00136263">
            <w:pPr>
              <w:pStyle w:val="FFObrdtekst"/>
              <w:rPr>
                <w:rFonts w:cs="Arial"/>
                <w:sz w:val="22"/>
                <w:szCs w:val="22"/>
              </w:rPr>
            </w:pPr>
            <w:r w:rsidRPr="0021494D">
              <w:rPr>
                <w:rFonts w:cs="Arial"/>
                <w:sz w:val="22"/>
                <w:szCs w:val="22"/>
              </w:rPr>
              <w:t>Det ble avstemming og</w:t>
            </w:r>
            <w:r>
              <w:rPr>
                <w:rFonts w:cs="Arial"/>
                <w:sz w:val="22"/>
                <w:szCs w:val="22"/>
              </w:rPr>
              <w:t xml:space="preserve"> forslaget ble</w:t>
            </w:r>
            <w:r w:rsidRPr="0021494D">
              <w:rPr>
                <w:rFonts w:cs="Arial"/>
                <w:sz w:val="22"/>
                <w:szCs w:val="22"/>
              </w:rPr>
              <w:t xml:space="preserve"> avslått mot 2 stemmer</w:t>
            </w:r>
          </w:p>
          <w:p w:rsidR="002F006B" w:rsidRPr="0021494D" w:rsidRDefault="002F006B" w:rsidP="00286C16">
            <w:pPr>
              <w:pStyle w:val="FFObrdtekst"/>
              <w:rPr>
                <w:rFonts w:cs="Arial"/>
                <w:i/>
                <w:sz w:val="22"/>
                <w:szCs w:val="22"/>
              </w:rPr>
            </w:pPr>
          </w:p>
        </w:tc>
      </w:tr>
      <w:tr w:rsidR="002F006B" w:rsidRPr="0021494D" w:rsidTr="00286C16">
        <w:tc>
          <w:tcPr>
            <w:tcW w:w="1953" w:type="dxa"/>
          </w:tcPr>
          <w:p w:rsidR="002F006B" w:rsidRPr="0021494D" w:rsidRDefault="002F006B" w:rsidP="00286C16">
            <w:pPr>
              <w:pStyle w:val="FFObrdtekst"/>
              <w:rPr>
                <w:rFonts w:cs="Arial"/>
                <w:i/>
                <w:sz w:val="22"/>
                <w:szCs w:val="22"/>
                <w:u w:val="single"/>
              </w:rPr>
            </w:pPr>
            <w:r w:rsidRPr="0021494D">
              <w:rPr>
                <w:rFonts w:cs="Arial"/>
                <w:i/>
                <w:sz w:val="22"/>
                <w:szCs w:val="22"/>
                <w:u w:val="single"/>
              </w:rPr>
              <w:t>Vedtak</w:t>
            </w:r>
            <w:r w:rsidRPr="0021494D">
              <w:rPr>
                <w:rFonts w:cs="Arial"/>
                <w:sz w:val="22"/>
                <w:szCs w:val="22"/>
                <w:u w:val="single"/>
              </w:rPr>
              <w:t>:</w:t>
            </w:r>
          </w:p>
        </w:tc>
        <w:tc>
          <w:tcPr>
            <w:tcW w:w="8254" w:type="dxa"/>
          </w:tcPr>
          <w:p w:rsidR="00400F15" w:rsidRPr="0021494D" w:rsidRDefault="00400F15" w:rsidP="00400F15">
            <w:pPr>
              <w:spacing w:line="276" w:lineRule="auto"/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</w:pPr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§ 9B </w:t>
            </w:r>
            <w:proofErr w:type="spellStart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pkt</w:t>
            </w:r>
            <w:proofErr w:type="spellEnd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3) </w:t>
            </w:r>
            <w:r w:rsidRPr="0021494D"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  <w:t xml:space="preserve">Bokstav i) Ansettelse av fylkessekretær og forvaltning av </w:t>
            </w:r>
            <w:proofErr w:type="spellStart"/>
            <w:r w:rsidRPr="0021494D"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  <w:t>FFOs</w:t>
            </w:r>
            <w:proofErr w:type="spellEnd"/>
            <w:r w:rsidRPr="0021494D"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  <w:t xml:space="preserve"> arbeidsgiveransvar.</w:t>
            </w:r>
            <w:r w:rsidR="00136263"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  <w:t xml:space="preserve"> Vedtatt mot 2 stemmer.</w:t>
            </w:r>
          </w:p>
          <w:p w:rsidR="00400F15" w:rsidRPr="0021494D" w:rsidRDefault="00400F15" w:rsidP="00400F15">
            <w:pPr>
              <w:spacing w:line="276" w:lineRule="auto"/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</w:pPr>
          </w:p>
          <w:p w:rsidR="00286C16" w:rsidRPr="0021494D" w:rsidRDefault="00400F15" w:rsidP="00400F15">
            <w:pPr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</w:pPr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§ 10B </w:t>
            </w:r>
            <w:proofErr w:type="spellStart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pkt</w:t>
            </w:r>
            <w:proofErr w:type="spellEnd"/>
            <w:r w:rsidRPr="0021494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2) </w:t>
            </w:r>
            <w:r w:rsidRPr="0021494D"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  <w:t>Styrets leder er fylkessekretærens nærmeste overordnede.</w:t>
            </w:r>
          </w:p>
          <w:p w:rsidR="00286C16" w:rsidRPr="0021494D" w:rsidRDefault="00286C16" w:rsidP="00400F1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1494D"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  <w:t>Vedtatt mot 2 stemmer.</w:t>
            </w:r>
          </w:p>
          <w:p w:rsidR="002F006B" w:rsidRPr="0021494D" w:rsidRDefault="002F006B" w:rsidP="00286C16">
            <w:pPr>
              <w:pStyle w:val="FFObrdtekst"/>
              <w:rPr>
                <w:rFonts w:cs="Arial"/>
                <w:i/>
                <w:sz w:val="22"/>
                <w:szCs w:val="22"/>
              </w:rPr>
            </w:pPr>
          </w:p>
        </w:tc>
      </w:tr>
    </w:tbl>
    <w:p w:rsidR="002F006B" w:rsidRPr="0021494D" w:rsidRDefault="002F006B">
      <w:pPr>
        <w:rPr>
          <w:rFonts w:asciiTheme="minorHAnsi" w:hAnsiTheme="minorHAnsi"/>
        </w:rPr>
      </w:pPr>
    </w:p>
    <w:p w:rsidR="002F006B" w:rsidRPr="0021494D" w:rsidRDefault="002F006B">
      <w:pPr>
        <w:rPr>
          <w:rFonts w:asciiTheme="minorHAnsi" w:hAnsiTheme="minorHAnsi"/>
        </w:rPr>
      </w:pPr>
    </w:p>
    <w:p w:rsidR="00F04FFA" w:rsidRPr="0021494D" w:rsidRDefault="00F04FFA">
      <w:pPr>
        <w:rPr>
          <w:rFonts w:asciiTheme="minorHAnsi" w:hAnsiTheme="minorHAnsi"/>
        </w:rPr>
      </w:pPr>
    </w:p>
    <w:tbl>
      <w:tblPr>
        <w:tblStyle w:val="Tabellrutenett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8254"/>
      </w:tblGrid>
      <w:tr w:rsidR="000B5392" w:rsidRPr="0021494D" w:rsidTr="00F04FFA">
        <w:tc>
          <w:tcPr>
            <w:tcW w:w="1954" w:type="dxa"/>
          </w:tcPr>
          <w:p w:rsidR="000B5392" w:rsidRPr="0021494D" w:rsidRDefault="000B5392" w:rsidP="00435D57">
            <w:pPr>
              <w:pStyle w:val="FFObrdteks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8254" w:type="dxa"/>
          </w:tcPr>
          <w:p w:rsidR="00211FC2" w:rsidRPr="0021494D" w:rsidRDefault="00211FC2" w:rsidP="00435D57">
            <w:pPr>
              <w:pStyle w:val="FFObrdtekst"/>
              <w:rPr>
                <w:rFonts w:cs="Arial"/>
                <w:i/>
                <w:sz w:val="22"/>
                <w:szCs w:val="22"/>
              </w:rPr>
            </w:pPr>
          </w:p>
        </w:tc>
      </w:tr>
    </w:tbl>
    <w:p w:rsidR="00BA7E2E" w:rsidRPr="0021494D" w:rsidRDefault="00BA7E2E" w:rsidP="002124A7">
      <w:pPr>
        <w:pStyle w:val="FFObrdtekst"/>
      </w:pPr>
      <w:r w:rsidRPr="0021494D">
        <w:rPr>
          <w:rFonts w:cs="Arial"/>
          <w:sz w:val="22"/>
          <w:szCs w:val="22"/>
        </w:rPr>
        <w:t>Protokollen er gjennomlest og godkjent.</w:t>
      </w:r>
    </w:p>
    <w:p w:rsidR="00BA7E2E" w:rsidRPr="0021494D" w:rsidRDefault="00BA7E2E" w:rsidP="00BA7E2E">
      <w:pPr>
        <w:pStyle w:val="FFObrdtekst"/>
        <w:ind w:left="-77"/>
        <w:rPr>
          <w:rFonts w:cs="Arial"/>
          <w:sz w:val="22"/>
          <w:szCs w:val="22"/>
        </w:rPr>
      </w:pPr>
    </w:p>
    <w:p w:rsidR="00BA7E2E" w:rsidRDefault="00BA7E2E" w:rsidP="001F0E32">
      <w:pPr>
        <w:pStyle w:val="FFObrdtekst"/>
        <w:rPr>
          <w:rFonts w:cs="Arial"/>
          <w:sz w:val="22"/>
          <w:szCs w:val="22"/>
        </w:rPr>
      </w:pPr>
    </w:p>
    <w:p w:rsidR="0007550C" w:rsidRPr="0021494D" w:rsidRDefault="0007550C" w:rsidP="001F0E32">
      <w:pPr>
        <w:pStyle w:val="FFObrdtekst"/>
        <w:rPr>
          <w:rFonts w:cs="Arial"/>
          <w:sz w:val="22"/>
          <w:szCs w:val="22"/>
        </w:rPr>
      </w:pPr>
    </w:p>
    <w:p w:rsidR="00BA7E2E" w:rsidRPr="0021494D" w:rsidRDefault="00340BEE" w:rsidP="00BA7E2E">
      <w:pPr>
        <w:pStyle w:val="FFObrdtekst"/>
        <w:ind w:left="-77"/>
        <w:rPr>
          <w:rFonts w:cs="Arial"/>
          <w:sz w:val="22"/>
          <w:szCs w:val="22"/>
        </w:rPr>
      </w:pPr>
      <w:r w:rsidRPr="0021494D">
        <w:rPr>
          <w:rFonts w:cs="Arial"/>
          <w:sz w:val="22"/>
          <w:szCs w:val="22"/>
        </w:rPr>
        <w:t xml:space="preserve">Oslo, </w:t>
      </w:r>
      <w:r w:rsidR="00200DA4">
        <w:rPr>
          <w:rFonts w:cs="Arial"/>
          <w:sz w:val="22"/>
          <w:szCs w:val="22"/>
        </w:rPr>
        <w:t>januar</w:t>
      </w:r>
      <w:r w:rsidRPr="0021494D">
        <w:rPr>
          <w:rFonts w:cs="Arial"/>
          <w:sz w:val="22"/>
          <w:szCs w:val="22"/>
        </w:rPr>
        <w:t xml:space="preserve"> 2017</w:t>
      </w:r>
    </w:p>
    <w:p w:rsidR="00274CCF" w:rsidRPr="0021494D" w:rsidRDefault="00274CCF" w:rsidP="001F0E32">
      <w:pPr>
        <w:pStyle w:val="FFObrdtekst"/>
        <w:rPr>
          <w:rFonts w:cs="Arial"/>
          <w:sz w:val="22"/>
          <w:szCs w:val="22"/>
        </w:rPr>
      </w:pPr>
    </w:p>
    <w:p w:rsidR="00BA7E2E" w:rsidRPr="0021494D" w:rsidRDefault="00BA7E2E" w:rsidP="00BA7E2E">
      <w:pPr>
        <w:pStyle w:val="FFObrdtekst"/>
        <w:ind w:left="-77"/>
        <w:rPr>
          <w:rFonts w:cs="Arial"/>
          <w:sz w:val="22"/>
          <w:szCs w:val="22"/>
        </w:rPr>
      </w:pPr>
    </w:p>
    <w:p w:rsidR="00BA7E2E" w:rsidRPr="0021494D" w:rsidRDefault="00BA7E2E" w:rsidP="00BA7E2E">
      <w:pPr>
        <w:pStyle w:val="FFObrdtekst"/>
        <w:ind w:left="-77"/>
        <w:rPr>
          <w:rFonts w:cs="Arial"/>
          <w:sz w:val="22"/>
          <w:szCs w:val="22"/>
        </w:rPr>
      </w:pPr>
      <w:r w:rsidRPr="0021494D">
        <w:rPr>
          <w:rFonts w:cs="Arial"/>
          <w:sz w:val="22"/>
          <w:szCs w:val="22"/>
        </w:rPr>
        <w:t>___________________________                              ______________________________</w:t>
      </w:r>
    </w:p>
    <w:p w:rsidR="00BA7E2E" w:rsidRPr="0021494D" w:rsidRDefault="00EA5136" w:rsidP="00BA7E2E">
      <w:pPr>
        <w:pStyle w:val="FFObrdtekst"/>
        <w:ind w:left="-77"/>
        <w:rPr>
          <w:rFonts w:cs="Arial"/>
          <w:sz w:val="22"/>
          <w:szCs w:val="22"/>
        </w:rPr>
      </w:pPr>
      <w:r w:rsidRPr="0021494D">
        <w:rPr>
          <w:rFonts w:cs="Arial"/>
          <w:sz w:val="22"/>
          <w:szCs w:val="22"/>
        </w:rPr>
        <w:t>Simen Brændhaugen</w:t>
      </w:r>
      <w:r w:rsidRPr="0021494D">
        <w:rPr>
          <w:rFonts w:cs="Arial"/>
          <w:sz w:val="22"/>
          <w:szCs w:val="22"/>
        </w:rPr>
        <w:tab/>
      </w:r>
      <w:r w:rsidR="00BA7E2E" w:rsidRPr="0021494D">
        <w:rPr>
          <w:rFonts w:cs="Arial"/>
          <w:sz w:val="22"/>
          <w:szCs w:val="22"/>
        </w:rPr>
        <w:t xml:space="preserve">                                              </w:t>
      </w:r>
      <w:r w:rsidRPr="0021494D">
        <w:rPr>
          <w:rFonts w:cs="Arial"/>
          <w:sz w:val="22"/>
          <w:szCs w:val="22"/>
        </w:rPr>
        <w:t>Anne Elisabeth Eriksrud</w:t>
      </w:r>
    </w:p>
    <w:p w:rsidR="00BA7E2E" w:rsidRPr="0021494D" w:rsidRDefault="00EA5136" w:rsidP="00BA7E2E">
      <w:pPr>
        <w:pStyle w:val="FFObrdtekst"/>
        <w:ind w:left="-77"/>
        <w:rPr>
          <w:rFonts w:cs="Arial"/>
          <w:sz w:val="22"/>
          <w:szCs w:val="22"/>
        </w:rPr>
      </w:pPr>
      <w:proofErr w:type="spellStart"/>
      <w:r w:rsidRPr="0021494D">
        <w:rPr>
          <w:rFonts w:cs="Arial"/>
          <w:sz w:val="22"/>
          <w:szCs w:val="22"/>
        </w:rPr>
        <w:t>Norilco</w:t>
      </w:r>
      <w:proofErr w:type="spellEnd"/>
      <w:r w:rsidRPr="0021494D">
        <w:rPr>
          <w:rFonts w:cs="Arial"/>
          <w:sz w:val="22"/>
          <w:szCs w:val="22"/>
        </w:rPr>
        <w:tab/>
      </w:r>
      <w:r w:rsidRPr="0021494D">
        <w:rPr>
          <w:rFonts w:cs="Arial"/>
          <w:sz w:val="22"/>
          <w:szCs w:val="22"/>
        </w:rPr>
        <w:tab/>
      </w:r>
      <w:r w:rsidRPr="0021494D">
        <w:rPr>
          <w:rFonts w:cs="Arial"/>
          <w:sz w:val="22"/>
          <w:szCs w:val="22"/>
        </w:rPr>
        <w:tab/>
      </w:r>
      <w:r w:rsidRPr="0021494D">
        <w:rPr>
          <w:rFonts w:cs="Arial"/>
          <w:sz w:val="22"/>
          <w:szCs w:val="22"/>
        </w:rPr>
        <w:tab/>
      </w:r>
      <w:r w:rsidRPr="0021494D">
        <w:rPr>
          <w:rFonts w:cs="Arial"/>
          <w:sz w:val="22"/>
          <w:szCs w:val="22"/>
        </w:rPr>
        <w:tab/>
      </w:r>
      <w:r w:rsidRPr="0021494D">
        <w:rPr>
          <w:rFonts w:cs="Arial"/>
          <w:sz w:val="22"/>
          <w:szCs w:val="22"/>
        </w:rPr>
        <w:tab/>
        <w:t xml:space="preserve">   Astma- og allergiforbundet</w:t>
      </w:r>
    </w:p>
    <w:p w:rsidR="00CC0EA4" w:rsidRPr="0021494D" w:rsidRDefault="00CC0EA4" w:rsidP="00F5791F">
      <w:pPr>
        <w:pStyle w:val="INNH3"/>
        <w:ind w:left="0"/>
        <w:rPr>
          <w:i w:val="0"/>
        </w:rPr>
      </w:pPr>
    </w:p>
    <w:sectPr w:rsidR="00CC0EA4" w:rsidRPr="0021494D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567" w:footer="567" w:gutter="0"/>
      <w:paperSrc w:first="1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70D" w:rsidRDefault="00DB470D">
      <w:r>
        <w:separator/>
      </w:r>
    </w:p>
  </w:endnote>
  <w:endnote w:type="continuationSeparator" w:id="0">
    <w:p w:rsidR="00DB470D" w:rsidRDefault="00DB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C16" w:rsidRDefault="00286C1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286C16" w:rsidRDefault="00286C1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C16" w:rsidRDefault="00286C16">
    <w:pPr>
      <w:pStyle w:val="Bunntekst"/>
      <w:framePr w:wrap="around" w:vAnchor="text" w:hAnchor="margin" w:xAlign="right" w:y="1"/>
      <w:rPr>
        <w:rStyle w:val="Sidetall"/>
        <w:rFonts w:ascii="Arial" w:hAnsi="Arial" w:cs="Arial"/>
      </w:rPr>
    </w:pPr>
    <w:r>
      <w:rPr>
        <w:rStyle w:val="Sidetall"/>
        <w:rFonts w:ascii="Arial" w:hAnsi="Arial" w:cs="Arial"/>
      </w:rPr>
      <w:fldChar w:fldCharType="begin"/>
    </w:r>
    <w:r>
      <w:rPr>
        <w:rStyle w:val="Sidetall"/>
        <w:rFonts w:ascii="Arial" w:hAnsi="Arial" w:cs="Arial"/>
      </w:rPr>
      <w:instrText xml:space="preserve">PAGE  </w:instrText>
    </w:r>
    <w:r>
      <w:rPr>
        <w:rStyle w:val="Sidetall"/>
        <w:rFonts w:ascii="Arial" w:hAnsi="Arial" w:cs="Arial"/>
      </w:rPr>
      <w:fldChar w:fldCharType="separate"/>
    </w:r>
    <w:r w:rsidR="00854C56">
      <w:rPr>
        <w:rStyle w:val="Sidetall"/>
        <w:rFonts w:ascii="Arial" w:hAnsi="Arial" w:cs="Arial"/>
        <w:noProof/>
      </w:rPr>
      <w:t>8</w:t>
    </w:r>
    <w:r>
      <w:rPr>
        <w:rStyle w:val="Sidetall"/>
        <w:rFonts w:ascii="Arial" w:hAnsi="Arial" w:cs="Arial"/>
      </w:rPr>
      <w:fldChar w:fldCharType="end"/>
    </w:r>
  </w:p>
  <w:p w:rsidR="00286C16" w:rsidRDefault="00286C16">
    <w:pPr>
      <w:pStyle w:val="Bunntekst"/>
      <w:pBdr>
        <w:top w:val="single" w:sz="4" w:space="1" w:color="auto"/>
      </w:pBdr>
      <w:ind w:right="-110"/>
      <w:jc w:val="center"/>
      <w:rPr>
        <w:rFonts w:ascii="Arial" w:hAnsi="Arial" w:cs="Arial"/>
        <w:sz w:val="20"/>
        <w:szCs w:val="20"/>
      </w:rPr>
    </w:pPr>
    <w:r>
      <w:rPr>
        <w:rStyle w:val="Sidetall"/>
        <w:rFonts w:ascii="Arial" w:hAnsi="Arial" w:cs="Arial"/>
        <w:sz w:val="20"/>
        <w:szCs w:val="20"/>
      </w:rPr>
      <w:t>FFO – Funksjonshemmedes Fellesorganisasjon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70D" w:rsidRDefault="00DB470D">
      <w:r>
        <w:separator/>
      </w:r>
    </w:p>
  </w:footnote>
  <w:footnote w:type="continuationSeparator" w:id="0">
    <w:p w:rsidR="00DB470D" w:rsidRDefault="00DB4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C16" w:rsidRDefault="00286C16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E2D"/>
    <w:multiLevelType w:val="hybridMultilevel"/>
    <w:tmpl w:val="44420D56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81A55"/>
    <w:multiLevelType w:val="hybridMultilevel"/>
    <w:tmpl w:val="83E2F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F713A"/>
    <w:multiLevelType w:val="hybridMultilevel"/>
    <w:tmpl w:val="2118EDAE"/>
    <w:lvl w:ilvl="0" w:tplc="D8F6E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90966"/>
    <w:multiLevelType w:val="hybridMultilevel"/>
    <w:tmpl w:val="247299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67296"/>
    <w:multiLevelType w:val="hybridMultilevel"/>
    <w:tmpl w:val="6C92AA66"/>
    <w:lvl w:ilvl="0" w:tplc="A184F238">
      <w:start w:val="1"/>
      <w:numFmt w:val="decimal"/>
      <w:lvlText w:val="%1)"/>
      <w:lvlJc w:val="left"/>
      <w:pPr>
        <w:ind w:left="816" w:hanging="360"/>
      </w:pPr>
      <w:rPr>
        <w:rFonts w:ascii="Arial" w:eastAsia="Times New Roman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536" w:hanging="360"/>
      </w:pPr>
    </w:lvl>
    <w:lvl w:ilvl="2" w:tplc="0414001B" w:tentative="1">
      <w:start w:val="1"/>
      <w:numFmt w:val="lowerRoman"/>
      <w:lvlText w:val="%3."/>
      <w:lvlJc w:val="right"/>
      <w:pPr>
        <w:ind w:left="2256" w:hanging="180"/>
      </w:pPr>
    </w:lvl>
    <w:lvl w:ilvl="3" w:tplc="0414000F" w:tentative="1">
      <w:start w:val="1"/>
      <w:numFmt w:val="decimal"/>
      <w:lvlText w:val="%4."/>
      <w:lvlJc w:val="left"/>
      <w:pPr>
        <w:ind w:left="2976" w:hanging="360"/>
      </w:pPr>
    </w:lvl>
    <w:lvl w:ilvl="4" w:tplc="04140019" w:tentative="1">
      <w:start w:val="1"/>
      <w:numFmt w:val="lowerLetter"/>
      <w:lvlText w:val="%5."/>
      <w:lvlJc w:val="left"/>
      <w:pPr>
        <w:ind w:left="3696" w:hanging="360"/>
      </w:pPr>
    </w:lvl>
    <w:lvl w:ilvl="5" w:tplc="0414001B" w:tentative="1">
      <w:start w:val="1"/>
      <w:numFmt w:val="lowerRoman"/>
      <w:lvlText w:val="%6."/>
      <w:lvlJc w:val="right"/>
      <w:pPr>
        <w:ind w:left="4416" w:hanging="180"/>
      </w:pPr>
    </w:lvl>
    <w:lvl w:ilvl="6" w:tplc="0414000F" w:tentative="1">
      <w:start w:val="1"/>
      <w:numFmt w:val="decimal"/>
      <w:lvlText w:val="%7."/>
      <w:lvlJc w:val="left"/>
      <w:pPr>
        <w:ind w:left="5136" w:hanging="360"/>
      </w:pPr>
    </w:lvl>
    <w:lvl w:ilvl="7" w:tplc="04140019" w:tentative="1">
      <w:start w:val="1"/>
      <w:numFmt w:val="lowerLetter"/>
      <w:lvlText w:val="%8."/>
      <w:lvlJc w:val="left"/>
      <w:pPr>
        <w:ind w:left="5856" w:hanging="360"/>
      </w:pPr>
    </w:lvl>
    <w:lvl w:ilvl="8" w:tplc="0414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 w15:restartNumberingAfterBreak="0">
    <w:nsid w:val="11CB4B3C"/>
    <w:multiLevelType w:val="hybridMultilevel"/>
    <w:tmpl w:val="E80CA52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BE7FC6"/>
    <w:multiLevelType w:val="hybridMultilevel"/>
    <w:tmpl w:val="2C66B176"/>
    <w:lvl w:ilvl="0" w:tplc="AE965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243B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5ED5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C69B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04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40C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C439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AF4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08AE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3D055E"/>
    <w:multiLevelType w:val="hybridMultilevel"/>
    <w:tmpl w:val="6E5891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31B06"/>
    <w:multiLevelType w:val="hybridMultilevel"/>
    <w:tmpl w:val="75AEFF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E34064"/>
    <w:multiLevelType w:val="hybridMultilevel"/>
    <w:tmpl w:val="E668DE88"/>
    <w:lvl w:ilvl="0" w:tplc="1D2EBE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F720D"/>
    <w:multiLevelType w:val="hybridMultilevel"/>
    <w:tmpl w:val="255C8614"/>
    <w:lvl w:ilvl="0" w:tplc="49D4A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C71F0"/>
    <w:multiLevelType w:val="hybridMultilevel"/>
    <w:tmpl w:val="A1A4B4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47B66"/>
    <w:multiLevelType w:val="hybridMultilevel"/>
    <w:tmpl w:val="D6B0B504"/>
    <w:lvl w:ilvl="0" w:tplc="1D28036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1E19BA"/>
    <w:multiLevelType w:val="hybridMultilevel"/>
    <w:tmpl w:val="4732A6DC"/>
    <w:lvl w:ilvl="0" w:tplc="0EFA0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979A4"/>
    <w:multiLevelType w:val="hybridMultilevel"/>
    <w:tmpl w:val="5A18A7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B5552D"/>
    <w:multiLevelType w:val="multilevel"/>
    <w:tmpl w:val="DBFC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2B5B85"/>
    <w:multiLevelType w:val="hybridMultilevel"/>
    <w:tmpl w:val="BE02F462"/>
    <w:lvl w:ilvl="0" w:tplc="7A2C82EA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6DB301C"/>
    <w:multiLevelType w:val="hybridMultilevel"/>
    <w:tmpl w:val="E3C451C2"/>
    <w:lvl w:ilvl="0" w:tplc="C77433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95E1D"/>
    <w:multiLevelType w:val="hybridMultilevel"/>
    <w:tmpl w:val="F1222DAC"/>
    <w:lvl w:ilvl="0" w:tplc="86DAB7D8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19" w15:restartNumberingAfterBreak="0">
    <w:nsid w:val="3BDC159D"/>
    <w:multiLevelType w:val="hybridMultilevel"/>
    <w:tmpl w:val="3850C6DA"/>
    <w:lvl w:ilvl="0" w:tplc="0414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25D25"/>
    <w:multiLevelType w:val="hybridMultilevel"/>
    <w:tmpl w:val="B52A7AF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B906D0"/>
    <w:multiLevelType w:val="multilevel"/>
    <w:tmpl w:val="11A4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300277"/>
    <w:multiLevelType w:val="hybridMultilevel"/>
    <w:tmpl w:val="E6E2F9BA"/>
    <w:lvl w:ilvl="0" w:tplc="299A6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52AAB"/>
    <w:multiLevelType w:val="hybridMultilevel"/>
    <w:tmpl w:val="A6D82B44"/>
    <w:lvl w:ilvl="0" w:tplc="21AE6AB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44826"/>
    <w:multiLevelType w:val="hybridMultilevel"/>
    <w:tmpl w:val="7A546EA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334F84"/>
    <w:multiLevelType w:val="hybridMultilevel"/>
    <w:tmpl w:val="97C60DFA"/>
    <w:lvl w:ilvl="0" w:tplc="57B06C5C">
      <w:start w:val="9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8986D81"/>
    <w:multiLevelType w:val="hybridMultilevel"/>
    <w:tmpl w:val="2F0E8B9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C125A"/>
    <w:multiLevelType w:val="hybridMultilevel"/>
    <w:tmpl w:val="C5F00E7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2D61A0"/>
    <w:multiLevelType w:val="singleLevel"/>
    <w:tmpl w:val="041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B864179"/>
    <w:multiLevelType w:val="hybridMultilevel"/>
    <w:tmpl w:val="12D4A392"/>
    <w:lvl w:ilvl="0" w:tplc="B6D6CBB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386757"/>
    <w:multiLevelType w:val="hybridMultilevel"/>
    <w:tmpl w:val="491669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56017"/>
    <w:multiLevelType w:val="hybridMultilevel"/>
    <w:tmpl w:val="B686AA34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1A2076"/>
    <w:multiLevelType w:val="hybridMultilevel"/>
    <w:tmpl w:val="1E46E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04FFC"/>
    <w:multiLevelType w:val="hybridMultilevel"/>
    <w:tmpl w:val="338611F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1654C"/>
    <w:multiLevelType w:val="multilevel"/>
    <w:tmpl w:val="A43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C41CCE"/>
    <w:multiLevelType w:val="hybridMultilevel"/>
    <w:tmpl w:val="0ADCEB48"/>
    <w:lvl w:ilvl="0" w:tplc="9A00711A">
      <w:start w:val="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4194"/>
    <w:multiLevelType w:val="hybridMultilevel"/>
    <w:tmpl w:val="209098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B0134"/>
    <w:multiLevelType w:val="hybridMultilevel"/>
    <w:tmpl w:val="8D9AC762"/>
    <w:lvl w:ilvl="0" w:tplc="77740B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8"/>
  </w:num>
  <w:num w:numId="4">
    <w:abstractNumId w:val="25"/>
  </w:num>
  <w:num w:numId="5">
    <w:abstractNumId w:val="10"/>
  </w:num>
  <w:num w:numId="6">
    <w:abstractNumId w:val="26"/>
  </w:num>
  <w:num w:numId="7">
    <w:abstractNumId w:val="37"/>
  </w:num>
  <w:num w:numId="8">
    <w:abstractNumId w:val="33"/>
  </w:num>
  <w:num w:numId="9">
    <w:abstractNumId w:val="19"/>
  </w:num>
  <w:num w:numId="10">
    <w:abstractNumId w:val="11"/>
  </w:num>
  <w:num w:numId="11">
    <w:abstractNumId w:val="7"/>
  </w:num>
  <w:num w:numId="12">
    <w:abstractNumId w:val="1"/>
  </w:num>
  <w:num w:numId="13">
    <w:abstractNumId w:val="16"/>
  </w:num>
  <w:num w:numId="14">
    <w:abstractNumId w:val="34"/>
  </w:num>
  <w:num w:numId="15">
    <w:abstractNumId w:val="15"/>
  </w:num>
  <w:num w:numId="16">
    <w:abstractNumId w:val="21"/>
  </w:num>
  <w:num w:numId="17">
    <w:abstractNumId w:val="27"/>
  </w:num>
  <w:num w:numId="18">
    <w:abstractNumId w:val="22"/>
  </w:num>
  <w:num w:numId="19">
    <w:abstractNumId w:val="17"/>
  </w:num>
  <w:num w:numId="20">
    <w:abstractNumId w:val="4"/>
  </w:num>
  <w:num w:numId="21">
    <w:abstractNumId w:val="12"/>
  </w:num>
  <w:num w:numId="22">
    <w:abstractNumId w:val="31"/>
  </w:num>
  <w:num w:numId="23">
    <w:abstractNumId w:val="0"/>
  </w:num>
  <w:num w:numId="24">
    <w:abstractNumId w:val="36"/>
  </w:num>
  <w:num w:numId="25">
    <w:abstractNumId w:val="35"/>
  </w:num>
  <w:num w:numId="26">
    <w:abstractNumId w:val="3"/>
  </w:num>
  <w:num w:numId="27">
    <w:abstractNumId w:val="14"/>
  </w:num>
  <w:num w:numId="28">
    <w:abstractNumId w:val="8"/>
  </w:num>
  <w:num w:numId="29">
    <w:abstractNumId w:val="29"/>
  </w:num>
  <w:num w:numId="30">
    <w:abstractNumId w:val="20"/>
  </w:num>
  <w:num w:numId="31">
    <w:abstractNumId w:val="30"/>
  </w:num>
  <w:num w:numId="32">
    <w:abstractNumId w:val="23"/>
  </w:num>
  <w:num w:numId="33">
    <w:abstractNumId w:val="9"/>
  </w:num>
  <w:num w:numId="34">
    <w:abstractNumId w:val="5"/>
  </w:num>
  <w:num w:numId="35">
    <w:abstractNumId w:val="13"/>
  </w:num>
  <w:num w:numId="36">
    <w:abstractNumId w:val="24"/>
  </w:num>
  <w:num w:numId="37">
    <w:abstractNumId w:val="6"/>
  </w:num>
  <w:num w:numId="38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2B"/>
    <w:rsid w:val="00002911"/>
    <w:rsid w:val="00003C78"/>
    <w:rsid w:val="00006221"/>
    <w:rsid w:val="00015594"/>
    <w:rsid w:val="000175C7"/>
    <w:rsid w:val="000201F4"/>
    <w:rsid w:val="00025361"/>
    <w:rsid w:val="000307CB"/>
    <w:rsid w:val="00042D8E"/>
    <w:rsid w:val="0004383A"/>
    <w:rsid w:val="00045A82"/>
    <w:rsid w:val="00054C05"/>
    <w:rsid w:val="00055CA1"/>
    <w:rsid w:val="00062A01"/>
    <w:rsid w:val="0007550C"/>
    <w:rsid w:val="00085022"/>
    <w:rsid w:val="0009297D"/>
    <w:rsid w:val="000955AD"/>
    <w:rsid w:val="00095764"/>
    <w:rsid w:val="00097C1C"/>
    <w:rsid w:val="000A2A5C"/>
    <w:rsid w:val="000A5DEB"/>
    <w:rsid w:val="000A7F73"/>
    <w:rsid w:val="000B1D2E"/>
    <w:rsid w:val="000B5392"/>
    <w:rsid w:val="000C0A54"/>
    <w:rsid w:val="000C53C7"/>
    <w:rsid w:val="000E12EA"/>
    <w:rsid w:val="000E79CA"/>
    <w:rsid w:val="000F16B7"/>
    <w:rsid w:val="00103B9E"/>
    <w:rsid w:val="00117909"/>
    <w:rsid w:val="00120FE2"/>
    <w:rsid w:val="00124EE6"/>
    <w:rsid w:val="00131B70"/>
    <w:rsid w:val="00135401"/>
    <w:rsid w:val="00136263"/>
    <w:rsid w:val="001413AA"/>
    <w:rsid w:val="0015045E"/>
    <w:rsid w:val="00154513"/>
    <w:rsid w:val="0015490F"/>
    <w:rsid w:val="00156BEB"/>
    <w:rsid w:val="00162CB5"/>
    <w:rsid w:val="001639A4"/>
    <w:rsid w:val="001642D6"/>
    <w:rsid w:val="001647E9"/>
    <w:rsid w:val="00175CCF"/>
    <w:rsid w:val="00176B85"/>
    <w:rsid w:val="001810DC"/>
    <w:rsid w:val="001961CF"/>
    <w:rsid w:val="0019695C"/>
    <w:rsid w:val="00196A0E"/>
    <w:rsid w:val="001A122D"/>
    <w:rsid w:val="001B34BD"/>
    <w:rsid w:val="001B3832"/>
    <w:rsid w:val="001B4EE2"/>
    <w:rsid w:val="001B7585"/>
    <w:rsid w:val="001B79B0"/>
    <w:rsid w:val="001C047F"/>
    <w:rsid w:val="001C490A"/>
    <w:rsid w:val="001C6B59"/>
    <w:rsid w:val="001D5A46"/>
    <w:rsid w:val="001F0E32"/>
    <w:rsid w:val="001F2127"/>
    <w:rsid w:val="001F4F34"/>
    <w:rsid w:val="00200DA4"/>
    <w:rsid w:val="0020485E"/>
    <w:rsid w:val="00207134"/>
    <w:rsid w:val="002074CD"/>
    <w:rsid w:val="00211FC2"/>
    <w:rsid w:val="002124A7"/>
    <w:rsid w:val="002137C7"/>
    <w:rsid w:val="0021494D"/>
    <w:rsid w:val="002225FA"/>
    <w:rsid w:val="00224A4B"/>
    <w:rsid w:val="00230A9D"/>
    <w:rsid w:val="00233DC8"/>
    <w:rsid w:val="00240373"/>
    <w:rsid w:val="002409B1"/>
    <w:rsid w:val="002464CE"/>
    <w:rsid w:val="00246FE5"/>
    <w:rsid w:val="00251B7C"/>
    <w:rsid w:val="002531F7"/>
    <w:rsid w:val="00253F3E"/>
    <w:rsid w:val="00254DCB"/>
    <w:rsid w:val="00254EAC"/>
    <w:rsid w:val="00256732"/>
    <w:rsid w:val="00257B9F"/>
    <w:rsid w:val="0026258F"/>
    <w:rsid w:val="00262DB6"/>
    <w:rsid w:val="00266D0F"/>
    <w:rsid w:val="002705E0"/>
    <w:rsid w:val="00271B16"/>
    <w:rsid w:val="00274CCF"/>
    <w:rsid w:val="00286C16"/>
    <w:rsid w:val="00293D31"/>
    <w:rsid w:val="00294F95"/>
    <w:rsid w:val="00297B74"/>
    <w:rsid w:val="002A3118"/>
    <w:rsid w:val="002A7186"/>
    <w:rsid w:val="002B34E8"/>
    <w:rsid w:val="002B4492"/>
    <w:rsid w:val="002C0624"/>
    <w:rsid w:val="002D4862"/>
    <w:rsid w:val="002E1C5F"/>
    <w:rsid w:val="002F006B"/>
    <w:rsid w:val="002F0AD1"/>
    <w:rsid w:val="002F23C8"/>
    <w:rsid w:val="002F3CBD"/>
    <w:rsid w:val="002F62E2"/>
    <w:rsid w:val="002F667D"/>
    <w:rsid w:val="00301F79"/>
    <w:rsid w:val="00304D38"/>
    <w:rsid w:val="003278FB"/>
    <w:rsid w:val="00340BEE"/>
    <w:rsid w:val="0034503A"/>
    <w:rsid w:val="00356A6B"/>
    <w:rsid w:val="00363827"/>
    <w:rsid w:val="003647ED"/>
    <w:rsid w:val="003767F4"/>
    <w:rsid w:val="00381D73"/>
    <w:rsid w:val="00385E0C"/>
    <w:rsid w:val="00391148"/>
    <w:rsid w:val="003A2D87"/>
    <w:rsid w:val="003A54E1"/>
    <w:rsid w:val="003A6319"/>
    <w:rsid w:val="003A71F0"/>
    <w:rsid w:val="003C0706"/>
    <w:rsid w:val="003C1B13"/>
    <w:rsid w:val="003C52F7"/>
    <w:rsid w:val="003C7007"/>
    <w:rsid w:val="003D223B"/>
    <w:rsid w:val="003E00DD"/>
    <w:rsid w:val="003E2395"/>
    <w:rsid w:val="003E3DCD"/>
    <w:rsid w:val="003F29B3"/>
    <w:rsid w:val="003F3497"/>
    <w:rsid w:val="003F6C4A"/>
    <w:rsid w:val="00400F15"/>
    <w:rsid w:val="0041054D"/>
    <w:rsid w:val="00411F92"/>
    <w:rsid w:val="00413C87"/>
    <w:rsid w:val="0042653A"/>
    <w:rsid w:val="00427DB7"/>
    <w:rsid w:val="00432F0D"/>
    <w:rsid w:val="0043318E"/>
    <w:rsid w:val="00435D57"/>
    <w:rsid w:val="00443E52"/>
    <w:rsid w:val="004557AF"/>
    <w:rsid w:val="004745A1"/>
    <w:rsid w:val="0047759F"/>
    <w:rsid w:val="004834D0"/>
    <w:rsid w:val="00484C73"/>
    <w:rsid w:val="00485CBD"/>
    <w:rsid w:val="004876B5"/>
    <w:rsid w:val="00493AD4"/>
    <w:rsid w:val="00493BBE"/>
    <w:rsid w:val="00496D59"/>
    <w:rsid w:val="004A692F"/>
    <w:rsid w:val="004B0AEA"/>
    <w:rsid w:val="004B1B50"/>
    <w:rsid w:val="004C7BDA"/>
    <w:rsid w:val="004D14F1"/>
    <w:rsid w:val="004D4000"/>
    <w:rsid w:val="004D617D"/>
    <w:rsid w:val="004D6F55"/>
    <w:rsid w:val="004F065E"/>
    <w:rsid w:val="00501D3A"/>
    <w:rsid w:val="005060C0"/>
    <w:rsid w:val="00507C4F"/>
    <w:rsid w:val="00510573"/>
    <w:rsid w:val="00512208"/>
    <w:rsid w:val="0053031C"/>
    <w:rsid w:val="0053349B"/>
    <w:rsid w:val="00537B81"/>
    <w:rsid w:val="00540A75"/>
    <w:rsid w:val="00544150"/>
    <w:rsid w:val="00544F6B"/>
    <w:rsid w:val="0054606D"/>
    <w:rsid w:val="00551D29"/>
    <w:rsid w:val="005533AA"/>
    <w:rsid w:val="0055765E"/>
    <w:rsid w:val="0056724D"/>
    <w:rsid w:val="00567C99"/>
    <w:rsid w:val="00576C29"/>
    <w:rsid w:val="005865B7"/>
    <w:rsid w:val="0058779C"/>
    <w:rsid w:val="0059602E"/>
    <w:rsid w:val="005A6891"/>
    <w:rsid w:val="005C7662"/>
    <w:rsid w:val="005D03F6"/>
    <w:rsid w:val="005D43AC"/>
    <w:rsid w:val="005E4EC5"/>
    <w:rsid w:val="005E74BD"/>
    <w:rsid w:val="005F5855"/>
    <w:rsid w:val="005F759A"/>
    <w:rsid w:val="006074CF"/>
    <w:rsid w:val="006114BE"/>
    <w:rsid w:val="00611E02"/>
    <w:rsid w:val="00612191"/>
    <w:rsid w:val="00612A17"/>
    <w:rsid w:val="00615034"/>
    <w:rsid w:val="00621D01"/>
    <w:rsid w:val="0062242B"/>
    <w:rsid w:val="00623AA0"/>
    <w:rsid w:val="00624B01"/>
    <w:rsid w:val="00631A13"/>
    <w:rsid w:val="00633024"/>
    <w:rsid w:val="00633155"/>
    <w:rsid w:val="00634AB7"/>
    <w:rsid w:val="00637BAF"/>
    <w:rsid w:val="006430CA"/>
    <w:rsid w:val="00647C7B"/>
    <w:rsid w:val="0065421A"/>
    <w:rsid w:val="00657F3A"/>
    <w:rsid w:val="00660A60"/>
    <w:rsid w:val="00660BA6"/>
    <w:rsid w:val="00661094"/>
    <w:rsid w:val="006664D5"/>
    <w:rsid w:val="00666A57"/>
    <w:rsid w:val="00693341"/>
    <w:rsid w:val="006941B9"/>
    <w:rsid w:val="006947F9"/>
    <w:rsid w:val="00695C9A"/>
    <w:rsid w:val="006A2AB8"/>
    <w:rsid w:val="006B15FF"/>
    <w:rsid w:val="006B63C8"/>
    <w:rsid w:val="006C23AA"/>
    <w:rsid w:val="006C42FD"/>
    <w:rsid w:val="006C553E"/>
    <w:rsid w:val="006D17DC"/>
    <w:rsid w:val="006D232F"/>
    <w:rsid w:val="006D2EB0"/>
    <w:rsid w:val="006D44EE"/>
    <w:rsid w:val="006D5C63"/>
    <w:rsid w:val="006D732D"/>
    <w:rsid w:val="006E1EC1"/>
    <w:rsid w:val="006E4C3A"/>
    <w:rsid w:val="006F515F"/>
    <w:rsid w:val="007126D3"/>
    <w:rsid w:val="0071524C"/>
    <w:rsid w:val="00731B7E"/>
    <w:rsid w:val="007321D5"/>
    <w:rsid w:val="0073646D"/>
    <w:rsid w:val="007411E9"/>
    <w:rsid w:val="00742FD3"/>
    <w:rsid w:val="00745D13"/>
    <w:rsid w:val="007518A3"/>
    <w:rsid w:val="0075696D"/>
    <w:rsid w:val="007776D2"/>
    <w:rsid w:val="007804E9"/>
    <w:rsid w:val="00782A7D"/>
    <w:rsid w:val="007835ED"/>
    <w:rsid w:val="007861FC"/>
    <w:rsid w:val="00786590"/>
    <w:rsid w:val="00787E08"/>
    <w:rsid w:val="00787EAB"/>
    <w:rsid w:val="0079501D"/>
    <w:rsid w:val="007A0441"/>
    <w:rsid w:val="007A4B95"/>
    <w:rsid w:val="007A4F8C"/>
    <w:rsid w:val="007A5605"/>
    <w:rsid w:val="007B1F08"/>
    <w:rsid w:val="007B358B"/>
    <w:rsid w:val="007B6B66"/>
    <w:rsid w:val="007C27DB"/>
    <w:rsid w:val="007C3A5C"/>
    <w:rsid w:val="007C5DFB"/>
    <w:rsid w:val="007C5F22"/>
    <w:rsid w:val="007D3882"/>
    <w:rsid w:val="007D5D66"/>
    <w:rsid w:val="007E1DEF"/>
    <w:rsid w:val="007E486F"/>
    <w:rsid w:val="007E5701"/>
    <w:rsid w:val="007F294F"/>
    <w:rsid w:val="007F31E7"/>
    <w:rsid w:val="007F53D8"/>
    <w:rsid w:val="0081366E"/>
    <w:rsid w:val="008158C2"/>
    <w:rsid w:val="00820608"/>
    <w:rsid w:val="00824F6F"/>
    <w:rsid w:val="00827E00"/>
    <w:rsid w:val="00835F48"/>
    <w:rsid w:val="00836161"/>
    <w:rsid w:val="00842337"/>
    <w:rsid w:val="00854C56"/>
    <w:rsid w:val="00856110"/>
    <w:rsid w:val="008612B2"/>
    <w:rsid w:val="00862240"/>
    <w:rsid w:val="00863C6F"/>
    <w:rsid w:val="00867EA2"/>
    <w:rsid w:val="0087258C"/>
    <w:rsid w:val="00872B06"/>
    <w:rsid w:val="00873C5E"/>
    <w:rsid w:val="0087436D"/>
    <w:rsid w:val="0087665B"/>
    <w:rsid w:val="00882D05"/>
    <w:rsid w:val="00890555"/>
    <w:rsid w:val="00893AEE"/>
    <w:rsid w:val="00896DF1"/>
    <w:rsid w:val="008A6EDD"/>
    <w:rsid w:val="008C5EDD"/>
    <w:rsid w:val="008D4926"/>
    <w:rsid w:val="008D5C28"/>
    <w:rsid w:val="008D60CA"/>
    <w:rsid w:val="008D7A62"/>
    <w:rsid w:val="008E2412"/>
    <w:rsid w:val="008E6E51"/>
    <w:rsid w:val="008F263F"/>
    <w:rsid w:val="008F416C"/>
    <w:rsid w:val="008F6A37"/>
    <w:rsid w:val="00900499"/>
    <w:rsid w:val="00905D2C"/>
    <w:rsid w:val="00906640"/>
    <w:rsid w:val="0090692A"/>
    <w:rsid w:val="00914AAC"/>
    <w:rsid w:val="00916BDE"/>
    <w:rsid w:val="00917DA8"/>
    <w:rsid w:val="00920DF2"/>
    <w:rsid w:val="00923749"/>
    <w:rsid w:val="00925314"/>
    <w:rsid w:val="00925E03"/>
    <w:rsid w:val="00932534"/>
    <w:rsid w:val="00932908"/>
    <w:rsid w:val="0094021C"/>
    <w:rsid w:val="00941FDB"/>
    <w:rsid w:val="009425CC"/>
    <w:rsid w:val="009500BD"/>
    <w:rsid w:val="009502DF"/>
    <w:rsid w:val="0095132B"/>
    <w:rsid w:val="00957961"/>
    <w:rsid w:val="00965657"/>
    <w:rsid w:val="00967306"/>
    <w:rsid w:val="00970123"/>
    <w:rsid w:val="009718B5"/>
    <w:rsid w:val="00975AAB"/>
    <w:rsid w:val="009769AD"/>
    <w:rsid w:val="00977BBB"/>
    <w:rsid w:val="00987353"/>
    <w:rsid w:val="00991DEA"/>
    <w:rsid w:val="00992FF6"/>
    <w:rsid w:val="009A0774"/>
    <w:rsid w:val="009A2C15"/>
    <w:rsid w:val="009A74BA"/>
    <w:rsid w:val="009A7E8C"/>
    <w:rsid w:val="009B05CF"/>
    <w:rsid w:val="009C1093"/>
    <w:rsid w:val="009C574C"/>
    <w:rsid w:val="009D1239"/>
    <w:rsid w:val="009F5EFB"/>
    <w:rsid w:val="009F6C35"/>
    <w:rsid w:val="00A03402"/>
    <w:rsid w:val="00A10036"/>
    <w:rsid w:val="00A14A64"/>
    <w:rsid w:val="00A17B58"/>
    <w:rsid w:val="00A43E00"/>
    <w:rsid w:val="00A43EFB"/>
    <w:rsid w:val="00A60A40"/>
    <w:rsid w:val="00A64C2F"/>
    <w:rsid w:val="00A71DBC"/>
    <w:rsid w:val="00A74954"/>
    <w:rsid w:val="00A8195F"/>
    <w:rsid w:val="00A81E33"/>
    <w:rsid w:val="00A94816"/>
    <w:rsid w:val="00A949FA"/>
    <w:rsid w:val="00A94CAE"/>
    <w:rsid w:val="00AA0E9D"/>
    <w:rsid w:val="00AA1286"/>
    <w:rsid w:val="00AB16C9"/>
    <w:rsid w:val="00AB38A7"/>
    <w:rsid w:val="00AC5D85"/>
    <w:rsid w:val="00AE0B13"/>
    <w:rsid w:val="00AE4535"/>
    <w:rsid w:val="00AE6A5A"/>
    <w:rsid w:val="00AF5FD6"/>
    <w:rsid w:val="00AF617F"/>
    <w:rsid w:val="00B01B6D"/>
    <w:rsid w:val="00B02FE2"/>
    <w:rsid w:val="00B042AD"/>
    <w:rsid w:val="00B0693B"/>
    <w:rsid w:val="00B107A6"/>
    <w:rsid w:val="00B241A2"/>
    <w:rsid w:val="00B45059"/>
    <w:rsid w:val="00B45EE5"/>
    <w:rsid w:val="00B62136"/>
    <w:rsid w:val="00B655C8"/>
    <w:rsid w:val="00B719FD"/>
    <w:rsid w:val="00B73BC7"/>
    <w:rsid w:val="00B74AF9"/>
    <w:rsid w:val="00B74C72"/>
    <w:rsid w:val="00B7672A"/>
    <w:rsid w:val="00B76CD3"/>
    <w:rsid w:val="00B81FE2"/>
    <w:rsid w:val="00B85805"/>
    <w:rsid w:val="00B86B72"/>
    <w:rsid w:val="00B90660"/>
    <w:rsid w:val="00B9104E"/>
    <w:rsid w:val="00B9416C"/>
    <w:rsid w:val="00B97950"/>
    <w:rsid w:val="00BA3059"/>
    <w:rsid w:val="00BA7E2E"/>
    <w:rsid w:val="00BB0B93"/>
    <w:rsid w:val="00BC7392"/>
    <w:rsid w:val="00BC7E35"/>
    <w:rsid w:val="00BD02AA"/>
    <w:rsid w:val="00BD15BC"/>
    <w:rsid w:val="00BD375B"/>
    <w:rsid w:val="00BD519D"/>
    <w:rsid w:val="00BD551C"/>
    <w:rsid w:val="00BE110A"/>
    <w:rsid w:val="00C03411"/>
    <w:rsid w:val="00C03E6A"/>
    <w:rsid w:val="00C0409D"/>
    <w:rsid w:val="00C050E6"/>
    <w:rsid w:val="00C069F4"/>
    <w:rsid w:val="00C166D4"/>
    <w:rsid w:val="00C214F1"/>
    <w:rsid w:val="00C22056"/>
    <w:rsid w:val="00C3392A"/>
    <w:rsid w:val="00C45B57"/>
    <w:rsid w:val="00C47138"/>
    <w:rsid w:val="00C6352D"/>
    <w:rsid w:val="00C66056"/>
    <w:rsid w:val="00C679E2"/>
    <w:rsid w:val="00C72A74"/>
    <w:rsid w:val="00C80538"/>
    <w:rsid w:val="00C91A7B"/>
    <w:rsid w:val="00CA24A3"/>
    <w:rsid w:val="00CB3E64"/>
    <w:rsid w:val="00CB6021"/>
    <w:rsid w:val="00CB6126"/>
    <w:rsid w:val="00CC0EA4"/>
    <w:rsid w:val="00CC1613"/>
    <w:rsid w:val="00CC1982"/>
    <w:rsid w:val="00CC1BFA"/>
    <w:rsid w:val="00CC3422"/>
    <w:rsid w:val="00CC3726"/>
    <w:rsid w:val="00CD35B8"/>
    <w:rsid w:val="00CD73F5"/>
    <w:rsid w:val="00CE39D3"/>
    <w:rsid w:val="00CE5E6A"/>
    <w:rsid w:val="00CF4061"/>
    <w:rsid w:val="00D0381B"/>
    <w:rsid w:val="00D10E3D"/>
    <w:rsid w:val="00D14045"/>
    <w:rsid w:val="00D16303"/>
    <w:rsid w:val="00D2203A"/>
    <w:rsid w:val="00D24D21"/>
    <w:rsid w:val="00D356EB"/>
    <w:rsid w:val="00D44C88"/>
    <w:rsid w:val="00D56040"/>
    <w:rsid w:val="00D60C7D"/>
    <w:rsid w:val="00D61388"/>
    <w:rsid w:val="00D629BF"/>
    <w:rsid w:val="00D73F82"/>
    <w:rsid w:val="00D835DB"/>
    <w:rsid w:val="00D83FB6"/>
    <w:rsid w:val="00D8484C"/>
    <w:rsid w:val="00D84BFB"/>
    <w:rsid w:val="00D9732C"/>
    <w:rsid w:val="00DA6274"/>
    <w:rsid w:val="00DB04A5"/>
    <w:rsid w:val="00DB2BB3"/>
    <w:rsid w:val="00DB470D"/>
    <w:rsid w:val="00DB6F9A"/>
    <w:rsid w:val="00DC27E5"/>
    <w:rsid w:val="00DC6437"/>
    <w:rsid w:val="00DD3D22"/>
    <w:rsid w:val="00DE38B4"/>
    <w:rsid w:val="00DE7343"/>
    <w:rsid w:val="00E113B8"/>
    <w:rsid w:val="00E1593B"/>
    <w:rsid w:val="00E15D05"/>
    <w:rsid w:val="00E218C7"/>
    <w:rsid w:val="00E26358"/>
    <w:rsid w:val="00E26BD7"/>
    <w:rsid w:val="00E40DF2"/>
    <w:rsid w:val="00E52EA1"/>
    <w:rsid w:val="00E541DF"/>
    <w:rsid w:val="00E57F62"/>
    <w:rsid w:val="00E63D61"/>
    <w:rsid w:val="00E71953"/>
    <w:rsid w:val="00E82ABF"/>
    <w:rsid w:val="00E84FB9"/>
    <w:rsid w:val="00E8762F"/>
    <w:rsid w:val="00E92E85"/>
    <w:rsid w:val="00E94634"/>
    <w:rsid w:val="00EA234B"/>
    <w:rsid w:val="00EA5136"/>
    <w:rsid w:val="00EB0A5F"/>
    <w:rsid w:val="00EB2E20"/>
    <w:rsid w:val="00EC3A86"/>
    <w:rsid w:val="00EC757F"/>
    <w:rsid w:val="00ED3B66"/>
    <w:rsid w:val="00ED575D"/>
    <w:rsid w:val="00F04FFA"/>
    <w:rsid w:val="00F06F47"/>
    <w:rsid w:val="00F0717C"/>
    <w:rsid w:val="00F07C83"/>
    <w:rsid w:val="00F11560"/>
    <w:rsid w:val="00F1631B"/>
    <w:rsid w:val="00F16FA9"/>
    <w:rsid w:val="00F25E86"/>
    <w:rsid w:val="00F2680D"/>
    <w:rsid w:val="00F27254"/>
    <w:rsid w:val="00F31544"/>
    <w:rsid w:val="00F3164A"/>
    <w:rsid w:val="00F40D71"/>
    <w:rsid w:val="00F47CA8"/>
    <w:rsid w:val="00F50F5E"/>
    <w:rsid w:val="00F51E6F"/>
    <w:rsid w:val="00F5379A"/>
    <w:rsid w:val="00F5448D"/>
    <w:rsid w:val="00F5791F"/>
    <w:rsid w:val="00F6246C"/>
    <w:rsid w:val="00F64E02"/>
    <w:rsid w:val="00F914FE"/>
    <w:rsid w:val="00F97BCF"/>
    <w:rsid w:val="00FA575B"/>
    <w:rsid w:val="00FB3480"/>
    <w:rsid w:val="00FC1723"/>
    <w:rsid w:val="00FC3406"/>
    <w:rsid w:val="00FD27B7"/>
    <w:rsid w:val="00FD5EF0"/>
    <w:rsid w:val="00FD6D95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DAE4FB-20D6-49BA-A8AE-F34A7371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b/>
      <w:szCs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i/>
      <w:sz w:val="28"/>
      <w:szCs w:val="20"/>
    </w:rPr>
  </w:style>
  <w:style w:type="paragraph" w:styleId="Overskrift3">
    <w:name w:val="heading 3"/>
    <w:basedOn w:val="Normal"/>
    <w:next w:val="Normal"/>
    <w:link w:val="Overskrift3Tegn"/>
    <w:qFormat/>
    <w:pPr>
      <w:keepNext/>
      <w:jc w:val="both"/>
      <w:outlineLvl w:val="2"/>
    </w:pPr>
    <w:rPr>
      <w:rFonts w:ascii="Arial" w:hAnsi="Arial"/>
      <w:i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0BEE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szCs w:val="20"/>
    </w:rPr>
  </w:style>
  <w:style w:type="paragraph" w:styleId="Topptekst">
    <w:name w:val="header"/>
    <w:basedOn w:val="Normal"/>
    <w:link w:val="TopptekstTegn"/>
    <w:pPr>
      <w:tabs>
        <w:tab w:val="center" w:pos="4703"/>
        <w:tab w:val="right" w:pos="9406"/>
      </w:tabs>
    </w:pPr>
    <w:rPr>
      <w:sz w:val="20"/>
      <w:szCs w:val="20"/>
    </w:rPr>
  </w:style>
  <w:style w:type="paragraph" w:customStyle="1" w:styleId="Stil1">
    <w:name w:val="Stil1"/>
    <w:basedOn w:val="Normal"/>
    <w:pPr>
      <w:spacing w:line="360" w:lineRule="auto"/>
    </w:pPr>
    <w:rPr>
      <w:szCs w:val="20"/>
    </w:r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INNH1">
    <w:name w:val="toc 1"/>
    <w:basedOn w:val="Normal"/>
    <w:next w:val="Normal"/>
    <w:autoRedefine/>
    <w:uiPriority w:val="39"/>
    <w:qFormat/>
    <w:rsid w:val="00F31544"/>
    <w:pPr>
      <w:tabs>
        <w:tab w:val="right" w:leader="dot" w:pos="9498"/>
      </w:tabs>
      <w:spacing w:before="120" w:after="120"/>
      <w:ind w:right="-144"/>
    </w:pPr>
    <w:rPr>
      <w:rFonts w:asciiTheme="minorHAnsi" w:hAnsiTheme="minorHAnsi" w:cstheme="minorHAnsi"/>
      <w:bCs/>
      <w:caps/>
      <w:sz w:val="26"/>
      <w:szCs w:val="26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qFormat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qFormat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INNH4">
    <w:name w:val="toc 4"/>
    <w:basedOn w:val="Normal"/>
    <w:next w:val="Normal"/>
    <w:autoRedefine/>
    <w:semiHidden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INNH5">
    <w:name w:val="toc 5"/>
    <w:basedOn w:val="Normal"/>
    <w:next w:val="Normal"/>
    <w:autoRedefine/>
    <w:semiHidden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INNH6">
    <w:name w:val="toc 6"/>
    <w:basedOn w:val="Normal"/>
    <w:next w:val="Normal"/>
    <w:autoRedefine/>
    <w:semiHidden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INNH7">
    <w:name w:val="toc 7"/>
    <w:basedOn w:val="Normal"/>
    <w:next w:val="Normal"/>
    <w:autoRedefine/>
    <w:semiHidden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INNH8">
    <w:name w:val="toc 8"/>
    <w:basedOn w:val="Normal"/>
    <w:next w:val="Normal"/>
    <w:autoRedefine/>
    <w:semiHidden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INNH9">
    <w:name w:val="toc 9"/>
    <w:basedOn w:val="Normal"/>
    <w:next w:val="Normal"/>
    <w:autoRedefine/>
    <w:semiHidden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Stikkordregisteroverskrift">
    <w:name w:val="index heading"/>
    <w:basedOn w:val="Normal"/>
    <w:next w:val="Indeks1"/>
    <w:semiHidden/>
  </w:style>
  <w:style w:type="paragraph" w:styleId="Brdtekst2">
    <w:name w:val="Body Text 2"/>
    <w:basedOn w:val="Normal"/>
    <w:rPr>
      <w:rFonts w:ascii="Arial" w:hAnsi="Arial" w:cs="Arial"/>
      <w:b/>
      <w:szCs w:val="28"/>
    </w:rPr>
  </w:style>
  <w:style w:type="paragraph" w:styleId="Brdtekstinnrykk">
    <w:name w:val="Body Text Indent"/>
    <w:basedOn w:val="Normal"/>
    <w:link w:val="BrdtekstinnrykkTegn"/>
    <w:rsid w:val="00062A01"/>
    <w:pPr>
      <w:spacing w:after="120"/>
      <w:ind w:left="283"/>
    </w:pPr>
  </w:style>
  <w:style w:type="character" w:styleId="Sterk">
    <w:name w:val="Strong"/>
    <w:basedOn w:val="Standardskriftforavsnitt"/>
    <w:uiPriority w:val="22"/>
    <w:qFormat/>
    <w:rsid w:val="007A5605"/>
    <w:rPr>
      <w:b/>
      <w:bCs/>
    </w:rPr>
  </w:style>
  <w:style w:type="table" w:styleId="Tabellrutenett">
    <w:name w:val="Table Grid"/>
    <w:basedOn w:val="Vanligtabell"/>
    <w:rsid w:val="002A3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045A82"/>
    <w:rPr>
      <w:b/>
      <w:sz w:val="24"/>
    </w:rPr>
  </w:style>
  <w:style w:type="character" w:customStyle="1" w:styleId="Overskrift3Tegn">
    <w:name w:val="Overskrift 3 Tegn"/>
    <w:basedOn w:val="Standardskriftforavsnitt"/>
    <w:link w:val="Overskrift3"/>
    <w:rsid w:val="00045A82"/>
    <w:rPr>
      <w:rFonts w:ascii="Arial" w:hAnsi="Arial"/>
      <w:i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rsid w:val="00045A82"/>
  </w:style>
  <w:style w:type="character" w:customStyle="1" w:styleId="BunntekstTegn">
    <w:name w:val="Bunntekst Tegn"/>
    <w:basedOn w:val="Standardskriftforavsnitt"/>
    <w:link w:val="Bunntekst"/>
    <w:rsid w:val="00045A82"/>
    <w:rPr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rsid w:val="00045A82"/>
    <w:rPr>
      <w:sz w:val="24"/>
      <w:szCs w:val="24"/>
    </w:rPr>
  </w:style>
  <w:style w:type="paragraph" w:styleId="Listeavsnitt">
    <w:name w:val="List Paragraph"/>
    <w:basedOn w:val="Normal"/>
    <w:link w:val="ListeavsnittTegn"/>
    <w:uiPriority w:val="34"/>
    <w:qFormat/>
    <w:rsid w:val="00045A82"/>
    <w:pPr>
      <w:ind w:left="720"/>
      <w:contextualSpacing/>
    </w:pPr>
    <w:rPr>
      <w:szCs w:val="20"/>
    </w:rPr>
  </w:style>
  <w:style w:type="paragraph" w:styleId="NormalWeb">
    <w:name w:val="Normal (Web)"/>
    <w:basedOn w:val="Normal"/>
    <w:uiPriority w:val="99"/>
    <w:unhideWhenUsed/>
    <w:rsid w:val="00510573"/>
    <w:rPr>
      <w:rFonts w:eastAsiaTheme="minorHAnsi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A2D8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FObrdtekst">
    <w:name w:val="FFObrødtekst"/>
    <w:basedOn w:val="Normal"/>
    <w:link w:val="FFObrdtekstTegn"/>
    <w:qFormat/>
    <w:rsid w:val="00CC0EA4"/>
    <w:rPr>
      <w:rFonts w:asciiTheme="minorHAnsi" w:hAnsiTheme="minorHAnsi"/>
      <w:szCs w:val="20"/>
    </w:rPr>
  </w:style>
  <w:style w:type="character" w:customStyle="1" w:styleId="FFObrdtekstTegn">
    <w:name w:val="FFObrødtekst Tegn"/>
    <w:basedOn w:val="Standardskriftforavsnitt"/>
    <w:link w:val="FFObrdtekst"/>
    <w:rsid w:val="00CC0EA4"/>
    <w:rPr>
      <w:rFonts w:asciiTheme="minorHAnsi" w:hAnsiTheme="minorHAnsi"/>
      <w:sz w:val="24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CC0EA4"/>
    <w:rPr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40BE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4249">
          <w:marLeft w:val="0"/>
          <w:marRight w:val="0"/>
          <w:marTop w:val="0"/>
          <w:marBottom w:val="0"/>
          <w:divBdr>
            <w:top w:val="single" w:sz="12" w:space="0" w:color="8E8D8D"/>
            <w:left w:val="single" w:sz="12" w:space="0" w:color="8E8D8D"/>
            <w:bottom w:val="single" w:sz="12" w:space="6" w:color="8E8D8D"/>
            <w:right w:val="single" w:sz="12" w:space="0" w:color="8E8D8D"/>
          </w:divBdr>
          <w:divsChild>
            <w:div w:id="1717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2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4765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5164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364B84"/>
                    <w:bottom w:val="none" w:sz="0" w:space="0" w:color="auto"/>
                    <w:right w:val="none" w:sz="0" w:space="0" w:color="EFF0F4"/>
                  </w:divBdr>
                  <w:divsChild>
                    <w:div w:id="15638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8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84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88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581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15843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16585"/>
                    <w:bottom w:val="none" w:sz="0" w:space="0" w:color="auto"/>
                    <w:right w:val="none" w:sz="0" w:space="0" w:color="FFFFFF"/>
                  </w:divBdr>
                  <w:divsChild>
                    <w:div w:id="7585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1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86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9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8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4863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5356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16585"/>
                    <w:bottom w:val="none" w:sz="0" w:space="0" w:color="auto"/>
                    <w:right w:val="none" w:sz="0" w:space="0" w:color="FFFFFF"/>
                  </w:divBdr>
                  <w:divsChild>
                    <w:div w:id="12858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0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4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F25DEA6-7FDB-4FD0-AD87-3B7E397D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880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bb</vt:lpstr>
    </vt:vector>
  </TitlesOfParts>
  <Company>Funksjonshemmedes Fellesorganisasjon</Company>
  <LinksUpToDate>false</LinksUpToDate>
  <CharactersWithSpaces>7728</CharactersWithSpaces>
  <SharedDoc>false</SharedDoc>
  <HLinks>
    <vt:vector size="42" baseType="variant"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_Toc277677366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_Toc277677365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_Toc277677364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_Toc277677362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_Toc277677358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_Toc277677356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_Toc277677354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</dc:title>
  <dc:creator>Sekretariatet</dc:creator>
  <cp:lastModifiedBy>Solveig Berland</cp:lastModifiedBy>
  <cp:revision>2</cp:revision>
  <cp:lastPrinted>2017-01-23T11:13:00Z</cp:lastPrinted>
  <dcterms:created xsi:type="dcterms:W3CDTF">2017-02-01T09:58:00Z</dcterms:created>
  <dcterms:modified xsi:type="dcterms:W3CDTF">2017-02-01T09:58:00Z</dcterms:modified>
</cp:coreProperties>
</file>